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7D" w:rsidRPr="00E5392A" w:rsidRDefault="0076597D" w:rsidP="0076597D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97D" w:rsidRPr="00E5392A" w:rsidRDefault="0076597D" w:rsidP="0076597D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СОВЕТ  ДЕПУТАТОВ</w:t>
      </w:r>
    </w:p>
    <w:p w:rsidR="0076597D" w:rsidRPr="00E5392A" w:rsidRDefault="0076597D" w:rsidP="0076597D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МУНИЦИПАЛЬНОГО ОБРАЗОВАНИЯ</w:t>
      </w:r>
    </w:p>
    <w:p w:rsidR="0076597D" w:rsidRPr="00E5392A" w:rsidRDefault="0076597D" w:rsidP="0076597D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ВОЗДВИЖЕНСКИЙ СЕЛЬСОВЕТ</w:t>
      </w:r>
    </w:p>
    <w:p w:rsidR="0076597D" w:rsidRPr="00E5392A" w:rsidRDefault="0076597D" w:rsidP="0076597D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АСЕКЕЕВСКОГО РАЙОНА  ОРЕНБУРГСКОЙ ОБЛАСТИ</w:t>
      </w:r>
    </w:p>
    <w:p w:rsidR="0076597D" w:rsidRPr="00E5392A" w:rsidRDefault="0076597D" w:rsidP="0076597D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третьего созыва</w:t>
      </w:r>
    </w:p>
    <w:p w:rsidR="0076597D" w:rsidRPr="00E5392A" w:rsidRDefault="0076597D" w:rsidP="0076597D">
      <w:pPr>
        <w:jc w:val="center"/>
        <w:rPr>
          <w:b/>
          <w:sz w:val="28"/>
          <w:szCs w:val="28"/>
        </w:rPr>
      </w:pPr>
    </w:p>
    <w:p w:rsidR="0076597D" w:rsidRPr="00E5392A" w:rsidRDefault="0076597D" w:rsidP="0076597D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РЕШЕНИЕ</w:t>
      </w:r>
    </w:p>
    <w:p w:rsidR="0076597D" w:rsidRPr="00E5392A" w:rsidRDefault="0076597D" w:rsidP="0076597D">
      <w:pPr>
        <w:jc w:val="center"/>
        <w:rPr>
          <w:b/>
          <w:sz w:val="28"/>
          <w:szCs w:val="28"/>
        </w:rPr>
      </w:pPr>
    </w:p>
    <w:p w:rsidR="0076597D" w:rsidRPr="00491A33" w:rsidRDefault="00394069" w:rsidP="00765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76597D">
        <w:rPr>
          <w:b/>
          <w:sz w:val="28"/>
          <w:szCs w:val="28"/>
        </w:rPr>
        <w:t>.11.2017</w:t>
      </w:r>
      <w:r w:rsidR="0076597D" w:rsidRPr="00E5392A">
        <w:rPr>
          <w:b/>
          <w:sz w:val="28"/>
          <w:szCs w:val="28"/>
        </w:rPr>
        <w:t xml:space="preserve">                                                                        </w:t>
      </w:r>
      <w:r w:rsidR="0076597D">
        <w:rPr>
          <w:b/>
          <w:sz w:val="28"/>
          <w:szCs w:val="28"/>
        </w:rPr>
        <w:t xml:space="preserve">              №</w:t>
      </w:r>
      <w:r w:rsidR="00ED59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77</w:t>
      </w:r>
      <w:r w:rsidR="0076597D">
        <w:rPr>
          <w:b/>
          <w:sz w:val="28"/>
          <w:szCs w:val="28"/>
        </w:rPr>
        <w:t xml:space="preserve"> </w:t>
      </w:r>
    </w:p>
    <w:p w:rsidR="0076597D" w:rsidRDefault="0076597D" w:rsidP="0076597D">
      <w:pPr>
        <w:rPr>
          <w:b/>
          <w:bCs/>
          <w:sz w:val="28"/>
        </w:rPr>
      </w:pPr>
    </w:p>
    <w:p w:rsidR="0076597D" w:rsidRPr="00491A33" w:rsidRDefault="0076597D" w:rsidP="003940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О проекте  </w:t>
      </w:r>
      <w:r>
        <w:rPr>
          <w:b/>
          <w:bCs/>
          <w:sz w:val="28"/>
          <w:szCs w:val="28"/>
        </w:rPr>
        <w:t>бюджета</w:t>
      </w:r>
      <w:r w:rsidRPr="00491A33">
        <w:rPr>
          <w:b/>
          <w:bCs/>
          <w:sz w:val="28"/>
          <w:szCs w:val="28"/>
        </w:rPr>
        <w:t xml:space="preserve">  муниципального образования Воздвиженский сельсовет</w:t>
      </w:r>
      <w:r w:rsidR="003940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2018</w:t>
      </w:r>
      <w:r w:rsidRPr="00491A33">
        <w:rPr>
          <w:b/>
          <w:bCs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и плановый период 2019 -2020 </w:t>
      </w:r>
      <w:r w:rsidRPr="00491A33">
        <w:rPr>
          <w:b/>
          <w:sz w:val="28"/>
          <w:szCs w:val="28"/>
        </w:rPr>
        <w:t>годов</w:t>
      </w:r>
    </w:p>
    <w:p w:rsidR="0076597D" w:rsidRDefault="0076597D" w:rsidP="0076597D">
      <w:pPr>
        <w:jc w:val="center"/>
        <w:rPr>
          <w:sz w:val="20"/>
          <w:szCs w:val="20"/>
        </w:rPr>
      </w:pP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В соответствии со статьей 48 Устава муниципального образования Воздвиженский сельсовет Совет депутатов решил: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1. Утвердить основные характеристики бюджета муниципального образования Воздвиженский сельсовет на 2018-2020 годы ( дале</w:t>
      </w:r>
      <w:proofErr w:type="gramStart"/>
      <w:r w:rsidRPr="00394069">
        <w:rPr>
          <w:sz w:val="28"/>
          <w:szCs w:val="28"/>
        </w:rPr>
        <w:t>е-</w:t>
      </w:r>
      <w:proofErr w:type="gramEnd"/>
      <w:r w:rsidRPr="00394069">
        <w:rPr>
          <w:sz w:val="28"/>
          <w:szCs w:val="28"/>
        </w:rPr>
        <w:t xml:space="preserve"> местный бюджет на 2018-2020 годы):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>- прогнозирующий общий объем доходов в сумме- 2018г-2818,5 тыс</w:t>
      </w:r>
      <w:proofErr w:type="gramStart"/>
      <w:r w:rsidRPr="00394069">
        <w:rPr>
          <w:sz w:val="28"/>
          <w:szCs w:val="28"/>
        </w:rPr>
        <w:t>.р</w:t>
      </w:r>
      <w:proofErr w:type="gramEnd"/>
      <w:r w:rsidRPr="00394069">
        <w:rPr>
          <w:sz w:val="28"/>
          <w:szCs w:val="28"/>
        </w:rPr>
        <w:t>ублей, 2019г – 2899,1 тыс.рублей, 2020г- 3187,2 тыс.рублей;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>- общий объем текущих расходов местного бюджета на 2018 год в сумме 2818,5 тыс</w:t>
      </w:r>
      <w:proofErr w:type="gramStart"/>
      <w:r w:rsidRPr="00394069">
        <w:rPr>
          <w:sz w:val="28"/>
          <w:szCs w:val="28"/>
        </w:rPr>
        <w:t>.р</w:t>
      </w:r>
      <w:proofErr w:type="gramEnd"/>
      <w:r w:rsidRPr="00394069">
        <w:rPr>
          <w:sz w:val="28"/>
          <w:szCs w:val="28"/>
        </w:rPr>
        <w:t>ублей, на 2019 год 2899,1 тыс.рублей, на 2020 год 3187,2 тыс.рублей;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-  дефицит местного бюджета на 2018-2020 годы не прогнозируется. 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2. Утвердить, что доходы местного бюджета в 2018-2020 годах,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субъекта  Российской Федерации и настоящим решением </w:t>
      </w:r>
      <w:proofErr w:type="gramStart"/>
      <w:r w:rsidRPr="00394069">
        <w:rPr>
          <w:sz w:val="28"/>
          <w:szCs w:val="28"/>
        </w:rPr>
        <w:t>согласно приложения</w:t>
      </w:r>
      <w:proofErr w:type="gramEnd"/>
      <w:r w:rsidRPr="00394069">
        <w:rPr>
          <w:sz w:val="28"/>
          <w:szCs w:val="28"/>
        </w:rPr>
        <w:t xml:space="preserve"> № 3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3. Учесть в местном бюджете на 2018-2020 годы поступления доходов по основным источникам в объеме </w:t>
      </w:r>
      <w:proofErr w:type="gramStart"/>
      <w:r w:rsidRPr="00394069">
        <w:rPr>
          <w:sz w:val="28"/>
          <w:szCs w:val="28"/>
        </w:rPr>
        <w:t>согласно приложения</w:t>
      </w:r>
      <w:proofErr w:type="gramEnd"/>
      <w:r w:rsidRPr="00394069">
        <w:rPr>
          <w:sz w:val="28"/>
          <w:szCs w:val="28"/>
        </w:rPr>
        <w:t xml:space="preserve"> № 4 к настоящему решению.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4. Возложить функции по администрированию доходов поступающих в доход бюджета муниципального образования </w:t>
      </w:r>
      <w:proofErr w:type="gramStart"/>
      <w:r w:rsidRPr="00394069">
        <w:rPr>
          <w:sz w:val="28"/>
          <w:szCs w:val="28"/>
        </w:rPr>
        <w:t>на</w:t>
      </w:r>
      <w:proofErr w:type="gramEnd"/>
      <w:r w:rsidRPr="00394069">
        <w:rPr>
          <w:sz w:val="28"/>
          <w:szCs w:val="28"/>
        </w:rPr>
        <w:t>: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-913- администрация муниципального образования Воздвиженский сельсовет </w:t>
      </w:r>
      <w:proofErr w:type="gramStart"/>
      <w:r w:rsidRPr="00394069">
        <w:rPr>
          <w:sz w:val="28"/>
          <w:szCs w:val="28"/>
        </w:rPr>
        <w:t>согласно приложения</w:t>
      </w:r>
      <w:proofErr w:type="gramEnd"/>
      <w:r w:rsidRPr="00394069">
        <w:rPr>
          <w:sz w:val="28"/>
          <w:szCs w:val="28"/>
        </w:rPr>
        <w:t xml:space="preserve"> № 5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5. Утвердить распределение расходов местного бюджета на 2018-2020 годы по разделам, подразделам функциональной классификации расходов бюджетов Российской Федерации согласно приложению № 6 настоящего решения.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lastRenderedPageBreak/>
        <w:t xml:space="preserve">           6. Утвердить распределение расходов местного бюджета на 2018-2020 годы по  ведомственной структуре расходов бюджетов Российской Федерации согласно приложению № 7</w:t>
      </w:r>
    </w:p>
    <w:p w:rsidR="0076597D" w:rsidRPr="00394069" w:rsidRDefault="0076597D" w:rsidP="00394069">
      <w:pPr>
        <w:ind w:left="-180"/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7. Утвердить распределение бюджетных ассигнований бюджета муниципального  образования Воздвиженский сельсовет по разделам, подразделам, целевым статьям (муниципальным программам и не  программным направлениям деятельности), группам и подгруппам видов расходов  классификации расходов  на 2018-2020 годы согласно приложению № 8 настоящего решения</w:t>
      </w:r>
    </w:p>
    <w:p w:rsidR="0076597D" w:rsidRPr="00394069" w:rsidRDefault="0076597D" w:rsidP="00394069">
      <w:pPr>
        <w:ind w:left="-180"/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 8.Утвердить распределение бюджетных ассигнований </w:t>
      </w:r>
      <w:r w:rsidRPr="00394069">
        <w:rPr>
          <w:b/>
          <w:sz w:val="28"/>
          <w:szCs w:val="28"/>
        </w:rPr>
        <w:t xml:space="preserve"> </w:t>
      </w:r>
      <w:r w:rsidRPr="00394069">
        <w:rPr>
          <w:sz w:val="28"/>
          <w:szCs w:val="28"/>
        </w:rPr>
        <w:t>муниципального  образования Воздвиженский сельсовет по  целевым статьям (муниципальным программам и не программным направлениям деятельности), разделам, подразделам, группам и подгруппам видов расходов  классификации расходов на 2018-2020 годы согласно приложению № 9 настоящего решения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9. Утвердить в 2018-2020 годах межбюджетные </w:t>
      </w:r>
      <w:proofErr w:type="gramStart"/>
      <w:r w:rsidRPr="00394069">
        <w:rPr>
          <w:sz w:val="28"/>
          <w:szCs w:val="28"/>
        </w:rPr>
        <w:t>трансферты</w:t>
      </w:r>
      <w:proofErr w:type="gramEnd"/>
      <w:r w:rsidRPr="00394069">
        <w:rPr>
          <w:sz w:val="28"/>
          <w:szCs w:val="28"/>
        </w:rPr>
        <w:t xml:space="preserve"> выделяемые из местного  бюджета бюджету Асекеевского района и направляемые на финансирование расходов, связанных с передачей осуществления части полномочий органов местного самоуправления муниципального образования на районный уровень в размерах согласно приложению № 10 к настоящему решению.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10. Установить верхний предел муниципального долга муниципального образования на 01.01.2019, на 01.01.2020, на 01.01.2021 по долговым обязательствам муниципального образования Воздвиженский сельсовет в сумме 0,00 рублей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11. Установить в 2018-2020 годах предел расходов на обслуживание муниципального  долга муниципального образования в размере 1,0 тыс</w:t>
      </w:r>
      <w:proofErr w:type="gramStart"/>
      <w:r w:rsidRPr="00394069">
        <w:rPr>
          <w:sz w:val="28"/>
          <w:szCs w:val="28"/>
        </w:rPr>
        <w:t>.р</w:t>
      </w:r>
      <w:proofErr w:type="gramEnd"/>
      <w:r w:rsidRPr="00394069">
        <w:rPr>
          <w:sz w:val="28"/>
          <w:szCs w:val="28"/>
        </w:rPr>
        <w:t>ублей.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12. </w:t>
      </w:r>
      <w:proofErr w:type="gramStart"/>
      <w:r w:rsidRPr="00394069">
        <w:rPr>
          <w:sz w:val="28"/>
          <w:szCs w:val="28"/>
        </w:rPr>
        <w:t>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за счет средств местного бюджета производится в пределах утвержденных ими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  <w:proofErr w:type="gramEnd"/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- </w:t>
      </w:r>
      <w:proofErr w:type="gramStart"/>
      <w:r w:rsidRPr="00394069">
        <w:rPr>
          <w:sz w:val="28"/>
          <w:szCs w:val="28"/>
        </w:rPr>
        <w:t>обязательства</w:t>
      </w:r>
      <w:proofErr w:type="gramEnd"/>
      <w:r w:rsidRPr="00394069">
        <w:rPr>
          <w:sz w:val="28"/>
          <w:szCs w:val="28"/>
        </w:rPr>
        <w:t xml:space="preserve"> вытекающие из договоров, исполнение которых осуществляется за счет средств местного бюджета, принятые местными учреждениями им лимитов бюджетных обязательств, не подлежат оплате за счет средств местного бюджета в 2018-2020 годах.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- учет обязательств, подлежащих исполнению за счет средств местного бюджета местными учреждениями и органами местного  самоуправления муниципального </w:t>
      </w:r>
      <w:proofErr w:type="gramStart"/>
      <w:r w:rsidRPr="00394069">
        <w:rPr>
          <w:sz w:val="28"/>
          <w:szCs w:val="28"/>
        </w:rPr>
        <w:t>образования</w:t>
      </w:r>
      <w:proofErr w:type="gramEnd"/>
      <w:r w:rsidRPr="00394069">
        <w:rPr>
          <w:sz w:val="28"/>
          <w:szCs w:val="28"/>
        </w:rPr>
        <w:t xml:space="preserve"> финансируемыми из местного бюджета на основе смет расходов и доходов,  обеспечивается через орган, осуществляющий кассовое обслуживание исполнения местного бюджета. Орган, осуществляющий кассовое обслуживание исполнения местного бюджета имеет право приостанавливать оплату расходов местных </w:t>
      </w:r>
      <w:r w:rsidRPr="00394069">
        <w:rPr>
          <w:sz w:val="28"/>
          <w:szCs w:val="28"/>
        </w:rPr>
        <w:lastRenderedPageBreak/>
        <w:t>учреждений и органов местного самоуправления. Муниципального образования, нарушающих установленный администрацией муниципального образования порядок учета обязательств, подлежащих исполнению за счет средств местного бюджета.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- договор, заключенный местным учреждением или органом местного самоуправления муниципального образования с нарушением требований настоящей статьи, либо его часть, устанавливающая повышенные обязательства местного бюджета подлежат признанию </w:t>
      </w:r>
      <w:proofErr w:type="gramStart"/>
      <w:r w:rsidRPr="00394069">
        <w:rPr>
          <w:sz w:val="28"/>
          <w:szCs w:val="28"/>
        </w:rPr>
        <w:t>недействительными</w:t>
      </w:r>
      <w:proofErr w:type="gramEnd"/>
      <w:r w:rsidRPr="00394069">
        <w:rPr>
          <w:sz w:val="28"/>
          <w:szCs w:val="28"/>
        </w:rPr>
        <w:t xml:space="preserve"> по иску вышестоящей организации или финансового органа администрации муниципального образования.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13. Органы местного самоуправления муниципального образования не в праве принимать в 2018-2020 годах решения по увеличению численности муниципальных служащих и работников учреждений и организаций бюджетной </w:t>
      </w:r>
      <w:proofErr w:type="gramStart"/>
      <w:r w:rsidRPr="00394069">
        <w:rPr>
          <w:sz w:val="28"/>
          <w:szCs w:val="28"/>
        </w:rPr>
        <w:t>сферы</w:t>
      </w:r>
      <w:proofErr w:type="gramEnd"/>
      <w:r w:rsidRPr="00394069">
        <w:rPr>
          <w:sz w:val="28"/>
          <w:szCs w:val="28"/>
        </w:rPr>
        <w:t xml:space="preserve"> находящихся в ведении органов  местного самоуправления муниципального образования.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14.Установть, что исполнения местного бюджета по казначейской системе осуществляется финансовым органом администрации муниципального образования с использованием лицевых счетов бюджетных средств открытых в органе, 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субъектов Федерации.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15. </w:t>
      </w:r>
      <w:proofErr w:type="gramStart"/>
      <w:r w:rsidRPr="00394069">
        <w:rPr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2018-2020 годы, а также сокращение доходную базу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2018-2020 годы, а также после внесения соответствующих изменений в  настоящее</w:t>
      </w:r>
      <w:proofErr w:type="gramEnd"/>
      <w:r w:rsidRPr="00394069">
        <w:rPr>
          <w:sz w:val="28"/>
          <w:szCs w:val="28"/>
        </w:rPr>
        <w:t xml:space="preserve"> решение.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>В случае если реализация правового акта частично (не в полной</w:t>
      </w:r>
      <w:proofErr w:type="gramStart"/>
      <w:r w:rsidRPr="00394069">
        <w:rPr>
          <w:sz w:val="28"/>
          <w:szCs w:val="28"/>
        </w:rPr>
        <w:t xml:space="preserve"> )</w:t>
      </w:r>
      <w:proofErr w:type="gramEnd"/>
      <w:r w:rsidRPr="00394069">
        <w:rPr>
          <w:sz w:val="28"/>
          <w:szCs w:val="28"/>
        </w:rPr>
        <w:t xml:space="preserve"> мере обеспечена источниками финансирования в местном бюджете, такой правовой акт реализуется и  применяется в пределах средств, предусмотренных на эти цели в местном бюджете на 2018-2020 годы. 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16. Установить в 2018-2020 годах резервный фонд в сумме 1,0 тыс. рублей. 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   17. Настоящее решение вступает в силу с 1 января 2018 года.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  <w:r w:rsidRPr="00394069">
        <w:rPr>
          <w:sz w:val="28"/>
          <w:szCs w:val="28"/>
        </w:rPr>
        <w:t xml:space="preserve">        18. Настоящее Решение подлежит официальному опубликованию (обнародованию).</w:t>
      </w:r>
    </w:p>
    <w:p w:rsidR="0076597D" w:rsidRPr="00394069" w:rsidRDefault="0076597D" w:rsidP="00394069">
      <w:pPr>
        <w:jc w:val="both"/>
        <w:rPr>
          <w:sz w:val="28"/>
          <w:szCs w:val="28"/>
        </w:rPr>
      </w:pPr>
    </w:p>
    <w:p w:rsidR="0076597D" w:rsidRPr="00394069" w:rsidRDefault="0076597D" w:rsidP="00394069">
      <w:pPr>
        <w:shd w:val="clear" w:color="auto" w:fill="FFFFFF"/>
        <w:jc w:val="both"/>
        <w:rPr>
          <w:color w:val="000000"/>
          <w:sz w:val="28"/>
          <w:szCs w:val="28"/>
        </w:rPr>
      </w:pPr>
      <w:r w:rsidRPr="00394069">
        <w:rPr>
          <w:sz w:val="28"/>
          <w:szCs w:val="28"/>
        </w:rPr>
        <w:t xml:space="preserve"> </w:t>
      </w:r>
      <w:r w:rsidRPr="00394069">
        <w:rPr>
          <w:color w:val="000000"/>
          <w:sz w:val="28"/>
          <w:szCs w:val="28"/>
        </w:rPr>
        <w:t xml:space="preserve">Глава муниципального образования – </w:t>
      </w:r>
    </w:p>
    <w:p w:rsidR="0076597D" w:rsidRPr="00394069" w:rsidRDefault="0076597D" w:rsidP="00394069">
      <w:pPr>
        <w:shd w:val="clear" w:color="auto" w:fill="FFFFFF"/>
        <w:jc w:val="both"/>
        <w:rPr>
          <w:color w:val="000000"/>
          <w:sz w:val="28"/>
          <w:szCs w:val="28"/>
        </w:rPr>
      </w:pPr>
      <w:r w:rsidRPr="00394069">
        <w:rPr>
          <w:color w:val="000000"/>
          <w:sz w:val="28"/>
          <w:szCs w:val="28"/>
        </w:rPr>
        <w:t>Председатель Совета депутатов</w:t>
      </w:r>
      <w:r w:rsidRPr="00394069">
        <w:rPr>
          <w:color w:val="000000"/>
          <w:sz w:val="28"/>
          <w:szCs w:val="28"/>
        </w:rPr>
        <w:tab/>
      </w:r>
      <w:r w:rsidRPr="00394069">
        <w:rPr>
          <w:color w:val="000000"/>
          <w:sz w:val="28"/>
          <w:szCs w:val="28"/>
        </w:rPr>
        <w:tab/>
      </w:r>
      <w:r w:rsidRPr="00394069">
        <w:rPr>
          <w:color w:val="000000"/>
          <w:sz w:val="28"/>
          <w:szCs w:val="28"/>
        </w:rPr>
        <w:tab/>
        <w:t xml:space="preserve">                            И.А Фёдоров </w:t>
      </w:r>
    </w:p>
    <w:p w:rsidR="00394069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</w:p>
    <w:p w:rsidR="0076597D" w:rsidRPr="00394069" w:rsidRDefault="0076597D" w:rsidP="00394069">
      <w:pPr>
        <w:jc w:val="right"/>
        <w:rPr>
          <w:b/>
          <w:sz w:val="28"/>
          <w:szCs w:val="28"/>
        </w:rPr>
      </w:pPr>
      <w:r>
        <w:rPr>
          <w:sz w:val="20"/>
          <w:szCs w:val="20"/>
        </w:rPr>
        <w:t xml:space="preserve"> </w:t>
      </w:r>
      <w:r w:rsidRPr="00394069">
        <w:rPr>
          <w:b/>
          <w:sz w:val="28"/>
          <w:szCs w:val="28"/>
        </w:rPr>
        <w:t xml:space="preserve">Приложение № 1                                                          </w:t>
      </w:r>
    </w:p>
    <w:p w:rsidR="0076597D" w:rsidRPr="00394069" w:rsidRDefault="0076597D" w:rsidP="0076597D">
      <w:pPr>
        <w:jc w:val="right"/>
        <w:rPr>
          <w:b/>
          <w:sz w:val="28"/>
          <w:szCs w:val="28"/>
        </w:rPr>
      </w:pPr>
      <w:r w:rsidRPr="00394069">
        <w:rPr>
          <w:b/>
          <w:sz w:val="28"/>
          <w:szCs w:val="28"/>
        </w:rPr>
        <w:t xml:space="preserve">                                              к решению Совета депутатов</w:t>
      </w:r>
    </w:p>
    <w:p w:rsidR="0076597D" w:rsidRDefault="00394069" w:rsidP="00394069">
      <w:pPr>
        <w:jc w:val="right"/>
        <w:rPr>
          <w:sz w:val="20"/>
          <w:szCs w:val="20"/>
        </w:rPr>
      </w:pPr>
      <w:r w:rsidRPr="00394069">
        <w:rPr>
          <w:b/>
          <w:sz w:val="28"/>
          <w:szCs w:val="28"/>
        </w:rPr>
        <w:t xml:space="preserve"> </w:t>
      </w:r>
      <w:r w:rsidR="0076597D" w:rsidRPr="00394069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394069">
        <w:rPr>
          <w:b/>
          <w:sz w:val="28"/>
          <w:szCs w:val="28"/>
        </w:rPr>
        <w:t xml:space="preserve"> </w:t>
      </w:r>
      <w:r w:rsidR="0076597D" w:rsidRPr="00394069">
        <w:rPr>
          <w:b/>
          <w:sz w:val="28"/>
          <w:szCs w:val="28"/>
        </w:rPr>
        <w:t xml:space="preserve">от   </w:t>
      </w:r>
      <w:r w:rsidRPr="00394069">
        <w:rPr>
          <w:b/>
          <w:sz w:val="28"/>
          <w:szCs w:val="28"/>
        </w:rPr>
        <w:t>24.</w:t>
      </w:r>
      <w:r w:rsidR="0076597D" w:rsidRPr="00394069">
        <w:rPr>
          <w:b/>
          <w:sz w:val="28"/>
          <w:szCs w:val="28"/>
        </w:rPr>
        <w:t xml:space="preserve">11.2017г    № </w:t>
      </w:r>
      <w:r w:rsidRPr="00394069">
        <w:rPr>
          <w:b/>
          <w:sz w:val="28"/>
          <w:szCs w:val="28"/>
        </w:rPr>
        <w:t>77</w:t>
      </w:r>
    </w:p>
    <w:p w:rsidR="0076597D" w:rsidRPr="00D16897" w:rsidRDefault="0076597D" w:rsidP="0076597D">
      <w:pPr>
        <w:jc w:val="right"/>
        <w:rPr>
          <w:sz w:val="20"/>
          <w:szCs w:val="20"/>
        </w:rPr>
      </w:pPr>
    </w:p>
    <w:p w:rsidR="0076597D" w:rsidRPr="00394069" w:rsidRDefault="00394069" w:rsidP="00394069">
      <w:pPr>
        <w:pStyle w:val="1"/>
        <w:jc w:val="center"/>
        <w:rPr>
          <w:sz w:val="28"/>
          <w:szCs w:val="28"/>
        </w:rPr>
      </w:pPr>
      <w:r w:rsidRPr="00394069">
        <w:rPr>
          <w:sz w:val="28"/>
          <w:szCs w:val="28"/>
        </w:rPr>
        <w:t>ИСТОЧНИКИ</w:t>
      </w:r>
    </w:p>
    <w:p w:rsidR="0076597D" w:rsidRPr="00394069" w:rsidRDefault="00394069" w:rsidP="00394069">
      <w:pPr>
        <w:jc w:val="center"/>
        <w:rPr>
          <w:b/>
          <w:bCs/>
          <w:sz w:val="28"/>
          <w:szCs w:val="28"/>
        </w:rPr>
      </w:pPr>
      <w:r w:rsidRPr="00394069">
        <w:rPr>
          <w:b/>
          <w:bCs/>
          <w:sz w:val="28"/>
          <w:szCs w:val="28"/>
        </w:rPr>
        <w:t>ВНУТРЕННЕГО ФИНАНСИРОВАНИЯ ДЕФИЦИТА БЮДЖЕТА МУНИЦИПАЛЬНОГО</w:t>
      </w:r>
    </w:p>
    <w:p w:rsidR="0076597D" w:rsidRPr="00394069" w:rsidRDefault="00394069" w:rsidP="00394069">
      <w:pPr>
        <w:tabs>
          <w:tab w:val="left" w:pos="8460"/>
          <w:tab w:val="left" w:pos="8820"/>
        </w:tabs>
        <w:jc w:val="center"/>
        <w:rPr>
          <w:b/>
          <w:bCs/>
          <w:sz w:val="28"/>
          <w:szCs w:val="28"/>
        </w:rPr>
      </w:pPr>
      <w:r w:rsidRPr="00394069">
        <w:rPr>
          <w:b/>
          <w:bCs/>
          <w:sz w:val="28"/>
          <w:szCs w:val="28"/>
        </w:rPr>
        <w:t>ОБРАЗОВАНИЯ ВОЗДВИЖЕНСКИЙ СЕЛЬСОВЕТ  НА 2018 ГОД И ПЛАНОВЫЙ ПЕРИОД 2019-2020 ГОДЫ</w:t>
      </w:r>
    </w:p>
    <w:p w:rsidR="0076597D" w:rsidRPr="00D16897" w:rsidRDefault="0076597D" w:rsidP="0076597D">
      <w:pPr>
        <w:jc w:val="center"/>
        <w:rPr>
          <w:b/>
          <w:bCs/>
          <w:sz w:val="20"/>
          <w:szCs w:val="20"/>
        </w:rPr>
      </w:pPr>
    </w:p>
    <w:p w:rsidR="0076597D" w:rsidRPr="00D16897" w:rsidRDefault="0076597D" w:rsidP="0076597D">
      <w:pPr>
        <w:jc w:val="center"/>
        <w:rPr>
          <w:b/>
          <w:bCs/>
          <w:sz w:val="20"/>
          <w:szCs w:val="20"/>
        </w:rPr>
      </w:pPr>
    </w:p>
    <w:p w:rsidR="0076597D" w:rsidRPr="00D16897" w:rsidRDefault="0076597D" w:rsidP="0076597D">
      <w:pPr>
        <w:jc w:val="center"/>
        <w:rPr>
          <w:b/>
          <w:bCs/>
          <w:sz w:val="20"/>
          <w:szCs w:val="20"/>
        </w:rPr>
      </w:pPr>
      <w:r w:rsidRPr="00D16897">
        <w:rPr>
          <w:b/>
          <w:bCs/>
          <w:sz w:val="20"/>
          <w:szCs w:val="20"/>
        </w:rPr>
        <w:t xml:space="preserve">                                                                                                              тыс. руб.</w:t>
      </w:r>
    </w:p>
    <w:tbl>
      <w:tblPr>
        <w:tblW w:w="99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3960"/>
        <w:gridCol w:w="900"/>
        <w:gridCol w:w="985"/>
        <w:gridCol w:w="1080"/>
      </w:tblGrid>
      <w:tr w:rsidR="0076597D" w:rsidRPr="00D16897" w:rsidTr="00E91292">
        <w:tc>
          <w:tcPr>
            <w:tcW w:w="3060" w:type="dxa"/>
          </w:tcPr>
          <w:p w:rsidR="0076597D" w:rsidRPr="00D16897" w:rsidRDefault="0076597D" w:rsidP="00E912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6897">
              <w:rPr>
                <w:b/>
                <w:bCs/>
                <w:sz w:val="20"/>
                <w:szCs w:val="20"/>
              </w:rPr>
              <w:t>Номер кода</w:t>
            </w:r>
          </w:p>
        </w:tc>
        <w:tc>
          <w:tcPr>
            <w:tcW w:w="3960" w:type="dxa"/>
          </w:tcPr>
          <w:p w:rsidR="0076597D" w:rsidRPr="00D16897" w:rsidRDefault="0076597D" w:rsidP="00E912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6897">
              <w:rPr>
                <w:b/>
                <w:bCs/>
                <w:sz w:val="20"/>
                <w:szCs w:val="20"/>
              </w:rPr>
              <w:t>Наименование источника внутреннего финансирования</w:t>
            </w:r>
          </w:p>
        </w:tc>
        <w:tc>
          <w:tcPr>
            <w:tcW w:w="900" w:type="dxa"/>
          </w:tcPr>
          <w:p w:rsidR="0076597D" w:rsidRPr="00D16897" w:rsidRDefault="0076597D" w:rsidP="00E912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6897">
              <w:rPr>
                <w:b/>
                <w:bCs/>
                <w:sz w:val="20"/>
                <w:szCs w:val="20"/>
              </w:rPr>
              <w:t>2018г</w:t>
            </w:r>
          </w:p>
        </w:tc>
        <w:tc>
          <w:tcPr>
            <w:tcW w:w="985" w:type="dxa"/>
          </w:tcPr>
          <w:p w:rsidR="0076597D" w:rsidRPr="00D16897" w:rsidRDefault="0076597D" w:rsidP="00E91292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16897">
                <w:rPr>
                  <w:b/>
                  <w:bCs/>
                  <w:sz w:val="20"/>
                  <w:szCs w:val="20"/>
                </w:rPr>
                <w:t>2019 г</w:t>
              </w:r>
            </w:smartTag>
          </w:p>
        </w:tc>
        <w:tc>
          <w:tcPr>
            <w:tcW w:w="1080" w:type="dxa"/>
          </w:tcPr>
          <w:p w:rsidR="0076597D" w:rsidRPr="00D16897" w:rsidRDefault="0076597D" w:rsidP="00E91292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16897">
                <w:rPr>
                  <w:b/>
                  <w:bCs/>
                  <w:sz w:val="20"/>
                  <w:szCs w:val="20"/>
                </w:rPr>
                <w:t>2020 г</w:t>
              </w:r>
            </w:smartTag>
          </w:p>
        </w:tc>
      </w:tr>
      <w:tr w:rsidR="0076597D" w:rsidRPr="00D16897" w:rsidTr="00E91292">
        <w:tc>
          <w:tcPr>
            <w:tcW w:w="306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 xml:space="preserve">000 01 00 </w:t>
            </w:r>
            <w:proofErr w:type="spellStart"/>
            <w:r w:rsidRPr="00D16897">
              <w:rPr>
                <w:sz w:val="20"/>
                <w:szCs w:val="20"/>
              </w:rPr>
              <w:t>00</w:t>
            </w:r>
            <w:proofErr w:type="spellEnd"/>
            <w:r w:rsidRPr="00D16897">
              <w:rPr>
                <w:sz w:val="20"/>
                <w:szCs w:val="20"/>
              </w:rPr>
              <w:t xml:space="preserve"> </w:t>
            </w:r>
            <w:proofErr w:type="spellStart"/>
            <w:r w:rsidRPr="00D16897">
              <w:rPr>
                <w:sz w:val="20"/>
                <w:szCs w:val="20"/>
              </w:rPr>
              <w:t>00</w:t>
            </w:r>
            <w:proofErr w:type="spellEnd"/>
            <w:r w:rsidRPr="00D16897">
              <w:rPr>
                <w:sz w:val="20"/>
                <w:szCs w:val="20"/>
              </w:rPr>
              <w:t xml:space="preserve"> </w:t>
            </w:r>
            <w:proofErr w:type="spellStart"/>
            <w:r w:rsidRPr="00D16897">
              <w:rPr>
                <w:sz w:val="20"/>
                <w:szCs w:val="20"/>
              </w:rPr>
              <w:t>00</w:t>
            </w:r>
            <w:proofErr w:type="spellEnd"/>
            <w:r w:rsidRPr="00D16897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3960" w:type="dxa"/>
          </w:tcPr>
          <w:p w:rsidR="0076597D" w:rsidRPr="00D16897" w:rsidRDefault="0076597D" w:rsidP="00E91292">
            <w:pPr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90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</w:tr>
      <w:tr w:rsidR="0076597D" w:rsidRPr="00D16897" w:rsidTr="00E91292">
        <w:tc>
          <w:tcPr>
            <w:tcW w:w="306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 xml:space="preserve">913 01 02 00 </w:t>
            </w:r>
            <w:proofErr w:type="spellStart"/>
            <w:r w:rsidRPr="00D16897">
              <w:rPr>
                <w:sz w:val="20"/>
                <w:szCs w:val="20"/>
              </w:rPr>
              <w:t>00</w:t>
            </w:r>
            <w:proofErr w:type="spellEnd"/>
            <w:r w:rsidRPr="00D16897">
              <w:rPr>
                <w:sz w:val="20"/>
                <w:szCs w:val="20"/>
              </w:rPr>
              <w:t xml:space="preserve"> </w:t>
            </w:r>
            <w:proofErr w:type="spellStart"/>
            <w:r w:rsidRPr="00D16897">
              <w:rPr>
                <w:sz w:val="20"/>
                <w:szCs w:val="20"/>
              </w:rPr>
              <w:t>00</w:t>
            </w:r>
            <w:proofErr w:type="spellEnd"/>
            <w:r w:rsidRPr="00D16897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3960" w:type="dxa"/>
          </w:tcPr>
          <w:p w:rsidR="0076597D" w:rsidRPr="00D16897" w:rsidRDefault="0076597D" w:rsidP="00E91292">
            <w:pPr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90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</w:tr>
      <w:tr w:rsidR="0076597D" w:rsidRPr="00D16897" w:rsidTr="00E91292">
        <w:tc>
          <w:tcPr>
            <w:tcW w:w="306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 xml:space="preserve">913 01 02 00 </w:t>
            </w:r>
            <w:proofErr w:type="spellStart"/>
            <w:r w:rsidRPr="00D16897">
              <w:rPr>
                <w:sz w:val="20"/>
                <w:szCs w:val="20"/>
              </w:rPr>
              <w:t>00</w:t>
            </w:r>
            <w:proofErr w:type="spellEnd"/>
            <w:r w:rsidRPr="00D16897">
              <w:rPr>
                <w:sz w:val="20"/>
                <w:szCs w:val="20"/>
              </w:rPr>
              <w:t xml:space="preserve"> 00 0000 700</w:t>
            </w:r>
          </w:p>
        </w:tc>
        <w:tc>
          <w:tcPr>
            <w:tcW w:w="3960" w:type="dxa"/>
          </w:tcPr>
          <w:p w:rsidR="0076597D" w:rsidRPr="00D16897" w:rsidRDefault="0076597D" w:rsidP="00E91292">
            <w:pPr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90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</w:tr>
      <w:tr w:rsidR="0076597D" w:rsidRPr="00D16897" w:rsidTr="00E91292">
        <w:tc>
          <w:tcPr>
            <w:tcW w:w="306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 xml:space="preserve">913 01 02 00 </w:t>
            </w:r>
            <w:proofErr w:type="spellStart"/>
            <w:r w:rsidRPr="00D16897">
              <w:rPr>
                <w:sz w:val="20"/>
                <w:szCs w:val="20"/>
              </w:rPr>
              <w:t>00</w:t>
            </w:r>
            <w:proofErr w:type="spellEnd"/>
            <w:r w:rsidRPr="00D16897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3960" w:type="dxa"/>
          </w:tcPr>
          <w:p w:rsidR="0076597D" w:rsidRPr="00D16897" w:rsidRDefault="0076597D" w:rsidP="00E91292">
            <w:pPr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 xml:space="preserve">Получение кредитов от кредитных организаций бюджетами поселений в валюте Российской Федерации </w:t>
            </w:r>
          </w:p>
        </w:tc>
        <w:tc>
          <w:tcPr>
            <w:tcW w:w="90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</w:p>
          <w:p w:rsidR="0076597D" w:rsidRPr="00D16897" w:rsidRDefault="0076597D" w:rsidP="00E91292">
            <w:pPr>
              <w:jc w:val="center"/>
              <w:rPr>
                <w:sz w:val="20"/>
                <w:szCs w:val="20"/>
              </w:rPr>
            </w:pPr>
            <w:r w:rsidRPr="00D16897">
              <w:rPr>
                <w:sz w:val="20"/>
                <w:szCs w:val="20"/>
              </w:rPr>
              <w:t>0,0</w:t>
            </w:r>
          </w:p>
        </w:tc>
      </w:tr>
    </w:tbl>
    <w:p w:rsidR="0076597D" w:rsidRDefault="0076597D" w:rsidP="0076597D">
      <w:pPr>
        <w:rPr>
          <w:b/>
        </w:rPr>
      </w:pPr>
    </w:p>
    <w:p w:rsidR="0076597D" w:rsidRDefault="0076597D" w:rsidP="0076597D">
      <w:pPr>
        <w:rPr>
          <w:b/>
        </w:rPr>
      </w:pPr>
    </w:p>
    <w:p w:rsidR="0076597D" w:rsidRDefault="0076597D" w:rsidP="0076597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Приложение №2</w:t>
      </w: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к решению Совета Депутатов</w:t>
      </w:r>
    </w:p>
    <w:p w:rsidR="0076597D" w:rsidRPr="00394069" w:rsidRDefault="0076597D" w:rsidP="00394069">
      <w:pPr>
        <w:tabs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39406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от   </w:t>
      </w:r>
      <w:r w:rsidR="00394069">
        <w:rPr>
          <w:sz w:val="20"/>
          <w:szCs w:val="20"/>
        </w:rPr>
        <w:t>24</w:t>
      </w:r>
      <w:r>
        <w:rPr>
          <w:sz w:val="20"/>
          <w:szCs w:val="20"/>
        </w:rPr>
        <w:t xml:space="preserve">.11.2017г.  № </w:t>
      </w:r>
      <w:r w:rsidR="00394069">
        <w:rPr>
          <w:sz w:val="20"/>
          <w:szCs w:val="20"/>
        </w:rPr>
        <w:t>77</w:t>
      </w:r>
      <w:r>
        <w:rPr>
          <w:sz w:val="20"/>
          <w:szCs w:val="20"/>
        </w:rPr>
        <w:tab/>
      </w:r>
    </w:p>
    <w:p w:rsidR="0076597D" w:rsidRDefault="0076597D" w:rsidP="0076597D">
      <w:pPr>
        <w:jc w:val="both"/>
      </w:pPr>
    </w:p>
    <w:p w:rsidR="0076597D" w:rsidRPr="00394069" w:rsidRDefault="0076597D" w:rsidP="0076597D">
      <w:pPr>
        <w:jc w:val="center"/>
        <w:rPr>
          <w:b/>
          <w:sz w:val="28"/>
          <w:szCs w:val="28"/>
        </w:rPr>
      </w:pPr>
      <w:r w:rsidRPr="00394069">
        <w:rPr>
          <w:b/>
          <w:sz w:val="28"/>
          <w:szCs w:val="28"/>
        </w:rPr>
        <w:t xml:space="preserve">Перечень главных </w:t>
      </w:r>
      <w:proofErr w:type="gramStart"/>
      <w:r w:rsidRPr="00394069">
        <w:rPr>
          <w:b/>
          <w:sz w:val="28"/>
          <w:szCs w:val="28"/>
        </w:rPr>
        <w:t>администраторов источников финансирования дефицита бюджета муниципального образования</w:t>
      </w:r>
      <w:proofErr w:type="gramEnd"/>
      <w:r w:rsidRPr="00394069">
        <w:rPr>
          <w:b/>
          <w:sz w:val="28"/>
          <w:szCs w:val="28"/>
        </w:rPr>
        <w:t xml:space="preserve"> Воздвиженский сельсовет на 2018 год и плановый период 2019-2020 годы»</w:t>
      </w:r>
    </w:p>
    <w:p w:rsidR="0076597D" w:rsidRPr="00D16897" w:rsidRDefault="0076597D" w:rsidP="0076597D">
      <w:pPr>
        <w:jc w:val="center"/>
        <w:rPr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3120"/>
        <w:gridCol w:w="5693"/>
      </w:tblGrid>
      <w:tr w:rsidR="0076597D" w:rsidRPr="00D16897" w:rsidTr="00E91292">
        <w:trPr>
          <w:trHeight w:hRule="exact" w:val="576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spacing w:line="278" w:lineRule="exact"/>
              <w:ind w:left="67" w:right="29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pacing w:val="-6"/>
                <w:sz w:val="20"/>
                <w:szCs w:val="20"/>
              </w:rPr>
              <w:t xml:space="preserve">Код </w:t>
            </w:r>
            <w:r w:rsidRPr="00D16897">
              <w:rPr>
                <w:b/>
                <w:bCs/>
                <w:color w:val="000000"/>
                <w:spacing w:val="-8"/>
                <w:sz w:val="20"/>
                <w:szCs w:val="20"/>
              </w:rPr>
              <w:t>главы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spacing w:line="278" w:lineRule="exact"/>
              <w:ind w:left="38" w:right="19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z w:val="20"/>
                <w:szCs w:val="20"/>
              </w:rPr>
              <w:t xml:space="preserve">Код группы, подгруппы, </w:t>
            </w:r>
            <w:r w:rsidRPr="00D16897">
              <w:rPr>
                <w:b/>
                <w:bCs/>
                <w:color w:val="000000"/>
                <w:spacing w:val="-2"/>
                <w:sz w:val="20"/>
                <w:szCs w:val="20"/>
              </w:rPr>
              <w:t>статьи и вида источников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ind w:left="1930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pacing w:val="-2"/>
                <w:sz w:val="20"/>
                <w:szCs w:val="20"/>
              </w:rPr>
              <w:t>Наименование</w:t>
            </w:r>
          </w:p>
        </w:tc>
      </w:tr>
      <w:tr w:rsidR="0076597D" w:rsidRPr="00D16897" w:rsidTr="00E91292">
        <w:trPr>
          <w:trHeight w:hRule="exact" w:val="8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spacing w:line="278" w:lineRule="exact"/>
              <w:ind w:left="5" w:right="638" w:firstLine="19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pacing w:val="-1"/>
                <w:sz w:val="20"/>
                <w:szCs w:val="20"/>
              </w:rPr>
              <w:t>Администрация муниципального образования Воздвиженский сельсовет Асекеевского района</w:t>
            </w:r>
          </w:p>
        </w:tc>
      </w:tr>
      <w:tr w:rsidR="0076597D" w:rsidRPr="00D16897" w:rsidTr="00E91292">
        <w:trPr>
          <w:trHeight w:hRule="exact" w:val="19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z w:val="20"/>
                <w:szCs w:val="20"/>
              </w:rPr>
              <w:t xml:space="preserve">0106 04 0105 </w:t>
            </w:r>
            <w:r w:rsidRPr="00D16897">
              <w:rPr>
                <w:color w:val="000000"/>
                <w:sz w:val="20"/>
                <w:szCs w:val="20"/>
              </w:rPr>
              <w:t xml:space="preserve">0000 </w:t>
            </w:r>
            <w:r w:rsidRPr="00D16897">
              <w:rPr>
                <w:b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spacing w:line="274" w:lineRule="exact"/>
              <w:ind w:right="34" w:firstLine="10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 xml:space="preserve">Исполнение муниципальных гарантий муниципальных районов в валюте Российской </w:t>
            </w:r>
            <w:r w:rsidRPr="00D16897">
              <w:rPr>
                <w:color w:val="000000"/>
                <w:spacing w:val="-1"/>
                <w:sz w:val="20"/>
                <w:szCs w:val="20"/>
              </w:rPr>
              <w:t xml:space="preserve">Федерации в случае, если исполнение гарантом </w:t>
            </w:r>
            <w:r w:rsidRPr="00D16897">
              <w:rPr>
                <w:color w:val="000000"/>
                <w:sz w:val="20"/>
                <w:szCs w:val="20"/>
              </w:rPr>
              <w:t xml:space="preserve">муниципальных гарантий ведет к возникновению </w:t>
            </w:r>
            <w:r w:rsidRPr="00D16897">
              <w:rPr>
                <w:color w:val="000000"/>
                <w:spacing w:val="-2"/>
                <w:sz w:val="20"/>
                <w:szCs w:val="20"/>
              </w:rPr>
              <w:t xml:space="preserve">права регрессного требования гаранта к принципалу либо обусловлено уступкой гаранту прав требования </w:t>
            </w:r>
            <w:r w:rsidRPr="00D16897">
              <w:rPr>
                <w:color w:val="000000"/>
                <w:sz w:val="20"/>
                <w:szCs w:val="20"/>
              </w:rPr>
              <w:t>бенефициара к принципалу</w:t>
            </w:r>
          </w:p>
        </w:tc>
      </w:tr>
      <w:tr w:rsidR="0076597D" w:rsidRPr="00D16897" w:rsidTr="00E91292">
        <w:trPr>
          <w:trHeight w:hRule="exact" w:val="835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z w:val="20"/>
                <w:szCs w:val="20"/>
              </w:rPr>
              <w:t xml:space="preserve">01 06 05 01 05 </w:t>
            </w:r>
            <w:r w:rsidRPr="00D16897">
              <w:rPr>
                <w:color w:val="000000"/>
                <w:sz w:val="20"/>
                <w:szCs w:val="20"/>
              </w:rPr>
              <w:t xml:space="preserve">0000 </w:t>
            </w:r>
            <w:r w:rsidRPr="00D16897">
              <w:rPr>
                <w:b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spacing w:line="274" w:lineRule="exact"/>
              <w:ind w:right="278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 xml:space="preserve">Возврат бюджетных кредитов, предоставляемых </w:t>
            </w:r>
            <w:r w:rsidRPr="00D16897">
              <w:rPr>
                <w:color w:val="000000"/>
                <w:spacing w:val="-2"/>
                <w:sz w:val="20"/>
                <w:szCs w:val="20"/>
              </w:rPr>
              <w:t xml:space="preserve">юридическим лицам из бюджетов муниципальных </w:t>
            </w:r>
            <w:r w:rsidRPr="00D16897">
              <w:rPr>
                <w:color w:val="000000"/>
                <w:sz w:val="20"/>
                <w:szCs w:val="20"/>
              </w:rPr>
              <w:t>районов в валюте Российской Федерации</w:t>
            </w:r>
          </w:p>
        </w:tc>
      </w:tr>
      <w:tr w:rsidR="0076597D" w:rsidRPr="00D16897" w:rsidTr="00E91292">
        <w:trPr>
          <w:trHeight w:hRule="exact" w:val="566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D16897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68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6897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6897"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spacing w:line="283" w:lineRule="exact"/>
              <w:ind w:right="326"/>
              <w:rPr>
                <w:sz w:val="20"/>
                <w:szCs w:val="20"/>
              </w:rPr>
            </w:pPr>
            <w:r w:rsidRPr="00D16897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Изменение остатков средств на счетах по </w:t>
            </w:r>
            <w:r w:rsidRPr="00D16897">
              <w:rPr>
                <w:b/>
                <w:bCs/>
                <w:color w:val="212121"/>
                <w:spacing w:val="-2"/>
                <w:sz w:val="20"/>
                <w:szCs w:val="20"/>
              </w:rPr>
              <w:t xml:space="preserve">учету </w:t>
            </w:r>
            <w:r w:rsidRPr="00D16897">
              <w:rPr>
                <w:b/>
                <w:bCs/>
                <w:color w:val="000000"/>
                <w:spacing w:val="-1"/>
                <w:sz w:val="20"/>
                <w:szCs w:val="20"/>
              </w:rPr>
              <w:t>средств бюджета</w:t>
            </w:r>
          </w:p>
        </w:tc>
      </w:tr>
      <w:tr w:rsidR="0076597D" w:rsidRPr="00D16897" w:rsidTr="00E91292">
        <w:trPr>
          <w:trHeight w:hRule="exact" w:val="2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D16897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D168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6897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D16897"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rPr>
                <w:sz w:val="20"/>
                <w:szCs w:val="20"/>
              </w:rPr>
            </w:pPr>
            <w:r w:rsidRPr="00D16897">
              <w:rPr>
                <w:color w:val="000000"/>
                <w:spacing w:val="-2"/>
                <w:sz w:val="20"/>
                <w:szCs w:val="20"/>
              </w:rPr>
              <w:t>Увеличение остатков средств бюджетов</w:t>
            </w:r>
          </w:p>
        </w:tc>
      </w:tr>
      <w:tr w:rsidR="0076597D" w:rsidRPr="00D16897" w:rsidTr="00E91292">
        <w:trPr>
          <w:trHeight w:hRule="exact" w:val="2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D16897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D16897"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rPr>
                <w:sz w:val="20"/>
                <w:szCs w:val="20"/>
              </w:rPr>
            </w:pPr>
            <w:r w:rsidRPr="00D16897">
              <w:rPr>
                <w:color w:val="000000"/>
                <w:spacing w:val="-3"/>
                <w:sz w:val="20"/>
                <w:szCs w:val="20"/>
              </w:rPr>
              <w:t>Увеличение прочих остатков средств бюджетов</w:t>
            </w:r>
          </w:p>
        </w:tc>
      </w:tr>
      <w:tr w:rsidR="0076597D" w:rsidRPr="00D16897" w:rsidTr="00E91292">
        <w:trPr>
          <w:trHeight w:hRule="exact" w:val="2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D16897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D168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6897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D16897"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rPr>
                <w:sz w:val="20"/>
                <w:szCs w:val="20"/>
              </w:rPr>
            </w:pPr>
            <w:r w:rsidRPr="00D16897">
              <w:rPr>
                <w:color w:val="000000"/>
                <w:spacing w:val="-2"/>
                <w:sz w:val="20"/>
                <w:szCs w:val="20"/>
              </w:rPr>
              <w:t>Уменьшение остатков средств бюджетов</w:t>
            </w:r>
          </w:p>
        </w:tc>
      </w:tr>
      <w:tr w:rsidR="0076597D" w:rsidRPr="00D16897" w:rsidTr="00E91292">
        <w:trPr>
          <w:trHeight w:hRule="exact" w:val="2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D16897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D16897"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rPr>
                <w:sz w:val="20"/>
                <w:szCs w:val="20"/>
              </w:rPr>
            </w:pPr>
            <w:r w:rsidRPr="00D16897">
              <w:rPr>
                <w:color w:val="000000"/>
                <w:spacing w:val="-3"/>
                <w:sz w:val="20"/>
                <w:szCs w:val="20"/>
              </w:rPr>
              <w:t>Уменьшение прочих остатков средств бюджетов</w:t>
            </w:r>
          </w:p>
        </w:tc>
      </w:tr>
      <w:tr w:rsidR="0076597D" w:rsidRPr="00D16897" w:rsidTr="00E91292">
        <w:trPr>
          <w:trHeight w:hRule="exact" w:val="566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>01 05 02 01 05 0000 510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spacing w:line="283" w:lineRule="exact"/>
              <w:ind w:right="581" w:hanging="10"/>
              <w:rPr>
                <w:sz w:val="20"/>
                <w:szCs w:val="20"/>
              </w:rPr>
            </w:pPr>
            <w:r w:rsidRPr="00D16897">
              <w:rPr>
                <w:color w:val="000000"/>
                <w:spacing w:val="-3"/>
                <w:sz w:val="20"/>
                <w:szCs w:val="20"/>
              </w:rPr>
              <w:t xml:space="preserve">Увеличение прочих остатков денежных средств </w:t>
            </w:r>
            <w:r w:rsidRPr="00D16897">
              <w:rPr>
                <w:color w:val="000000"/>
                <w:spacing w:val="-1"/>
                <w:sz w:val="20"/>
                <w:szCs w:val="20"/>
              </w:rPr>
              <w:t>бюджетов муниципальных районов.</w:t>
            </w:r>
          </w:p>
        </w:tc>
      </w:tr>
      <w:tr w:rsidR="0076597D" w:rsidRPr="00D16897" w:rsidTr="00E91292">
        <w:trPr>
          <w:trHeight w:hRule="exact" w:val="576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897">
              <w:rPr>
                <w:color w:val="000000"/>
                <w:sz w:val="20"/>
                <w:szCs w:val="20"/>
              </w:rPr>
              <w:t>01 05 02 01 05 0000 610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97D" w:rsidRPr="00D16897" w:rsidRDefault="0076597D" w:rsidP="00E91292">
            <w:pPr>
              <w:shd w:val="clear" w:color="auto" w:fill="FFFFFF"/>
              <w:spacing w:line="278" w:lineRule="exact"/>
              <w:ind w:right="490" w:hanging="14"/>
              <w:rPr>
                <w:sz w:val="20"/>
                <w:szCs w:val="20"/>
              </w:rPr>
            </w:pPr>
            <w:r w:rsidRPr="00D16897">
              <w:rPr>
                <w:color w:val="000000"/>
                <w:spacing w:val="-2"/>
                <w:sz w:val="20"/>
                <w:szCs w:val="20"/>
              </w:rPr>
              <w:t xml:space="preserve">Уменьшение прочих остатков денежных средств </w:t>
            </w:r>
            <w:r w:rsidRPr="00D16897">
              <w:rPr>
                <w:color w:val="000000"/>
                <w:spacing w:val="-1"/>
                <w:sz w:val="20"/>
                <w:szCs w:val="20"/>
              </w:rPr>
              <w:t>бюджетов муниципальных районов.</w:t>
            </w:r>
          </w:p>
        </w:tc>
      </w:tr>
    </w:tbl>
    <w:p w:rsidR="0076597D" w:rsidRDefault="0076597D" w:rsidP="0076597D">
      <w:pPr>
        <w:jc w:val="both"/>
      </w:pPr>
    </w:p>
    <w:p w:rsidR="0076597D" w:rsidRDefault="0076597D" w:rsidP="0076597D">
      <w:pPr>
        <w:jc w:val="both"/>
      </w:pP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Приложение № 3</w:t>
      </w: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к решению Совета депутатов</w:t>
      </w: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от</w:t>
      </w:r>
      <w:r w:rsidR="00394069">
        <w:rPr>
          <w:sz w:val="20"/>
          <w:szCs w:val="20"/>
        </w:rPr>
        <w:t xml:space="preserve"> 24</w:t>
      </w:r>
      <w:r>
        <w:rPr>
          <w:sz w:val="20"/>
          <w:szCs w:val="20"/>
        </w:rPr>
        <w:t>.11.2017г  №</w:t>
      </w:r>
      <w:r w:rsidR="00394069">
        <w:rPr>
          <w:sz w:val="20"/>
          <w:szCs w:val="20"/>
        </w:rPr>
        <w:t xml:space="preserve"> 77</w:t>
      </w:r>
      <w:r>
        <w:rPr>
          <w:sz w:val="20"/>
          <w:szCs w:val="20"/>
        </w:rPr>
        <w:t xml:space="preserve">   </w:t>
      </w:r>
    </w:p>
    <w:p w:rsidR="0076597D" w:rsidRDefault="0076597D" w:rsidP="0076597D">
      <w:pPr>
        <w:jc w:val="right"/>
        <w:rPr>
          <w:sz w:val="20"/>
          <w:szCs w:val="20"/>
        </w:rPr>
      </w:pPr>
    </w:p>
    <w:p w:rsidR="0076597D" w:rsidRDefault="0076597D" w:rsidP="0076597D">
      <w:pPr>
        <w:jc w:val="both"/>
        <w:rPr>
          <w:b/>
        </w:rPr>
      </w:pPr>
      <w:r>
        <w:rPr>
          <w:b/>
        </w:rPr>
        <w:t xml:space="preserve">                          Объем поступлений доходов по основным источникам</w:t>
      </w:r>
    </w:p>
    <w:p w:rsidR="0076597D" w:rsidRDefault="0076597D" w:rsidP="0076597D">
      <w:pPr>
        <w:jc w:val="both"/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4605"/>
        <w:gridCol w:w="876"/>
        <w:gridCol w:w="915"/>
        <w:gridCol w:w="1141"/>
      </w:tblGrid>
      <w:tr w:rsidR="0076597D" w:rsidTr="00E91292">
        <w:tc>
          <w:tcPr>
            <w:tcW w:w="2352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Наименование доходов</w:t>
            </w:r>
          </w:p>
        </w:tc>
        <w:tc>
          <w:tcPr>
            <w:tcW w:w="2932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Сумма (</w:t>
            </w:r>
            <w:proofErr w:type="spellStart"/>
            <w:r>
              <w:rPr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76597D" w:rsidTr="00E91292">
        <w:tc>
          <w:tcPr>
            <w:tcW w:w="2352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1.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2.</w:t>
            </w:r>
          </w:p>
        </w:tc>
        <w:tc>
          <w:tcPr>
            <w:tcW w:w="2932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3.</w:t>
            </w:r>
          </w:p>
        </w:tc>
      </w:tr>
      <w:tr w:rsidR="0076597D" w:rsidTr="00E91292">
        <w:tc>
          <w:tcPr>
            <w:tcW w:w="2352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15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2019      </w:t>
            </w:r>
          </w:p>
        </w:tc>
        <w:tc>
          <w:tcPr>
            <w:tcW w:w="1141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</w:t>
            </w:r>
          </w:p>
        </w:tc>
      </w:tr>
      <w:tr w:rsidR="0076597D" w:rsidTr="00E91292">
        <w:tc>
          <w:tcPr>
            <w:tcW w:w="2352" w:type="dxa"/>
            <w:vAlign w:val="center"/>
          </w:tcPr>
          <w:p w:rsidR="0076597D" w:rsidRPr="00467F84" w:rsidRDefault="0076597D" w:rsidP="00E91292">
            <w:pPr>
              <w:ind w:left="-140" w:right="-14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67F84">
              <w:rPr>
                <w:b/>
                <w:bCs/>
                <w:sz w:val="20"/>
                <w:szCs w:val="20"/>
                <w:lang w:eastAsia="en-US"/>
              </w:rPr>
              <w:t>1 00 00000 00 0000 000</w:t>
            </w:r>
          </w:p>
        </w:tc>
        <w:tc>
          <w:tcPr>
            <w:tcW w:w="4605" w:type="dxa"/>
            <w:vAlign w:val="center"/>
          </w:tcPr>
          <w:p w:rsidR="0076597D" w:rsidRDefault="0076597D" w:rsidP="00E91292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1020,0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1077,0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1106,0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1 01 00000 00 0000 000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 xml:space="preserve">  80,0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84,0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1821010201001</w:t>
            </w:r>
            <w:r w:rsidRPr="00467F84">
              <w:rPr>
                <w:sz w:val="20"/>
                <w:szCs w:val="20"/>
                <w:lang w:eastAsia="en-US"/>
              </w:rPr>
              <w:t>1000 110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и 228 Налогового кодекса Российской Федерации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147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84,0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1 03 00000 00 0000 000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Акцизы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426,0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1001030200001</w:t>
            </w:r>
            <w:r w:rsidRPr="00467F84">
              <w:rPr>
                <w:sz w:val="20"/>
                <w:szCs w:val="20"/>
                <w:lang w:eastAsia="en-US"/>
              </w:rPr>
              <w:t xml:space="preserve">0000 110 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87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174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426,0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1001030223001</w:t>
            </w:r>
            <w:r w:rsidRPr="00467F84">
              <w:rPr>
                <w:sz w:val="20"/>
                <w:szCs w:val="20"/>
                <w:lang w:eastAsia="en-US"/>
              </w:rPr>
              <w:t>0000 110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126,0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87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141,0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174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147,0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1001030224001</w:t>
            </w:r>
            <w:r w:rsidRPr="00467F84">
              <w:rPr>
                <w:sz w:val="20"/>
                <w:szCs w:val="20"/>
                <w:lang w:eastAsia="en-US"/>
              </w:rPr>
              <w:t>0000 110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0"/>
                <w:szCs w:val="20"/>
                <w:lang w:eastAsia="en-US"/>
              </w:rPr>
              <w:t>инжекторных</w:t>
            </w:r>
            <w:proofErr w:type="spellEnd"/>
            <w:r>
              <w:rPr>
                <w:sz w:val="20"/>
                <w:szCs w:val="20"/>
                <w:lang w:eastAsia="en-US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 xml:space="preserve">        1,0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1001030225001</w:t>
            </w:r>
            <w:r w:rsidRPr="00467F84">
              <w:rPr>
                <w:sz w:val="20"/>
                <w:szCs w:val="20"/>
                <w:lang w:eastAsia="en-US"/>
              </w:rPr>
              <w:t>0000 110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262,0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237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294,0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306,0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1001030226001</w:t>
            </w:r>
            <w:r w:rsidRPr="00467F84">
              <w:rPr>
                <w:sz w:val="20"/>
                <w:szCs w:val="20"/>
                <w:lang w:eastAsia="en-US"/>
              </w:rPr>
              <w:t>0000 110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-26,0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-27,0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-28,0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napToGrid w:val="0"/>
                <w:sz w:val="20"/>
                <w:szCs w:val="20"/>
                <w:lang w:eastAsia="en-US"/>
              </w:rPr>
              <w:t>1 05 00000 00 0000 000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Налоги на совокупный доход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174,0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187,0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1821050300001</w:t>
            </w:r>
            <w:r w:rsidRPr="00467F84">
              <w:rPr>
                <w:sz w:val="20"/>
                <w:szCs w:val="20"/>
                <w:lang w:eastAsia="en-US"/>
              </w:rPr>
              <w:t>0000 110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Единый сельскохозяйственный налог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174,0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467F84">
              <w:rPr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467F84">
              <w:rPr>
                <w:sz w:val="20"/>
                <w:szCs w:val="20"/>
                <w:lang w:eastAsia="en-US"/>
              </w:rPr>
              <w:t>187,0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1 06 00000 00 0000 000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Налоги на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мущество</w:t>
            </w:r>
            <w:proofErr w:type="spellEnd"/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406,0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408,0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409,0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18210601030100000 </w:t>
            </w:r>
            <w:r w:rsidRPr="00467F84"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имущество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147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309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1821060600000</w:t>
            </w:r>
            <w:r w:rsidRPr="00467F84">
              <w:rPr>
                <w:sz w:val="20"/>
                <w:szCs w:val="20"/>
                <w:lang w:eastAsia="en-US"/>
              </w:rPr>
              <w:t>0000 110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405,0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147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405,0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467F84">
              <w:rPr>
                <w:sz w:val="20"/>
                <w:szCs w:val="20"/>
                <w:lang w:eastAsia="en-US"/>
              </w:rPr>
              <w:t>405,0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1821</w:t>
            </w:r>
            <w:r w:rsidRPr="00467F84">
              <w:rPr>
                <w:sz w:val="20"/>
                <w:szCs w:val="20"/>
                <w:lang w:eastAsia="en-US"/>
              </w:rPr>
              <w:t>06</w:t>
            </w:r>
            <w:r>
              <w:rPr>
                <w:sz w:val="20"/>
                <w:szCs w:val="20"/>
                <w:lang w:eastAsia="en-US"/>
              </w:rPr>
              <w:t>0603310</w:t>
            </w:r>
            <w:r w:rsidRPr="00467F84">
              <w:rPr>
                <w:sz w:val="20"/>
                <w:szCs w:val="20"/>
                <w:lang w:eastAsia="en-US"/>
              </w:rPr>
              <w:t>0000 110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налог, взимаемый по ставкам, установленным в соответствии с подпунктом 2 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404,0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147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404,0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467F84">
              <w:rPr>
                <w:sz w:val="20"/>
                <w:szCs w:val="20"/>
                <w:lang w:eastAsia="en-US"/>
              </w:rPr>
              <w:t>404,0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1821060604310 0000</w:t>
            </w:r>
            <w:r w:rsidRPr="00467F84"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налог, взимаемый по ставкам, </w:t>
            </w:r>
            <w:r>
              <w:rPr>
                <w:sz w:val="20"/>
                <w:szCs w:val="20"/>
                <w:lang w:eastAsia="en-US"/>
              </w:rPr>
              <w:lastRenderedPageBreak/>
              <w:t>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lastRenderedPageBreak/>
              <w:t>1,0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147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294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ind w:left="-140" w:right="-14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67F84">
              <w:rPr>
                <w:b/>
                <w:bCs/>
                <w:sz w:val="20"/>
                <w:szCs w:val="20"/>
                <w:lang w:eastAsia="en-US"/>
              </w:rPr>
              <w:lastRenderedPageBreak/>
              <w:t>2 00 00000 00 0000 000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1742,0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1765,0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1672,0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ind w:left="-140" w:right="-14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67F84">
              <w:rPr>
                <w:b/>
                <w:bCs/>
                <w:sz w:val="20"/>
                <w:szCs w:val="20"/>
                <w:lang w:eastAsia="en-US"/>
              </w:rPr>
              <w:t>2 02 00000 00 0000 000</w:t>
            </w:r>
          </w:p>
        </w:tc>
        <w:tc>
          <w:tcPr>
            <w:tcW w:w="4605" w:type="dxa"/>
          </w:tcPr>
          <w:p w:rsidR="0076597D" w:rsidRDefault="0076597D" w:rsidP="00E91292">
            <w:pPr>
              <w:pStyle w:val="xl25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1742,0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1765,0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1672,0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913202</w:t>
            </w:r>
            <w:r w:rsidRPr="00451177">
              <w:rPr>
                <w:sz w:val="20"/>
                <w:szCs w:val="20"/>
              </w:rPr>
              <w:t>15001</w:t>
            </w:r>
            <w:r>
              <w:rPr>
                <w:sz w:val="20"/>
                <w:szCs w:val="20"/>
              </w:rPr>
              <w:t xml:space="preserve">100000 </w:t>
            </w:r>
            <w:r w:rsidRPr="00451177">
              <w:rPr>
                <w:sz w:val="20"/>
                <w:szCs w:val="20"/>
              </w:rPr>
              <w:t>151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1738,0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1761,0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72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1668,0</w:t>
            </w:r>
          </w:p>
        </w:tc>
      </w:tr>
      <w:tr w:rsidR="0076597D" w:rsidTr="00E91292">
        <w:tc>
          <w:tcPr>
            <w:tcW w:w="2352" w:type="dxa"/>
          </w:tcPr>
          <w:p w:rsidR="0076597D" w:rsidRPr="00451177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91320215002100000 </w:t>
            </w:r>
            <w:r w:rsidRPr="00451177">
              <w:rPr>
                <w:sz w:val="20"/>
                <w:szCs w:val="20"/>
              </w:rPr>
              <w:t>151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Дотации на выравнивание бюджетной обеспеченности сельских поселений из Фонда финансовой поддержки муниципального образования «Асекеевский район» на 2017-2019 годы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4.0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4.0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72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4,0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2 02 02000 00 0000 151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c>
          <w:tcPr>
            <w:tcW w:w="2352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 xml:space="preserve"> 913</w:t>
            </w:r>
            <w:r>
              <w:rPr>
                <w:sz w:val="20"/>
                <w:szCs w:val="20"/>
                <w:lang w:eastAsia="en-US"/>
              </w:rPr>
              <w:t xml:space="preserve">20202216100000 </w:t>
            </w:r>
            <w:r w:rsidRPr="00467F84">
              <w:rPr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1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467F84"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 w:rsidRPr="00467F84">
              <w:rPr>
                <w:b/>
                <w:sz w:val="20"/>
                <w:szCs w:val="20"/>
                <w:lang w:eastAsia="en-US"/>
              </w:rPr>
              <w:t>2 02 03000 00 0000 151</w:t>
            </w: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59,2</w:t>
            </w:r>
          </w:p>
        </w:tc>
      </w:tr>
      <w:tr w:rsidR="0076597D" w:rsidTr="00E91292">
        <w:trPr>
          <w:trHeight w:val="1086"/>
        </w:trPr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</w:rPr>
              <w:t>91320235930100000 151</w:t>
            </w:r>
          </w:p>
        </w:tc>
        <w:tc>
          <w:tcPr>
            <w:tcW w:w="4605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</w:rPr>
              <w:t>Субвенции бюджетам сельских поселений на осуществление Федеральных полномочий по государственной регистрации актов гражданского состояния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72"/>
              <w:jc w:val="center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264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c>
          <w:tcPr>
            <w:tcW w:w="2352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</w:rPr>
              <w:t>91320235118100000 151</w:t>
            </w:r>
          </w:p>
        </w:tc>
        <w:tc>
          <w:tcPr>
            <w:tcW w:w="4605" w:type="dxa"/>
          </w:tcPr>
          <w:p w:rsidR="0076597D" w:rsidRPr="00467F84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 w:rsidRPr="00467F84">
              <w:rPr>
                <w:sz w:val="20"/>
                <w:szCs w:val="20"/>
              </w:rPr>
              <w:t>Субвенция бюджетам  сельских поселения на осуществление  полномочий по первичному учёту на территории, где отсутствует военный комиссариат</w:t>
            </w:r>
          </w:p>
        </w:tc>
        <w:tc>
          <w:tcPr>
            <w:tcW w:w="876" w:type="dxa"/>
          </w:tcPr>
          <w:p w:rsidR="0076597D" w:rsidRPr="00467F84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915" w:type="dxa"/>
          </w:tcPr>
          <w:p w:rsidR="0076597D" w:rsidRPr="00467F84" w:rsidRDefault="0076597D" w:rsidP="00E91292">
            <w:pPr>
              <w:ind w:left="7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141" w:type="dxa"/>
          </w:tcPr>
          <w:p w:rsidR="0076597D" w:rsidRPr="00467F84" w:rsidRDefault="0076597D" w:rsidP="00E91292">
            <w:pPr>
              <w:ind w:left="1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58,4</w:t>
            </w:r>
          </w:p>
        </w:tc>
      </w:tr>
      <w:tr w:rsidR="0076597D" w:rsidTr="00E91292">
        <w:tc>
          <w:tcPr>
            <w:tcW w:w="2352" w:type="dxa"/>
          </w:tcPr>
          <w:p w:rsidR="0076597D" w:rsidRDefault="0076597D" w:rsidP="00E9129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</w:tcPr>
          <w:p w:rsidR="0076597D" w:rsidRDefault="0076597D" w:rsidP="00E91292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876" w:type="dxa"/>
          </w:tcPr>
          <w:p w:rsidR="0076597D" w:rsidRDefault="0076597D" w:rsidP="00E912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2818,5</w:t>
            </w:r>
          </w:p>
        </w:tc>
        <w:tc>
          <w:tcPr>
            <w:tcW w:w="915" w:type="dxa"/>
          </w:tcPr>
          <w:p w:rsidR="0076597D" w:rsidRDefault="0076597D" w:rsidP="00E91292">
            <w:pPr>
              <w:ind w:left="1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2899,1</w:t>
            </w:r>
          </w:p>
        </w:tc>
        <w:tc>
          <w:tcPr>
            <w:tcW w:w="1141" w:type="dxa"/>
          </w:tcPr>
          <w:p w:rsidR="0076597D" w:rsidRDefault="0076597D" w:rsidP="00E912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3187,2</w:t>
            </w:r>
          </w:p>
        </w:tc>
      </w:tr>
    </w:tbl>
    <w:p w:rsidR="0076597D" w:rsidRDefault="0076597D" w:rsidP="0076597D"/>
    <w:p w:rsidR="0076597D" w:rsidRDefault="0076597D" w:rsidP="0076597D"/>
    <w:p w:rsidR="0076597D" w:rsidRDefault="0076597D" w:rsidP="0076597D">
      <w:pPr>
        <w:pStyle w:val="1"/>
        <w:ind w:left="6521"/>
        <w:jc w:val="right"/>
        <w:rPr>
          <w:szCs w:val="20"/>
        </w:rPr>
      </w:pPr>
      <w:r>
        <w:rPr>
          <w:szCs w:val="20"/>
        </w:rPr>
        <w:t>Приложение № 4</w:t>
      </w:r>
    </w:p>
    <w:p w:rsidR="0076597D" w:rsidRDefault="0076597D" w:rsidP="0076597D">
      <w:pPr>
        <w:ind w:left="652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решению  Совета депутатов </w:t>
      </w:r>
    </w:p>
    <w:p w:rsidR="0076597D" w:rsidRDefault="0076597D" w:rsidP="0076597D">
      <w:pPr>
        <w:ind w:left="652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394069">
        <w:rPr>
          <w:sz w:val="20"/>
          <w:szCs w:val="20"/>
        </w:rPr>
        <w:t>24</w:t>
      </w:r>
      <w:r>
        <w:rPr>
          <w:sz w:val="20"/>
          <w:szCs w:val="20"/>
        </w:rPr>
        <w:t>.11.2017г. №</w:t>
      </w:r>
      <w:r w:rsidR="00394069">
        <w:rPr>
          <w:sz w:val="20"/>
          <w:szCs w:val="20"/>
        </w:rPr>
        <w:t xml:space="preserve"> 77</w:t>
      </w:r>
      <w:r>
        <w:rPr>
          <w:sz w:val="20"/>
          <w:szCs w:val="20"/>
        </w:rPr>
        <w:t xml:space="preserve">  </w:t>
      </w:r>
    </w:p>
    <w:p w:rsidR="0076597D" w:rsidRDefault="0076597D" w:rsidP="0076597D">
      <w:pPr>
        <w:rPr>
          <w:sz w:val="20"/>
          <w:szCs w:val="20"/>
        </w:rPr>
      </w:pPr>
    </w:p>
    <w:p w:rsidR="0076597D" w:rsidRDefault="0076597D" w:rsidP="0076597D">
      <w:pPr>
        <w:rPr>
          <w:sz w:val="20"/>
          <w:szCs w:val="20"/>
        </w:rPr>
      </w:pPr>
    </w:p>
    <w:p w:rsidR="0076597D" w:rsidRDefault="0076597D" w:rsidP="0076597D">
      <w:pPr>
        <w:pStyle w:val="2"/>
        <w:rPr>
          <w:sz w:val="20"/>
          <w:szCs w:val="20"/>
        </w:rPr>
      </w:pPr>
      <w:r>
        <w:rPr>
          <w:sz w:val="20"/>
          <w:szCs w:val="20"/>
        </w:rPr>
        <w:t>НОРМАТИВЫ</w:t>
      </w:r>
    </w:p>
    <w:p w:rsidR="0076597D" w:rsidRDefault="0076597D" w:rsidP="0076597D">
      <w:pPr>
        <w:rPr>
          <w:sz w:val="20"/>
          <w:szCs w:val="20"/>
        </w:rPr>
      </w:pPr>
    </w:p>
    <w:p w:rsidR="0076597D" w:rsidRDefault="0076597D" w:rsidP="0076597D">
      <w:pPr>
        <w:pStyle w:val="4"/>
        <w:rPr>
          <w:szCs w:val="20"/>
        </w:rPr>
      </w:pPr>
      <w:proofErr w:type="gramStart"/>
      <w:r>
        <w:rPr>
          <w:szCs w:val="20"/>
        </w:rPr>
        <w:t>отчислений от федеральных, региональных налогов и сборов (в том числе и части</w:t>
      </w:r>
      <w:proofErr w:type="gramEnd"/>
    </w:p>
    <w:p w:rsidR="0076597D" w:rsidRDefault="0076597D" w:rsidP="0076597D">
      <w:pPr>
        <w:pStyle w:val="4"/>
        <w:rPr>
          <w:szCs w:val="20"/>
        </w:rPr>
      </w:pPr>
      <w:r>
        <w:rPr>
          <w:szCs w:val="20"/>
        </w:rPr>
        <w:t xml:space="preserve">погашения задолженности прошлых лет, а также погашение задолженности </w:t>
      </w:r>
      <w:proofErr w:type="gramStart"/>
      <w:r>
        <w:rPr>
          <w:szCs w:val="20"/>
        </w:rPr>
        <w:t>по</w:t>
      </w:r>
      <w:proofErr w:type="gramEnd"/>
    </w:p>
    <w:p w:rsidR="0076597D" w:rsidRDefault="0076597D" w:rsidP="0076597D">
      <w:pPr>
        <w:pStyle w:val="4"/>
        <w:rPr>
          <w:szCs w:val="20"/>
        </w:rPr>
      </w:pPr>
      <w:r>
        <w:rPr>
          <w:szCs w:val="20"/>
        </w:rPr>
        <w:t xml:space="preserve">отмененным налогами сборам) в бюджеты поселений на 2018-2020 годы </w:t>
      </w:r>
    </w:p>
    <w:p w:rsidR="0076597D" w:rsidRDefault="0076597D" w:rsidP="0076597D">
      <w:pPr>
        <w:rPr>
          <w:sz w:val="20"/>
          <w:szCs w:val="2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1"/>
        <w:gridCol w:w="5926"/>
        <w:gridCol w:w="1588"/>
      </w:tblGrid>
      <w:tr w:rsidR="0076597D" w:rsidTr="00E91292">
        <w:tc>
          <w:tcPr>
            <w:tcW w:w="2521" w:type="dxa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926" w:type="dxa"/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кода поступлений в бюджет</w:t>
            </w:r>
          </w:p>
        </w:tc>
        <w:tc>
          <w:tcPr>
            <w:tcW w:w="1588" w:type="dxa"/>
          </w:tcPr>
          <w:p w:rsidR="0076597D" w:rsidRDefault="0076597D" w:rsidP="00E91292">
            <w:pPr>
              <w:ind w:right="-2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Процент отчислений</w:t>
            </w:r>
          </w:p>
        </w:tc>
      </w:tr>
      <w:tr w:rsidR="0076597D" w:rsidTr="00E91292">
        <w:trPr>
          <w:trHeight w:val="420"/>
        </w:trPr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1 01 02010 01 0000 110</w:t>
            </w:r>
          </w:p>
        </w:tc>
        <w:tc>
          <w:tcPr>
            <w:tcW w:w="5926" w:type="dxa"/>
          </w:tcPr>
          <w:p w:rsidR="0076597D" w:rsidRPr="00807B8E" w:rsidRDefault="0076597D" w:rsidP="00E91292">
            <w:pPr>
              <w:jc w:val="both"/>
              <w:rPr>
                <w:sz w:val="20"/>
                <w:szCs w:val="20"/>
              </w:rPr>
            </w:pPr>
            <w:r w:rsidRPr="00807B8E">
              <w:rPr>
                <w:snapToGrid w:val="0"/>
                <w:sz w:val="20"/>
                <w:szCs w:val="20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07B8E">
              <w:rPr>
                <w:snapToGrid w:val="0"/>
                <w:sz w:val="20"/>
                <w:szCs w:val="20"/>
                <w:vertAlign w:val="superscript"/>
              </w:rPr>
              <w:t>1</w:t>
            </w:r>
            <w:r w:rsidRPr="00807B8E">
              <w:rPr>
                <w:snapToGrid w:val="0"/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88" w:type="dxa"/>
            <w:vAlign w:val="center"/>
          </w:tcPr>
          <w:p w:rsidR="0076597D" w:rsidRPr="00807B8E" w:rsidRDefault="0076597D" w:rsidP="00E91292">
            <w:pPr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15</w:t>
            </w:r>
          </w:p>
        </w:tc>
      </w:tr>
      <w:tr w:rsidR="0076597D" w:rsidTr="00E91292">
        <w:trPr>
          <w:trHeight w:val="300"/>
        </w:trPr>
        <w:tc>
          <w:tcPr>
            <w:tcW w:w="2521" w:type="dxa"/>
          </w:tcPr>
          <w:p w:rsidR="0076597D" w:rsidRPr="00807B8E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</w:rPr>
            </w:pPr>
            <w:r w:rsidRPr="00807B8E">
              <w:rPr>
                <w:snapToGrid w:val="0"/>
                <w:sz w:val="20"/>
                <w:szCs w:val="20"/>
              </w:rPr>
              <w:t>1 01 02020 01 0000 110</w:t>
            </w:r>
          </w:p>
        </w:tc>
        <w:tc>
          <w:tcPr>
            <w:tcW w:w="5926" w:type="dxa"/>
          </w:tcPr>
          <w:p w:rsidR="0076597D" w:rsidRPr="00807B8E" w:rsidRDefault="0076597D" w:rsidP="00E91292">
            <w:pPr>
              <w:jc w:val="both"/>
              <w:rPr>
                <w:color w:val="000000"/>
                <w:sz w:val="20"/>
                <w:szCs w:val="20"/>
              </w:rPr>
            </w:pPr>
            <w:r w:rsidRPr="00807B8E">
              <w:rPr>
                <w:color w:val="000000"/>
                <w:sz w:val="20"/>
                <w:szCs w:val="20"/>
              </w:rPr>
              <w:t>Налог на доходы физических лиц с доходов</w:t>
            </w:r>
            <w:proofErr w:type="gramStart"/>
            <w:r w:rsidRPr="00807B8E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07B8E">
              <w:rPr>
                <w:color w:val="000000"/>
                <w:sz w:val="20"/>
                <w:szCs w:val="20"/>
              </w:rPr>
              <w:t xml:space="preserve">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807B8E">
              <w:rPr>
                <w:color w:val="000000"/>
                <w:sz w:val="20"/>
                <w:szCs w:val="20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</w:t>
            </w:r>
          </w:p>
          <w:p w:rsidR="0076597D" w:rsidRPr="00807B8E" w:rsidRDefault="0076597D" w:rsidP="00E91292">
            <w:pPr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6597D" w:rsidRPr="00807B8E" w:rsidRDefault="0076597D" w:rsidP="00E91292">
            <w:pPr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lastRenderedPageBreak/>
              <w:t>15</w:t>
            </w:r>
          </w:p>
        </w:tc>
      </w:tr>
      <w:tr w:rsidR="0076597D" w:rsidTr="00E91292">
        <w:trPr>
          <w:trHeight w:val="405"/>
        </w:trPr>
        <w:tc>
          <w:tcPr>
            <w:tcW w:w="2521" w:type="dxa"/>
          </w:tcPr>
          <w:p w:rsidR="0076597D" w:rsidRPr="00807B8E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</w:rPr>
            </w:pPr>
            <w:r w:rsidRPr="00807B8E">
              <w:rPr>
                <w:snapToGrid w:val="0"/>
                <w:sz w:val="20"/>
                <w:szCs w:val="20"/>
              </w:rPr>
              <w:lastRenderedPageBreak/>
              <w:t>1 01 02030 01 0000 110</w:t>
            </w:r>
          </w:p>
        </w:tc>
        <w:tc>
          <w:tcPr>
            <w:tcW w:w="5926" w:type="dxa"/>
          </w:tcPr>
          <w:p w:rsidR="0076597D" w:rsidRPr="00807B8E" w:rsidRDefault="0076597D" w:rsidP="00E91292">
            <w:pPr>
              <w:jc w:val="both"/>
              <w:rPr>
                <w:color w:val="000000"/>
                <w:sz w:val="20"/>
                <w:szCs w:val="20"/>
              </w:rPr>
            </w:pPr>
            <w:r w:rsidRPr="00807B8E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76597D" w:rsidRPr="00807B8E" w:rsidRDefault="0076597D" w:rsidP="00E9129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6597D" w:rsidRPr="00807B8E" w:rsidRDefault="0076597D" w:rsidP="00E91292">
            <w:pPr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15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1 03 02000 01 0000 110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1588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0,097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1 05 03010 01 0000 110</w:t>
            </w:r>
          </w:p>
        </w:tc>
        <w:tc>
          <w:tcPr>
            <w:tcW w:w="5926" w:type="dxa"/>
          </w:tcPr>
          <w:p w:rsidR="0076597D" w:rsidRDefault="0076597D" w:rsidP="00E91292">
            <w:pPr>
              <w:tabs>
                <w:tab w:val="left" w:pos="429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Единый сельскохозяйственный налог</w:t>
            </w:r>
            <w:r>
              <w:rPr>
                <w:snapToGrid w:val="0"/>
                <w:sz w:val="20"/>
                <w:szCs w:val="20"/>
                <w:lang w:eastAsia="en-US"/>
              </w:rPr>
              <w:tab/>
            </w:r>
          </w:p>
        </w:tc>
        <w:tc>
          <w:tcPr>
            <w:tcW w:w="1588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1 05 03020 01 0000 110</w:t>
            </w:r>
          </w:p>
        </w:tc>
        <w:tc>
          <w:tcPr>
            <w:tcW w:w="5926" w:type="dxa"/>
          </w:tcPr>
          <w:p w:rsidR="0076597D" w:rsidRDefault="0076597D" w:rsidP="00E91292">
            <w:pPr>
              <w:tabs>
                <w:tab w:val="left" w:pos="429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 xml:space="preserve">Единый сельскохозяйственный налог </w:t>
            </w:r>
            <w:proofErr w:type="gramStart"/>
            <w:r>
              <w:rPr>
                <w:snapToGrid w:val="0"/>
                <w:sz w:val="20"/>
                <w:szCs w:val="20"/>
                <w:lang w:eastAsia="en-US"/>
              </w:rPr>
              <w:t xml:space="preserve">( </w:t>
            </w:r>
            <w:proofErr w:type="gramEnd"/>
            <w:r>
              <w:rPr>
                <w:snapToGrid w:val="0"/>
                <w:sz w:val="20"/>
                <w:szCs w:val="20"/>
                <w:lang w:eastAsia="en-US"/>
              </w:rPr>
              <w:t>за налоговые периоды, истекшие до 1 января 2011 года)</w:t>
            </w:r>
            <w:r>
              <w:rPr>
                <w:snapToGrid w:val="0"/>
                <w:sz w:val="20"/>
                <w:szCs w:val="20"/>
                <w:lang w:eastAsia="en-US"/>
              </w:rPr>
              <w:tab/>
            </w:r>
          </w:p>
        </w:tc>
        <w:tc>
          <w:tcPr>
            <w:tcW w:w="1588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1 06 01030 10 0000 110 </w:t>
            </w:r>
          </w:p>
        </w:tc>
        <w:tc>
          <w:tcPr>
            <w:tcW w:w="5926" w:type="dxa"/>
            <w:vAlign w:val="center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1 06 06043 10 0000 110</w:t>
            </w:r>
          </w:p>
        </w:tc>
        <w:tc>
          <w:tcPr>
            <w:tcW w:w="5926" w:type="dxa"/>
            <w:vAlign w:val="center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налог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взимаемый по ставкам, установленным в соответствии с подпунктом 1 пункта 1 статьи 394 Налогового кодекса Российской Федерации и применяемым к объектам </w:t>
            </w:r>
            <w:proofErr w:type="spellStart"/>
            <w:r>
              <w:rPr>
                <w:sz w:val="20"/>
                <w:szCs w:val="20"/>
                <w:lang w:eastAsia="en-US"/>
              </w:rPr>
              <w:t>налогооблажения</w:t>
            </w:r>
            <w:proofErr w:type="spellEnd"/>
            <w:r>
              <w:rPr>
                <w:sz w:val="20"/>
                <w:szCs w:val="20"/>
                <w:lang w:eastAsia="en-US"/>
              </w:rPr>
              <w:t>, расположенным в границах поселений.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1 06 06033 10 0000 110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 Земельный налог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взимаемый по ставкам, установленным в соответствии с подпунктом 2 пункта 1 статьи 394 Налогового кодекса Российской Федерации и применяемым к объектам </w:t>
            </w:r>
            <w:proofErr w:type="spellStart"/>
            <w:r>
              <w:rPr>
                <w:sz w:val="20"/>
                <w:szCs w:val="20"/>
                <w:lang w:eastAsia="en-US"/>
              </w:rPr>
              <w:t>налогооблажения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расположенным в границах поселений 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1 08 04020 01 0000 110</w:t>
            </w:r>
          </w:p>
        </w:tc>
        <w:tc>
          <w:tcPr>
            <w:tcW w:w="5926" w:type="dxa"/>
          </w:tcPr>
          <w:p w:rsidR="0076597D" w:rsidRDefault="0076597D" w:rsidP="00E91292">
            <w:pPr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1 11 03050 10 0000 120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1 11 05025 10 0000 120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Доходы, получаемые в виде арендной платы, а также средства от  продажи права на заключение договоров аренды за земли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находящиеся в собственности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1 11 05035 10 0000 120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1 11 07015 10 0000 120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поселениями.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1 11 08050 10 0000 120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1 11 09035 10 0000 120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от эксплуатации и использования </w:t>
            </w:r>
            <w:proofErr w:type="gramStart"/>
            <w:r>
              <w:rPr>
                <w:sz w:val="20"/>
                <w:szCs w:val="20"/>
                <w:lang w:eastAsia="en-US"/>
              </w:rPr>
              <w:t>имущества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автомобильных дорог, находящихся в собственности поселений.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1 11 09045 10 0000 120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1 14 01050 10 0000 410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продажи квартир, находящихся в собственности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1 14 02052 10 0000 410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1 14 02052 10 0000 440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</w:t>
            </w:r>
            <w:r>
              <w:rPr>
                <w:sz w:val="20"/>
                <w:szCs w:val="20"/>
                <w:lang w:eastAsia="en-US"/>
              </w:rPr>
              <w:lastRenderedPageBreak/>
              <w:t>реализации материальных запасов по указанному имуществу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lastRenderedPageBreak/>
              <w:t>1 14 03050 10 0000 410</w:t>
            </w:r>
          </w:p>
        </w:tc>
        <w:tc>
          <w:tcPr>
            <w:tcW w:w="5926" w:type="dxa"/>
          </w:tcPr>
          <w:p w:rsidR="0076597D" w:rsidRDefault="0076597D" w:rsidP="00E91292">
            <w:pPr>
              <w:pStyle w:val="2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1 14 03050 10 0000 440</w:t>
            </w:r>
          </w:p>
        </w:tc>
        <w:tc>
          <w:tcPr>
            <w:tcW w:w="5926" w:type="dxa"/>
          </w:tcPr>
          <w:p w:rsidR="0076597D" w:rsidRDefault="0076597D" w:rsidP="00E91292">
            <w:pPr>
              <w:pStyle w:val="2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rPr>
          <w:trHeight w:val="405"/>
        </w:trPr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1 14 04050 10 0000 420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продажи нематериальных активов, находящихся в собственности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rPr>
          <w:trHeight w:val="510"/>
        </w:trPr>
        <w:tc>
          <w:tcPr>
            <w:tcW w:w="2521" w:type="dxa"/>
          </w:tcPr>
          <w:p w:rsidR="0076597D" w:rsidRPr="00807B8E" w:rsidRDefault="0076597D" w:rsidP="00E91292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114 06025 10 0000 430</w:t>
            </w:r>
          </w:p>
        </w:tc>
        <w:tc>
          <w:tcPr>
            <w:tcW w:w="5926" w:type="dxa"/>
          </w:tcPr>
          <w:p w:rsidR="0076597D" w:rsidRPr="00807B8E" w:rsidRDefault="0076597D" w:rsidP="00E91292">
            <w:pPr>
              <w:jc w:val="both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</w:t>
            </w:r>
            <w:proofErr w:type="gramStart"/>
            <w:r w:rsidRPr="00807B8E">
              <w:rPr>
                <w:sz w:val="20"/>
                <w:szCs w:val="20"/>
              </w:rPr>
              <w:t>й(</w:t>
            </w:r>
            <w:proofErr w:type="gramEnd"/>
            <w:r w:rsidRPr="00807B8E">
              <w:rPr>
                <w:sz w:val="20"/>
                <w:szCs w:val="20"/>
              </w:rPr>
              <w:t xml:space="preserve"> за исключением земельных участков бюджетных и автономных учреждений)</w:t>
            </w:r>
          </w:p>
        </w:tc>
        <w:tc>
          <w:tcPr>
            <w:tcW w:w="1588" w:type="dxa"/>
            <w:vAlign w:val="center"/>
          </w:tcPr>
          <w:p w:rsidR="0076597D" w:rsidRPr="00807B8E" w:rsidRDefault="0076597D" w:rsidP="00E91292">
            <w:pPr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1 15 02050 10 0000 140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1 16 18050 10 0000 140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1 16 21050 10 0000 140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116 23051 10 0000 140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sz w:val="20"/>
                <w:szCs w:val="20"/>
                <w:lang w:eastAsia="en-US"/>
              </w:rPr>
              <w:t>выгодоприобретателями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выступают получатели средств бюджетов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116 23052 10 0000 140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>
              <w:rPr>
                <w:sz w:val="20"/>
                <w:szCs w:val="20"/>
                <w:lang w:eastAsia="en-US"/>
              </w:rPr>
              <w:t>выгодоприобретателями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выступают получатели средств бюджетов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rPr>
          <w:trHeight w:val="825"/>
        </w:trPr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1 16 32000 10 0000 140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rPr>
          <w:trHeight w:val="555"/>
        </w:trPr>
        <w:tc>
          <w:tcPr>
            <w:tcW w:w="2521" w:type="dxa"/>
          </w:tcPr>
          <w:p w:rsidR="0076597D" w:rsidRPr="00807B8E" w:rsidRDefault="0076597D" w:rsidP="00E91292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116 33050 10 0000 140</w:t>
            </w:r>
          </w:p>
        </w:tc>
        <w:tc>
          <w:tcPr>
            <w:tcW w:w="5926" w:type="dxa"/>
          </w:tcPr>
          <w:p w:rsidR="0076597D" w:rsidRPr="00807B8E" w:rsidRDefault="0076597D" w:rsidP="00E91292">
            <w:pPr>
              <w:jc w:val="both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Денежные взыскани</w:t>
            </w:r>
            <w:proofErr w:type="gramStart"/>
            <w:r w:rsidRPr="00807B8E">
              <w:rPr>
                <w:sz w:val="20"/>
                <w:szCs w:val="20"/>
              </w:rPr>
              <w:t>я(</w:t>
            </w:r>
            <w:proofErr w:type="gramEnd"/>
            <w:r w:rsidRPr="00807B8E">
              <w:rPr>
                <w:sz w:val="20"/>
                <w:szCs w:val="20"/>
              </w:rPr>
              <w:t xml:space="preserve"> 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сельских поселений</w:t>
            </w:r>
          </w:p>
        </w:tc>
        <w:tc>
          <w:tcPr>
            <w:tcW w:w="1588" w:type="dxa"/>
            <w:vAlign w:val="center"/>
          </w:tcPr>
          <w:p w:rsidR="0076597D" w:rsidRPr="00807B8E" w:rsidRDefault="0076597D" w:rsidP="00E91292">
            <w:pPr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1 17 01050 10 0000 180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Невыясненные поступления, зачисляемые в бюджеты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1 17 05050 10 0000 180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2 02 15001 10 0000 151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2 02 15002 10 0000 151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Дотации бюджетам сельских поселений на поддержку мер по обеспечению сбалансированности бюджетов, в целях выравнивания бюджетной обеспеченности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2 02 20077 10 0000 151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Субсидии бюджетам сельских поселений  на </w:t>
            </w:r>
            <w:proofErr w:type="spellStart"/>
            <w:r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202 20216 10 0000 151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2 02 29999 10 0000 151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2 02 35930 10 0000 151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2 02 35118 10 0000 151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2 02 35260 10 0000 151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2 02 30024 10 0000 151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2 02 39999 10 0000 151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субвенции бюджетам сельских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2 02 45160 10 0000 151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Межбюджетные трансферты, передаваемые бюджетам поселений </w:t>
            </w:r>
            <w:r>
              <w:rPr>
                <w:sz w:val="20"/>
                <w:szCs w:val="20"/>
                <w:lang w:eastAsia="en-US"/>
              </w:rPr>
              <w:lastRenderedPageBreak/>
              <w:t>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2 02 40014 10 0000 151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2 02 49999 10 0000 151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2 18 05010 10 0000 180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бюджетов сельских поселений от возврата бюджетными учреждениями остатков субсидий прошлых лет 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2 18 05020 10 0000 180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бюджетов сельских поселений от возврата автономными учреждениями остатков субсидий прошлых лет 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2 18 05030 10 0000 180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бюджетов сельских поселений от возврата иными организациями остатков субсидий прошлых лет 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2 18 60010 05 0000 151</w:t>
            </w:r>
          </w:p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/>
                <w:sz w:val="20"/>
                <w:szCs w:val="20"/>
                <w:lang w:eastAsia="en-US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76597D" w:rsidTr="00E91292">
        <w:tc>
          <w:tcPr>
            <w:tcW w:w="2521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2 19 00000 10 0000 151</w:t>
            </w:r>
          </w:p>
        </w:tc>
        <w:tc>
          <w:tcPr>
            <w:tcW w:w="5926" w:type="dxa"/>
          </w:tcPr>
          <w:p w:rsidR="0076597D" w:rsidRDefault="0076597D" w:rsidP="00E91292">
            <w:pPr>
              <w:jc w:val="both"/>
              <w:rPr>
                <w:rFonts w:ascii="TimesNewRomanPSMT" w:hAnsi="TimesNewRomanPSMT"/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/>
                <w:sz w:val="20"/>
                <w:szCs w:val="2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88" w:type="dxa"/>
            <w:vAlign w:val="center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76597D" w:rsidRDefault="0076597D" w:rsidP="0076597D"/>
    <w:p w:rsidR="0076597D" w:rsidRPr="00451177" w:rsidRDefault="0076597D" w:rsidP="0076597D"/>
    <w:p w:rsidR="0076597D" w:rsidRDefault="0076597D" w:rsidP="0076597D">
      <w:pPr>
        <w:pStyle w:val="1"/>
      </w:pPr>
      <w:r>
        <w:t xml:space="preserve">                                                                                                                                         Приложение № 5</w:t>
      </w:r>
    </w:p>
    <w:p w:rsidR="0076597D" w:rsidRDefault="0076597D" w:rsidP="0076597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к решению Совета депутатов </w:t>
      </w:r>
    </w:p>
    <w:p w:rsidR="0076597D" w:rsidRDefault="0076597D" w:rsidP="0076597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от   </w:t>
      </w:r>
      <w:r w:rsidR="00394069">
        <w:rPr>
          <w:sz w:val="20"/>
        </w:rPr>
        <w:t>24</w:t>
      </w:r>
      <w:r>
        <w:rPr>
          <w:sz w:val="20"/>
        </w:rPr>
        <w:t>.11.2017г. №</w:t>
      </w:r>
      <w:r w:rsidR="00394069">
        <w:rPr>
          <w:sz w:val="20"/>
        </w:rPr>
        <w:t xml:space="preserve"> 77</w:t>
      </w:r>
      <w:r>
        <w:rPr>
          <w:sz w:val="20"/>
        </w:rPr>
        <w:t xml:space="preserve"> </w:t>
      </w:r>
    </w:p>
    <w:p w:rsidR="0076597D" w:rsidRDefault="0076597D" w:rsidP="0076597D"/>
    <w:p w:rsidR="0076597D" w:rsidRDefault="0076597D" w:rsidP="0076597D"/>
    <w:p w:rsidR="0076597D" w:rsidRDefault="0076597D" w:rsidP="0076597D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ГЛАВНЫЕ АДМИНИСТРАТОРЫ ДОХОДОВ БЮДЖЕТА </w:t>
      </w:r>
    </w:p>
    <w:p w:rsidR="0076597D" w:rsidRDefault="0076597D" w:rsidP="0076597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 ВОЗДВИЖЕНСКИЙ СЕЛЬСОВЕТ </w:t>
      </w:r>
    </w:p>
    <w:p w:rsidR="0076597D" w:rsidRDefault="0076597D" w:rsidP="0076597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НА 2018-2020 ГОД </w:t>
      </w:r>
    </w:p>
    <w:p w:rsidR="0076597D" w:rsidRDefault="0076597D" w:rsidP="0076597D">
      <w:pPr>
        <w:jc w:val="center"/>
        <w:rPr>
          <w:b/>
          <w:bCs/>
        </w:rPr>
      </w:pPr>
      <w:r>
        <w:rPr>
          <w:b/>
          <w:bCs/>
          <w:sz w:val="20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2500"/>
        <w:gridCol w:w="20"/>
        <w:gridCol w:w="5864"/>
      </w:tblGrid>
      <w:tr w:rsidR="0076597D" w:rsidTr="00E91292">
        <w:trPr>
          <w:cantSplit/>
        </w:trPr>
        <w:tc>
          <w:tcPr>
            <w:tcW w:w="3687" w:type="dxa"/>
            <w:gridSpan w:val="2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884" w:type="dxa"/>
            <w:gridSpan w:val="2"/>
            <w:vMerge w:val="restart"/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кода поступлений в бюджет</w:t>
            </w:r>
          </w:p>
        </w:tc>
      </w:tr>
      <w:tr w:rsidR="0076597D" w:rsidTr="00E91292">
        <w:trPr>
          <w:cantSplit/>
          <w:trHeight w:val="481"/>
        </w:trPr>
        <w:tc>
          <w:tcPr>
            <w:tcW w:w="1187" w:type="dxa"/>
            <w:vMerge w:val="restart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админист-ратора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доходов</w:t>
            </w:r>
          </w:p>
        </w:tc>
        <w:tc>
          <w:tcPr>
            <w:tcW w:w="2500" w:type="dxa"/>
            <w:vMerge w:val="restart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доходов бюджета муниципального</w:t>
            </w:r>
          </w:p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образования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76597D" w:rsidRDefault="0076597D" w:rsidP="00E9129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6597D" w:rsidTr="00E91292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76597D" w:rsidRDefault="0076597D" w:rsidP="00E9129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6597D" w:rsidRDefault="0076597D" w:rsidP="00E9129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76597D" w:rsidRDefault="0076597D" w:rsidP="00E91292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012</w:t>
            </w:r>
          </w:p>
        </w:tc>
        <w:tc>
          <w:tcPr>
            <w:tcW w:w="8384" w:type="dxa"/>
            <w:gridSpan w:val="3"/>
          </w:tcPr>
          <w:p w:rsidR="0076597D" w:rsidRDefault="0076597D" w:rsidP="00E91292">
            <w:pPr>
              <w:pStyle w:val="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Финансовый отдел администрации муниципального образования «Асекеевский район»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012</w:t>
            </w:r>
          </w:p>
        </w:tc>
        <w:tc>
          <w:tcPr>
            <w:tcW w:w="2520" w:type="dxa"/>
            <w:gridSpan w:val="2"/>
          </w:tcPr>
          <w:p w:rsidR="0076597D" w:rsidRDefault="0076597D" w:rsidP="00E91292">
            <w:pPr>
              <w:pStyle w:val="3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117 01050 10 0000 180</w:t>
            </w:r>
          </w:p>
        </w:tc>
        <w:tc>
          <w:tcPr>
            <w:tcW w:w="5864" w:type="dxa"/>
          </w:tcPr>
          <w:p w:rsidR="0076597D" w:rsidRDefault="0076597D" w:rsidP="00E91292">
            <w:pPr>
              <w:pStyle w:val="3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012</w:t>
            </w:r>
          </w:p>
        </w:tc>
        <w:tc>
          <w:tcPr>
            <w:tcW w:w="2520" w:type="dxa"/>
            <w:gridSpan w:val="2"/>
          </w:tcPr>
          <w:p w:rsidR="0076597D" w:rsidRDefault="0076597D" w:rsidP="00E91292">
            <w:pPr>
              <w:pStyle w:val="3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208 05000 10 0000 180</w:t>
            </w:r>
          </w:p>
        </w:tc>
        <w:tc>
          <w:tcPr>
            <w:tcW w:w="5864" w:type="dxa"/>
          </w:tcPr>
          <w:p w:rsidR="0076597D" w:rsidRDefault="0076597D" w:rsidP="00E91292">
            <w:pPr>
              <w:pStyle w:val="3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Перечисления из бюджетов поселений </w:t>
            </w:r>
            <w:proofErr w:type="gramStart"/>
            <w:r>
              <w:rPr>
                <w:b w:val="0"/>
                <w:sz w:val="20"/>
                <w:szCs w:val="20"/>
                <w:lang w:eastAsia="en-US"/>
              </w:rPr>
              <w:t xml:space="preserve">( </w:t>
            </w:r>
            <w:proofErr w:type="gramEnd"/>
            <w:r>
              <w:rPr>
                <w:b w:val="0"/>
                <w:sz w:val="20"/>
                <w:szCs w:val="20"/>
                <w:lang w:eastAsia="en-US"/>
              </w:rPr>
              <w:t>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84" w:type="dxa"/>
            <w:gridSpan w:val="3"/>
          </w:tcPr>
          <w:p w:rsidR="0076597D" w:rsidRDefault="0076597D" w:rsidP="00E91292">
            <w:pPr>
              <w:pStyle w:val="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муниципального образования Воздвиженский сельсовет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1 08 04020 01 1000 110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1 08 04020 01 2000 110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>
              <w:rPr>
                <w:sz w:val="20"/>
                <w:szCs w:val="20"/>
                <w:lang w:eastAsia="en-US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1 08 04020 01 3000 110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1 08 04020 01 4000 110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1 11 03050 10 0000 120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1 11 05025 10 0000 120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1 11 05035 10 0000 120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1 11 07015 10 0000 120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поселениями.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1 11 08050 10 0000 120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1 11 09035 10 0000 120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от эксплуатации и использования </w:t>
            </w:r>
            <w:proofErr w:type="gramStart"/>
            <w:r>
              <w:rPr>
                <w:sz w:val="20"/>
                <w:szCs w:val="20"/>
                <w:lang w:eastAsia="en-US"/>
              </w:rPr>
              <w:t>имущества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автомобильных дорог, находящихся в собственности поселений.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1 11 09045 10 0000 120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1 14 01050 10 0000 410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продажи квартир, находящихся в собственности поселений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1 14 02052 10 0000 410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1 14 02052 10 0000 440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1 14 03050 10 0000 410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pStyle w:val="2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76597D" w:rsidTr="00E91292"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1 14 03050 10 0000 440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pStyle w:val="2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76597D" w:rsidTr="00E91292">
        <w:trPr>
          <w:cantSplit/>
          <w:trHeight w:val="405"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1 14 04050 10 0000 420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76597D" w:rsidTr="00E91292">
        <w:trPr>
          <w:cantSplit/>
          <w:trHeight w:val="510"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Pr="00807B8E" w:rsidRDefault="0076597D" w:rsidP="00E91292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114 06025 10 0000 430</w:t>
            </w:r>
          </w:p>
        </w:tc>
        <w:tc>
          <w:tcPr>
            <w:tcW w:w="5884" w:type="dxa"/>
            <w:gridSpan w:val="2"/>
          </w:tcPr>
          <w:p w:rsidR="0076597D" w:rsidRPr="00807B8E" w:rsidRDefault="0076597D" w:rsidP="00E91292">
            <w:pPr>
              <w:jc w:val="both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</w:t>
            </w:r>
            <w:proofErr w:type="gramStart"/>
            <w:r w:rsidRPr="00807B8E">
              <w:rPr>
                <w:sz w:val="20"/>
                <w:szCs w:val="20"/>
              </w:rPr>
              <w:t>й(</w:t>
            </w:r>
            <w:proofErr w:type="gramEnd"/>
            <w:r w:rsidRPr="00807B8E">
              <w:rPr>
                <w:sz w:val="20"/>
                <w:szCs w:val="20"/>
              </w:rPr>
              <w:t xml:space="preserve"> за исключением земельных участков бюджетных и автономных учреждений)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1 15 02050 10 0000 140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1 16 18050 10 0000 140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1 16 21050 10 0000 140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1 16 23051 10 0000 140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выгодно приобретателями выступают получатели средств бюджетов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1 16 23052 10 0000 140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возмещения ущерба при возникновении иных  страховых случаев, когда выгодно приобретателями выступают получатели средств бюджетов поселений</w:t>
            </w:r>
          </w:p>
        </w:tc>
      </w:tr>
      <w:tr w:rsidR="0076597D" w:rsidTr="00E91292">
        <w:trPr>
          <w:cantSplit/>
          <w:trHeight w:val="825"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1 16 32000 10 0000 140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76597D" w:rsidTr="00E91292">
        <w:trPr>
          <w:cantSplit/>
          <w:trHeight w:val="555"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0" w:type="dxa"/>
          </w:tcPr>
          <w:p w:rsidR="0076597D" w:rsidRPr="00807B8E" w:rsidRDefault="0076597D" w:rsidP="00E91292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116 33050 10 0000 140</w:t>
            </w:r>
          </w:p>
        </w:tc>
        <w:tc>
          <w:tcPr>
            <w:tcW w:w="5884" w:type="dxa"/>
            <w:gridSpan w:val="2"/>
          </w:tcPr>
          <w:p w:rsidR="0076597D" w:rsidRPr="00807B8E" w:rsidRDefault="0076597D" w:rsidP="00E91292">
            <w:pPr>
              <w:jc w:val="both"/>
              <w:rPr>
                <w:sz w:val="20"/>
                <w:szCs w:val="20"/>
              </w:rPr>
            </w:pPr>
            <w:r w:rsidRPr="00807B8E">
              <w:rPr>
                <w:sz w:val="20"/>
                <w:szCs w:val="20"/>
              </w:rPr>
              <w:t>Денежные взыскани</w:t>
            </w:r>
            <w:proofErr w:type="gramStart"/>
            <w:r w:rsidRPr="00807B8E">
              <w:rPr>
                <w:sz w:val="20"/>
                <w:szCs w:val="20"/>
              </w:rPr>
              <w:t>я(</w:t>
            </w:r>
            <w:proofErr w:type="gramEnd"/>
            <w:r w:rsidRPr="00807B8E">
              <w:rPr>
                <w:sz w:val="20"/>
                <w:szCs w:val="20"/>
              </w:rPr>
              <w:t xml:space="preserve"> 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сельских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1 17 01050 10 0000 180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1 17 02020 10 0000 180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1 17 05050 10 0000 180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неналоговые доходы бюджетов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2 02 15001 10 0000 151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2 02 15002 10 0000 151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Дотации бюджетам поселений на поддержку мер по обеспечению сбалансированности бюджетов, в целях выравнивания бюджетной обеспеченности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2 02 02003 10 0000 151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поселений  на реформирование муниципальных финансов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2 02 20077 10 0000 151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Субсидии бюджетам сельских поселений  на </w:t>
            </w:r>
            <w:proofErr w:type="spellStart"/>
            <w:r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32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2 02 02089 10 0000 151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поселений на 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2 02 02150 10 0000 151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Субсидии бюджетам поселений на реализацию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программы энергосбережения и повышения энергетической эффективности на период до 2020 года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202 20216 10 0000 151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2 02 29999 10 0000 151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субсидии бюджетам сельских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2 02 35930 10 0000 151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2 02 35118 10 0000 151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2 02 35260 10 0000 151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2 02 30024 10 0000 151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2 02 39999 10 0000 151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субвенции бюджетам сельских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2 02 45160 10 0000 151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2 02 40014 10 0000 151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2 02 49999 10 0000 151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2 07 05030 10 0000 180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безвозмездные поступления в бюджеты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2 18 05010 10 0000 180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бюджетов сельских поселений от возврата бюджетными учреждениями остатков субсидий прошлых лет 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2 18 05020 10 0000 151</w:t>
            </w:r>
          </w:p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2 18 05030 10 0000 151</w:t>
            </w:r>
          </w:p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2 18 60010 05 0000 151</w:t>
            </w:r>
          </w:p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/>
                <w:sz w:val="20"/>
                <w:szCs w:val="20"/>
                <w:lang w:eastAsia="en-US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76597D" w:rsidTr="00E91292">
        <w:trPr>
          <w:cantSplit/>
        </w:trPr>
        <w:tc>
          <w:tcPr>
            <w:tcW w:w="1187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</w:tcPr>
          <w:p w:rsidR="0076597D" w:rsidRDefault="0076597D" w:rsidP="00E91292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2 19 00000 10 0000 151</w:t>
            </w:r>
          </w:p>
        </w:tc>
        <w:tc>
          <w:tcPr>
            <w:tcW w:w="5884" w:type="dxa"/>
            <w:gridSpan w:val="2"/>
          </w:tcPr>
          <w:p w:rsidR="0076597D" w:rsidRDefault="0076597D" w:rsidP="00E91292">
            <w:pPr>
              <w:jc w:val="both"/>
              <w:rPr>
                <w:rFonts w:ascii="TimesNewRomanPSMT" w:hAnsi="TimesNewRomanPSMT"/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/>
                <w:sz w:val="20"/>
                <w:szCs w:val="2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76597D" w:rsidRDefault="0076597D" w:rsidP="0076597D">
      <w:pPr>
        <w:rPr>
          <w:sz w:val="20"/>
          <w:szCs w:val="20"/>
        </w:rPr>
      </w:pPr>
    </w:p>
    <w:p w:rsidR="0076597D" w:rsidRDefault="0076597D" w:rsidP="007659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</w:p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394069">
      <w:pPr>
        <w:tabs>
          <w:tab w:val="left" w:pos="8520"/>
        </w:tabs>
        <w:jc w:val="both"/>
      </w:pPr>
      <w:r>
        <w:t xml:space="preserve">                                        </w:t>
      </w: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Приложение № 6</w:t>
      </w: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к решению Совета депутатов</w:t>
      </w: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394069">
        <w:rPr>
          <w:sz w:val="20"/>
          <w:szCs w:val="20"/>
        </w:rPr>
        <w:t xml:space="preserve">                          от 24</w:t>
      </w:r>
      <w:r>
        <w:rPr>
          <w:sz w:val="20"/>
          <w:szCs w:val="20"/>
        </w:rPr>
        <w:t>.11.2017г.  №</w:t>
      </w:r>
      <w:r w:rsidR="00394069">
        <w:rPr>
          <w:sz w:val="20"/>
          <w:szCs w:val="20"/>
        </w:rPr>
        <w:t xml:space="preserve"> 77</w:t>
      </w:r>
      <w:r>
        <w:rPr>
          <w:sz w:val="20"/>
          <w:szCs w:val="20"/>
        </w:rPr>
        <w:t xml:space="preserve">   </w:t>
      </w:r>
    </w:p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76597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РАСПРЕДЕЛЕНИЕ</w:t>
      </w:r>
    </w:p>
    <w:p w:rsidR="0076597D" w:rsidRDefault="0076597D" w:rsidP="0076597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расходов местного бюджета по разделам, подразделам </w:t>
      </w:r>
      <w:proofErr w:type="gramStart"/>
      <w:r>
        <w:rPr>
          <w:b/>
          <w:sz w:val="20"/>
          <w:szCs w:val="20"/>
        </w:rPr>
        <w:t>функциональной</w:t>
      </w:r>
      <w:proofErr w:type="gramEnd"/>
    </w:p>
    <w:p w:rsidR="0076597D" w:rsidRDefault="0076597D" w:rsidP="0076597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классификации расходов Российской Федерации</w:t>
      </w:r>
    </w:p>
    <w:p w:rsidR="0076597D" w:rsidRDefault="0076597D" w:rsidP="0076597D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7"/>
        <w:gridCol w:w="9"/>
        <w:gridCol w:w="886"/>
        <w:gridCol w:w="4826"/>
        <w:gridCol w:w="919"/>
        <w:gridCol w:w="1066"/>
        <w:gridCol w:w="1065"/>
      </w:tblGrid>
      <w:tr w:rsidR="0076597D" w:rsidTr="00E91292">
        <w:tc>
          <w:tcPr>
            <w:tcW w:w="1772" w:type="dxa"/>
            <w:gridSpan w:val="3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подраздела</w:t>
            </w:r>
          </w:p>
        </w:tc>
        <w:tc>
          <w:tcPr>
            <w:tcW w:w="2916" w:type="dxa"/>
            <w:gridSpan w:val="3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Сумма (тыс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уб.)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раздел</w:t>
            </w: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</w:t>
            </w:r>
          </w:p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2</w:t>
            </w:r>
          </w:p>
        </w:tc>
        <w:tc>
          <w:tcPr>
            <w:tcW w:w="2916" w:type="dxa"/>
            <w:gridSpan w:val="3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3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</w:p>
        </w:tc>
        <w:tc>
          <w:tcPr>
            <w:tcW w:w="925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1076" w:type="dxa"/>
          </w:tcPr>
          <w:p w:rsidR="0076597D" w:rsidRDefault="0076597D" w:rsidP="00E91292">
            <w:pPr>
              <w:ind w:lef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15" w:type="dxa"/>
          </w:tcPr>
          <w:p w:rsidR="0076597D" w:rsidRDefault="0076597D" w:rsidP="00E91292">
            <w:pPr>
              <w:ind w:left="159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1027,0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1027,0</w:t>
            </w:r>
          </w:p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1027,0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42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Функционирование Правительства Российской Федерации, высших органов исполнительной власти </w:t>
            </w:r>
            <w:proofErr w:type="spellStart"/>
            <w:r>
              <w:rPr>
                <w:sz w:val="20"/>
                <w:szCs w:val="20"/>
                <w:lang w:eastAsia="en-US"/>
              </w:rPr>
              <w:t>субьектов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Российской Федерации, местных администраций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678,0</w:t>
            </w:r>
          </w:p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42"/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56,3</w:t>
            </w:r>
          </w:p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c>
          <w:tcPr>
            <w:tcW w:w="886" w:type="dxa"/>
            <w:gridSpan w:val="2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886" w:type="dxa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312,8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312,8</w:t>
            </w:r>
          </w:p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312,8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Органы юстиции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159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04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409,0</w:t>
            </w:r>
          </w:p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255,2</w:t>
            </w:r>
          </w:p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Благоустройство 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 и спорт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ind w:left="87"/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219"/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ind w:left="87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219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c>
          <w:tcPr>
            <w:tcW w:w="877" w:type="dxa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ind w:left="207"/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399"/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555"/>
        </w:trPr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внутреннего государственного и муниципального долга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ind w:left="207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399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375"/>
        </w:trPr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lang w:eastAsia="en-US"/>
              </w:rPr>
            </w:pPr>
          </w:p>
        </w:tc>
        <w:tc>
          <w:tcPr>
            <w:tcW w:w="4960" w:type="dxa"/>
          </w:tcPr>
          <w:p w:rsidR="0076597D" w:rsidRPr="00002201" w:rsidRDefault="0076597D" w:rsidP="00E91292">
            <w:pPr>
              <w:jc w:val="both"/>
              <w:rPr>
                <w:b/>
                <w:sz w:val="20"/>
                <w:szCs w:val="20"/>
              </w:rPr>
            </w:pPr>
            <w:r w:rsidRPr="00002201">
              <w:rPr>
                <w:b/>
                <w:sz w:val="20"/>
                <w:szCs w:val="20"/>
              </w:rPr>
              <w:t>Межбюджетные трансферты общего характера бюджетам субъектов РФ и муниципальных образований</w:t>
            </w:r>
          </w:p>
          <w:p w:rsidR="0076597D" w:rsidRPr="00002201" w:rsidRDefault="0076597D" w:rsidP="00E9129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ind w:left="207"/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399"/>
              <w:jc w:val="center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435"/>
        </w:trPr>
        <w:tc>
          <w:tcPr>
            <w:tcW w:w="877" w:type="dxa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95" w:type="dxa"/>
            <w:gridSpan w:val="2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960" w:type="dxa"/>
          </w:tcPr>
          <w:p w:rsidR="0076597D" w:rsidRPr="00002201" w:rsidRDefault="0076597D" w:rsidP="00E91292">
            <w:pPr>
              <w:jc w:val="both"/>
              <w:rPr>
                <w:sz w:val="20"/>
                <w:szCs w:val="20"/>
              </w:rPr>
            </w:pPr>
            <w:r w:rsidRPr="00002201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ind w:left="207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ind w:left="399"/>
              <w:jc w:val="center"/>
              <w:rPr>
                <w:sz w:val="20"/>
                <w:szCs w:val="20"/>
                <w:lang w:eastAsia="en-US"/>
              </w:rPr>
            </w:pPr>
            <w:r w:rsidRPr="00013961">
              <w:rPr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c>
          <w:tcPr>
            <w:tcW w:w="1772" w:type="dxa"/>
            <w:gridSpan w:val="3"/>
          </w:tcPr>
          <w:p w:rsidR="0076597D" w:rsidRDefault="0076597D" w:rsidP="00E91292">
            <w:pPr>
              <w:jc w:val="both"/>
              <w:rPr>
                <w:lang w:eastAsia="en-US"/>
              </w:rPr>
            </w:pPr>
          </w:p>
        </w:tc>
        <w:tc>
          <w:tcPr>
            <w:tcW w:w="496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РАСХОДОВ</w:t>
            </w:r>
          </w:p>
        </w:tc>
        <w:tc>
          <w:tcPr>
            <w:tcW w:w="925" w:type="dxa"/>
          </w:tcPr>
          <w:p w:rsidR="0076597D" w:rsidRPr="00013961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2818,5</w:t>
            </w:r>
          </w:p>
        </w:tc>
        <w:tc>
          <w:tcPr>
            <w:tcW w:w="1076" w:type="dxa"/>
          </w:tcPr>
          <w:p w:rsidR="0076597D" w:rsidRPr="00013961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2899,1</w:t>
            </w:r>
          </w:p>
        </w:tc>
        <w:tc>
          <w:tcPr>
            <w:tcW w:w="915" w:type="dxa"/>
          </w:tcPr>
          <w:p w:rsidR="0076597D" w:rsidRPr="00013961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013961">
              <w:rPr>
                <w:b/>
                <w:sz w:val="20"/>
                <w:szCs w:val="20"/>
                <w:lang w:eastAsia="en-US"/>
              </w:rPr>
              <w:t>3187,2</w:t>
            </w:r>
          </w:p>
        </w:tc>
      </w:tr>
    </w:tbl>
    <w:p w:rsidR="0076597D" w:rsidRDefault="0076597D" w:rsidP="0076597D">
      <w:pPr>
        <w:jc w:val="both"/>
      </w:pP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Приложение № 7</w:t>
      </w: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к решению Совета депутатов</w:t>
      </w: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от   </w:t>
      </w:r>
      <w:r w:rsidR="00394069">
        <w:rPr>
          <w:sz w:val="20"/>
          <w:szCs w:val="20"/>
        </w:rPr>
        <w:t>24</w:t>
      </w:r>
      <w:r>
        <w:rPr>
          <w:sz w:val="20"/>
          <w:szCs w:val="20"/>
        </w:rPr>
        <w:t>.11.2017г.  №</w:t>
      </w:r>
      <w:r w:rsidR="00394069">
        <w:rPr>
          <w:sz w:val="20"/>
          <w:szCs w:val="20"/>
        </w:rPr>
        <w:t xml:space="preserve"> 77</w:t>
      </w:r>
      <w:r>
        <w:rPr>
          <w:sz w:val="20"/>
          <w:szCs w:val="20"/>
        </w:rPr>
        <w:t xml:space="preserve"> </w:t>
      </w:r>
    </w:p>
    <w:p w:rsidR="0076597D" w:rsidRDefault="0076597D" w:rsidP="0076597D">
      <w:pPr>
        <w:jc w:val="both"/>
      </w:pPr>
    </w:p>
    <w:p w:rsidR="0076597D" w:rsidRDefault="0076597D" w:rsidP="0076597D">
      <w:pPr>
        <w:pStyle w:val="1"/>
        <w:keepNext w:val="0"/>
        <w:widowControl w:val="0"/>
      </w:pPr>
      <w:r>
        <w:t xml:space="preserve">                                                  ВЕДОМСТВЕННАЯ СТРУКТУРА </w:t>
      </w:r>
    </w:p>
    <w:p w:rsidR="0076597D" w:rsidRDefault="0076597D" w:rsidP="0076597D">
      <w:pPr>
        <w:widowControl w:val="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РАСХОДОВ бюджета муниципального образования </w:t>
      </w:r>
    </w:p>
    <w:p w:rsidR="0076597D" w:rsidRDefault="0076597D" w:rsidP="0076597D">
      <w:pPr>
        <w:widowControl w:val="0"/>
        <w:jc w:val="center"/>
      </w:pPr>
      <w:r>
        <w:rPr>
          <w:b/>
          <w:bCs/>
          <w:caps/>
          <w:sz w:val="20"/>
          <w:szCs w:val="20"/>
        </w:rPr>
        <w:t xml:space="preserve">ВОЗДВИЖЕнский сельсовет на 2018-2020 годы </w:t>
      </w:r>
      <w:r>
        <w:t xml:space="preserve">                                                   </w:t>
      </w:r>
    </w:p>
    <w:p w:rsidR="0076597D" w:rsidRDefault="0076597D" w:rsidP="0076597D">
      <w:pPr>
        <w:jc w:val="both"/>
      </w:pPr>
    </w:p>
    <w:p w:rsidR="0076597D" w:rsidRDefault="0076597D" w:rsidP="0076597D">
      <w:pPr>
        <w:jc w:val="both"/>
      </w:pPr>
    </w:p>
    <w:p w:rsidR="0076597D" w:rsidRDefault="0076597D" w:rsidP="0076597D">
      <w:pPr>
        <w:jc w:val="both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4"/>
        <w:gridCol w:w="990"/>
        <w:gridCol w:w="761"/>
        <w:gridCol w:w="840"/>
        <w:gridCol w:w="1216"/>
        <w:gridCol w:w="516"/>
        <w:gridCol w:w="766"/>
        <w:gridCol w:w="15"/>
        <w:gridCol w:w="913"/>
        <w:gridCol w:w="24"/>
        <w:gridCol w:w="55"/>
        <w:gridCol w:w="1030"/>
      </w:tblGrid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Вед 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Раз-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 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Под-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разд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ЦСР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2803" w:type="dxa"/>
            <w:gridSpan w:val="6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Сумма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1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2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4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5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6</w:t>
            </w:r>
          </w:p>
        </w:tc>
        <w:tc>
          <w:tcPr>
            <w:tcW w:w="2803" w:type="dxa"/>
            <w:gridSpan w:val="6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7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2018г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2019г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ind w:left="14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2020г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Муниципальное образование Воздвиженский сельсовет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17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ind w:left="11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1027,0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1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1027,0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1027,0</w:t>
            </w:r>
          </w:p>
        </w:tc>
      </w:tr>
      <w:tr w:rsidR="0076597D" w:rsidTr="00E91292">
        <w:tc>
          <w:tcPr>
            <w:tcW w:w="3364" w:type="dxa"/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rPr>
          <w:trHeight w:val="2055"/>
        </w:trPr>
        <w:tc>
          <w:tcPr>
            <w:tcW w:w="3364" w:type="dxa"/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rPr>
          <w:trHeight w:val="465"/>
        </w:trPr>
        <w:tc>
          <w:tcPr>
            <w:tcW w:w="3364" w:type="dxa"/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EC75B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EC75B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2210110120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348,0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2210110120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348,0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c>
          <w:tcPr>
            <w:tcW w:w="3364" w:type="dxa"/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c>
          <w:tcPr>
            <w:tcW w:w="3364" w:type="dxa"/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c>
          <w:tcPr>
            <w:tcW w:w="3364" w:type="dxa"/>
            <w:vAlign w:val="bottom"/>
          </w:tcPr>
          <w:p w:rsidR="0076597D" w:rsidRDefault="0076597D" w:rsidP="00E91292">
            <w:pPr>
              <w:ind w:left="129" w:right="-8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2210110020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1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2210110020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6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339,0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2210110020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6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329,0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329,0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329,0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2210110020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76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ind w:left="35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Прочие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7750000050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7750000050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76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tabs>
                <w:tab w:val="left" w:pos="0"/>
              </w:tabs>
              <w:ind w:left="3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58,4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«Развитие муниципального образования Воздвиженский сельсовет на 2016-2020 оды»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928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58,4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58,4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«Осуществление первичного воинского учета на территориях где отсутствуют военные комиссариаты на 2016-2020 годы»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2010100000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58,4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первичного </w:t>
            </w:r>
            <w:r>
              <w:rPr>
                <w:sz w:val="20"/>
                <w:szCs w:val="20"/>
                <w:lang w:eastAsia="en-US"/>
              </w:rPr>
              <w:lastRenderedPageBreak/>
              <w:t>воинского учета на территориях где отсутствуют военные комиссариаты</w:t>
            </w: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2010151180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55,7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56,3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58,4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2010151180</w:t>
            </w:r>
          </w:p>
        </w:tc>
        <w:tc>
          <w:tcPr>
            <w:tcW w:w="516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58,4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312,8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ind w:left="14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312,8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ind w:left="26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312,8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Органы юстиции</w:t>
            </w:r>
          </w:p>
        </w:tc>
        <w:tc>
          <w:tcPr>
            <w:tcW w:w="990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ind w:left="35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0,8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«Обеспечение осуществления переданных полномочий»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переданных государственных полномочий»</w:t>
            </w:r>
          </w:p>
        </w:tc>
        <w:tc>
          <w:tcPr>
            <w:tcW w:w="99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2220100000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2220159302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37" w:type="dxa"/>
            <w:gridSpan w:val="2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085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«Защита населения и территории поселений от чрезвычайных ситуаций, обеспечение пожарной безопасности муниципального образования Воздвиженский сельсовет на 2016-2020 годы»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</w:t>
            </w:r>
            <w:proofErr w:type="gramStart"/>
            <w:r>
              <w:rPr>
                <w:sz w:val="20"/>
                <w:szCs w:val="20"/>
                <w:lang w:eastAsia="en-US"/>
              </w:rPr>
              <w:t>«З</w:t>
            </w:r>
            <w:proofErr w:type="gramEnd"/>
            <w:r>
              <w:rPr>
                <w:sz w:val="20"/>
                <w:szCs w:val="20"/>
                <w:lang w:eastAsia="en-US"/>
              </w:rPr>
              <w:t>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2020100000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2020170050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2020170050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0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0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0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2030180410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</w:tcPr>
          <w:p w:rsidR="0076597D" w:rsidRDefault="0076597D" w:rsidP="00E91292">
            <w:pPr>
              <w:ind w:left="10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2030180410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</w:tcPr>
          <w:p w:rsidR="0076597D" w:rsidRDefault="0076597D" w:rsidP="00E91292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2030190750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0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2030190750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0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Жилищн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коммунальное хозяйство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913" w:type="dxa"/>
          </w:tcPr>
          <w:p w:rsidR="0076597D" w:rsidRDefault="0076597D" w:rsidP="00E91292">
            <w:pPr>
              <w:ind w:left="14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1109" w:type="dxa"/>
            <w:gridSpan w:val="3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Благоустройство 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«Улучшение внешнего благоустройства, озеленения и санитарного состояния сельского поселения»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2030200000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992" w:type="dxa"/>
            <w:gridSpan w:val="3"/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1030" w:type="dxa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мероприятия по благоустройству городов, округов и поселений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2030290830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992" w:type="dxa"/>
            <w:gridSpan w:val="3"/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1030" w:type="dxa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2030290830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992" w:type="dxa"/>
            <w:gridSpan w:val="3"/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1030" w:type="dxa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330"/>
        </w:trPr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13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культуры муниципального образования Воздвиженский сельсовет на 2016-2020 годы»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c>
          <w:tcPr>
            <w:tcW w:w="3364" w:type="dxa"/>
            <w:vAlign w:val="bottom"/>
          </w:tcPr>
          <w:p w:rsidR="0076597D" w:rsidRDefault="0076597D" w:rsidP="00E91292">
            <w:pPr>
              <w:ind w:left="124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«Организация культурно – </w:t>
            </w:r>
            <w:proofErr w:type="spellStart"/>
            <w:r>
              <w:rPr>
                <w:sz w:val="20"/>
                <w:szCs w:val="20"/>
                <w:lang w:eastAsia="en-US"/>
              </w:rPr>
              <w:t>досугового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обслуживания населения»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культурно-досугового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обслуживания населения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Основное мероприятие «Развитие библиотечного дела»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2040200000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2040271270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2040271270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2040271270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170,8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170,8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170,8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 и спорт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физической культуры, спорта и туризма муниципального образования Воздвиженский сельсовет на 2016-2020 годы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22,2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Основное мероприятие «Выполнение работ по  проведению в соответствии с календарным планом физкультурных и спортивных мероприятий»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2050100000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работ по проведению физкультурных и спортивных мероприятий в соответствии с календарным планом  физкультурных и спортивных мероприятий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2050171630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2050171630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Прочие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7750000000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1,0   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7750060040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360"/>
        </w:trPr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Обслуживание государственного (муниципального) долга 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7750060040</w:t>
            </w: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240"/>
        </w:trPr>
        <w:tc>
          <w:tcPr>
            <w:tcW w:w="3364" w:type="dxa"/>
          </w:tcPr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</w:rPr>
            </w:pPr>
            <w:r w:rsidRPr="00476D48">
              <w:rPr>
                <w:b/>
                <w:sz w:val="20"/>
                <w:szCs w:val="2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990" w:type="dxa"/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  <w:r w:rsidRPr="00476D48">
              <w:rPr>
                <w:b/>
                <w:sz w:val="20"/>
                <w:szCs w:val="20"/>
              </w:rPr>
              <w:t>913</w:t>
            </w:r>
          </w:p>
        </w:tc>
        <w:tc>
          <w:tcPr>
            <w:tcW w:w="761" w:type="dxa"/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  <w:r w:rsidRPr="00476D4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40" w:type="dxa"/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1" w:type="dxa"/>
            <w:gridSpan w:val="2"/>
          </w:tcPr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476D48">
              <w:rPr>
                <w:b/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992" w:type="dxa"/>
            <w:gridSpan w:val="3"/>
          </w:tcPr>
          <w:p w:rsidR="0076597D" w:rsidRPr="00476D48" w:rsidRDefault="0076597D" w:rsidP="00E91292">
            <w:pPr>
              <w:ind w:left="282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ind w:left="282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ind w:left="282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ind w:left="282"/>
              <w:jc w:val="both"/>
              <w:rPr>
                <w:b/>
                <w:sz w:val="20"/>
                <w:szCs w:val="20"/>
                <w:lang w:eastAsia="en-US"/>
              </w:rPr>
            </w:pPr>
            <w:r w:rsidRPr="00476D48">
              <w:rPr>
                <w:b/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1030" w:type="dxa"/>
          </w:tcPr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476D48">
              <w:rPr>
                <w:b/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180"/>
        </w:trPr>
        <w:tc>
          <w:tcPr>
            <w:tcW w:w="3364" w:type="dxa"/>
          </w:tcPr>
          <w:p w:rsidR="0076597D" w:rsidRPr="00476D48" w:rsidRDefault="0076597D" w:rsidP="00E91292">
            <w:pPr>
              <w:jc w:val="both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0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285"/>
        </w:trPr>
        <w:tc>
          <w:tcPr>
            <w:tcW w:w="3364" w:type="dxa"/>
          </w:tcPr>
          <w:p w:rsidR="0076597D" w:rsidRPr="00476D48" w:rsidRDefault="0076597D" w:rsidP="00E91292">
            <w:pPr>
              <w:jc w:val="both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 xml:space="preserve">Обеспечение централизованной бухгалтерии </w:t>
            </w:r>
          </w:p>
        </w:tc>
        <w:tc>
          <w:tcPr>
            <w:tcW w:w="990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vAlign w:val="bottom"/>
          </w:tcPr>
          <w:p w:rsidR="0076597D" w:rsidRPr="00476D48" w:rsidRDefault="0076597D" w:rsidP="00E91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</w:t>
            </w:r>
            <w:r w:rsidRPr="00476D48">
              <w:rPr>
                <w:sz w:val="20"/>
                <w:szCs w:val="20"/>
              </w:rPr>
              <w:t>70180</w:t>
            </w:r>
          </w:p>
        </w:tc>
        <w:tc>
          <w:tcPr>
            <w:tcW w:w="516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165"/>
        </w:trPr>
        <w:tc>
          <w:tcPr>
            <w:tcW w:w="3364" w:type="dxa"/>
          </w:tcPr>
          <w:p w:rsidR="0076597D" w:rsidRPr="00476D48" w:rsidRDefault="0076597D" w:rsidP="00E91292">
            <w:pPr>
              <w:jc w:val="both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0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vAlign w:val="bottom"/>
          </w:tcPr>
          <w:p w:rsidR="0076597D" w:rsidRPr="00476D48" w:rsidRDefault="0076597D" w:rsidP="00E91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</w:t>
            </w:r>
            <w:r w:rsidRPr="00476D48">
              <w:rPr>
                <w:sz w:val="20"/>
                <w:szCs w:val="20"/>
              </w:rPr>
              <w:t>70180</w:t>
            </w:r>
          </w:p>
        </w:tc>
        <w:tc>
          <w:tcPr>
            <w:tcW w:w="516" w:type="dxa"/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540</w:t>
            </w: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375"/>
        </w:trPr>
        <w:tc>
          <w:tcPr>
            <w:tcW w:w="3364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6597D" w:rsidTr="00E91292">
        <w:tc>
          <w:tcPr>
            <w:tcW w:w="3364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расходов</w:t>
            </w:r>
          </w:p>
        </w:tc>
        <w:tc>
          <w:tcPr>
            <w:tcW w:w="99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1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2818,5</w:t>
            </w:r>
          </w:p>
        </w:tc>
        <w:tc>
          <w:tcPr>
            <w:tcW w:w="992" w:type="dxa"/>
            <w:gridSpan w:val="3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2899,1</w:t>
            </w:r>
          </w:p>
        </w:tc>
        <w:tc>
          <w:tcPr>
            <w:tcW w:w="1030" w:type="dxa"/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3187,2</w:t>
            </w:r>
          </w:p>
        </w:tc>
      </w:tr>
    </w:tbl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76597D">
      <w:pPr>
        <w:jc w:val="both"/>
        <w:rPr>
          <w:sz w:val="20"/>
          <w:szCs w:val="20"/>
        </w:rPr>
      </w:pPr>
    </w:p>
    <w:p w:rsidR="0076597D" w:rsidRPr="009E623C" w:rsidRDefault="0076597D" w:rsidP="0076597D">
      <w:pPr>
        <w:ind w:left="6096"/>
        <w:jc w:val="right"/>
        <w:rPr>
          <w:b/>
          <w:bCs/>
          <w:sz w:val="20"/>
          <w:szCs w:val="20"/>
        </w:rPr>
      </w:pPr>
      <w:r w:rsidRPr="009E623C">
        <w:rPr>
          <w:b/>
          <w:sz w:val="20"/>
          <w:szCs w:val="20"/>
        </w:rPr>
        <w:t xml:space="preserve">              </w:t>
      </w:r>
      <w:r w:rsidRPr="009E623C">
        <w:rPr>
          <w:b/>
          <w:bCs/>
          <w:sz w:val="20"/>
          <w:szCs w:val="20"/>
        </w:rPr>
        <w:t>Приложение № 8</w:t>
      </w:r>
    </w:p>
    <w:p w:rsidR="0076597D" w:rsidRPr="009E623C" w:rsidRDefault="0076597D" w:rsidP="0076597D">
      <w:pPr>
        <w:ind w:left="6096"/>
        <w:jc w:val="right"/>
        <w:rPr>
          <w:b/>
          <w:bCs/>
          <w:sz w:val="20"/>
          <w:szCs w:val="20"/>
        </w:rPr>
      </w:pPr>
      <w:r w:rsidRPr="009E623C">
        <w:rPr>
          <w:b/>
          <w:bCs/>
          <w:sz w:val="20"/>
          <w:szCs w:val="20"/>
        </w:rPr>
        <w:t>к  решению  Совета депутатов</w:t>
      </w:r>
    </w:p>
    <w:p w:rsidR="0076597D" w:rsidRPr="009E623C" w:rsidRDefault="0076597D" w:rsidP="0076597D">
      <w:pPr>
        <w:ind w:left="609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    </w:t>
      </w:r>
      <w:r w:rsidR="00394069">
        <w:rPr>
          <w:b/>
          <w:bCs/>
          <w:sz w:val="20"/>
          <w:szCs w:val="20"/>
        </w:rPr>
        <w:t>24</w:t>
      </w:r>
      <w:r>
        <w:rPr>
          <w:b/>
          <w:bCs/>
          <w:sz w:val="20"/>
          <w:szCs w:val="20"/>
        </w:rPr>
        <w:t>.11.2017г.№</w:t>
      </w:r>
      <w:r w:rsidR="00394069">
        <w:rPr>
          <w:b/>
          <w:bCs/>
          <w:sz w:val="20"/>
          <w:szCs w:val="20"/>
        </w:rPr>
        <w:t xml:space="preserve"> 77</w:t>
      </w:r>
      <w:r>
        <w:rPr>
          <w:b/>
          <w:bCs/>
          <w:sz w:val="20"/>
          <w:szCs w:val="20"/>
        </w:rPr>
        <w:t xml:space="preserve">  </w:t>
      </w:r>
    </w:p>
    <w:p w:rsidR="0076597D" w:rsidRDefault="0076597D" w:rsidP="0076597D">
      <w:pPr>
        <w:rPr>
          <w:b/>
          <w:bCs/>
          <w:sz w:val="20"/>
          <w:szCs w:val="20"/>
        </w:rPr>
      </w:pPr>
    </w:p>
    <w:p w:rsidR="0076597D" w:rsidRDefault="0076597D" w:rsidP="0076597D">
      <w:pPr>
        <w:rPr>
          <w:b/>
          <w:bCs/>
        </w:rPr>
      </w:pPr>
    </w:p>
    <w:p w:rsidR="0076597D" w:rsidRDefault="0076597D" w:rsidP="0076597D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РАСПРЕДЕЛЕНИЕ БЮДЖЕТНЫХ АССИГНОВАНИЙ БЮДЖЕТА </w:t>
      </w:r>
    </w:p>
    <w:p w:rsidR="0076597D" w:rsidRDefault="0076597D" w:rsidP="0076597D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ОБРАЗОВАНИЯ ВОЗДВИЖЕНСКИЙ СЕЛЬСОВЕТ</w:t>
      </w:r>
    </w:p>
    <w:p w:rsidR="0076597D" w:rsidRDefault="0076597D" w:rsidP="0076597D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ПО РАЗДЕЛАМ, ПОДРАЗДЕЛАМ, ЦЕЛЕВЫМ СТАТЬЯМ </w:t>
      </w:r>
    </w:p>
    <w:p w:rsidR="0076597D" w:rsidRDefault="0076597D" w:rsidP="0076597D">
      <w:pPr>
        <w:ind w:left="-180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(МУНИЦИПАЛЬНЫМ ПРОГРАММАМ И НЕПРОГРАММНЫМ </w:t>
      </w:r>
      <w:proofErr w:type="gramEnd"/>
    </w:p>
    <w:p w:rsidR="0076597D" w:rsidRDefault="0076597D" w:rsidP="0076597D">
      <w:pPr>
        <w:ind w:left="-180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НАПРАВЛЕНИЯМ ДЕЯТЕЛЬНОСТИ), ГРУППАМ И ПОДГРУППАМ </w:t>
      </w:r>
      <w:proofErr w:type="gramEnd"/>
    </w:p>
    <w:p w:rsidR="0076597D" w:rsidRDefault="0076597D" w:rsidP="0076597D">
      <w:pPr>
        <w:ind w:left="-180"/>
        <w:jc w:val="center"/>
        <w:rPr>
          <w:b/>
          <w:szCs w:val="28"/>
        </w:rPr>
      </w:pPr>
      <w:r>
        <w:rPr>
          <w:b/>
          <w:sz w:val="20"/>
          <w:szCs w:val="20"/>
        </w:rPr>
        <w:t>ВИДОВ РАСХОДОВ КЛАССИФИКАЦИИ РАСХОДОВ НА 2018-2020 ГОДЫ</w:t>
      </w:r>
    </w:p>
    <w:p w:rsidR="0076597D" w:rsidRDefault="0076597D" w:rsidP="0076597D">
      <w:pPr>
        <w:jc w:val="center"/>
        <w:rPr>
          <w:b/>
          <w:bCs/>
        </w:rPr>
      </w:pPr>
    </w:p>
    <w:p w:rsidR="0076597D" w:rsidRDefault="0076597D" w:rsidP="0076597D">
      <w:pPr>
        <w:jc w:val="right"/>
        <w:rPr>
          <w:bCs/>
        </w:rPr>
      </w:pPr>
      <w:r>
        <w:rPr>
          <w:bCs/>
        </w:rPr>
        <w:t>(тыс. руб.)</w:t>
      </w:r>
    </w:p>
    <w:tbl>
      <w:tblPr>
        <w:tblW w:w="10245" w:type="dxa"/>
        <w:jc w:val="right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90"/>
        <w:gridCol w:w="848"/>
        <w:gridCol w:w="709"/>
        <w:gridCol w:w="1702"/>
        <w:gridCol w:w="587"/>
        <w:gridCol w:w="825"/>
        <w:gridCol w:w="9"/>
        <w:gridCol w:w="756"/>
        <w:gridCol w:w="94"/>
        <w:gridCol w:w="725"/>
      </w:tblGrid>
      <w:tr w:rsidR="0076597D" w:rsidTr="00E91292">
        <w:trPr>
          <w:trHeight w:val="801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ind w:left="129" w:right="12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Целевая статья расходов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2018 </w:t>
            </w:r>
          </w:p>
        </w:tc>
        <w:tc>
          <w:tcPr>
            <w:tcW w:w="765" w:type="dxa"/>
            <w:gridSpan w:val="2"/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19" w:type="dxa"/>
            <w:gridSpan w:val="2"/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2020</w:t>
            </w:r>
          </w:p>
        </w:tc>
      </w:tr>
      <w:tr w:rsidR="0076597D" w:rsidTr="00E91292">
        <w:trPr>
          <w:trHeight w:val="111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76597D" w:rsidRDefault="0076597D" w:rsidP="00E9129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6597D" w:rsidTr="00E91292">
        <w:trPr>
          <w:trHeight w:val="536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Муниципальная программа «Реализация муниципальной политики в муниципальном образовании Воздвиженский сельсовет на 2017-2021 </w:t>
            </w:r>
            <w:r>
              <w:rPr>
                <w:sz w:val="20"/>
                <w:szCs w:val="20"/>
                <w:lang w:eastAsia="en-US"/>
              </w:rPr>
              <w:lastRenderedPageBreak/>
              <w:t>годы»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22 00 000000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348,0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348,0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348,0</w:t>
            </w:r>
          </w:p>
        </w:tc>
      </w:tr>
      <w:tr w:rsidR="0076597D" w:rsidTr="00E91292">
        <w:trPr>
          <w:trHeight w:val="146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22 10 000000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rPr>
          <w:trHeight w:val="315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22 10 100000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EC75B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EC75B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rPr>
          <w:trHeight w:val="183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22 10 110120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348,0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rPr>
          <w:trHeight w:val="82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22 10 110120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348,0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rPr>
          <w:trHeight w:val="854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rPr>
          <w:trHeight w:val="159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22 0 00 00000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rPr>
          <w:trHeight w:val="1904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rPr>
          <w:trHeight w:val="159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9" w:right="-8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22 1 01 00000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</w:tr>
      <w:tr w:rsidR="0076597D" w:rsidTr="00E91292">
        <w:trPr>
          <w:trHeight w:val="7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678,0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11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678,0</w:t>
            </w:r>
          </w:p>
        </w:tc>
      </w:tr>
      <w:tr w:rsidR="0076597D" w:rsidTr="00E91292">
        <w:trPr>
          <w:trHeight w:val="12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22 1 0110020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339,0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339,0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339,0</w:t>
            </w:r>
          </w:p>
        </w:tc>
      </w:tr>
      <w:tr w:rsidR="0076597D" w:rsidTr="00E91292">
        <w:trPr>
          <w:trHeight w:val="417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329,0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329,0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329,0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ind w:left="35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Прочие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38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765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19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Муниципальная программа «Развитие муниципального образования Воздвиженский сельсовет на 2016-2020 оды»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20 0 00 00000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725" w:type="dxa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725" w:type="dxa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20 1 01 51180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725" w:type="dxa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11 2 03 51180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725" w:type="dxa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312,8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47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312,8</w:t>
            </w:r>
          </w:p>
        </w:tc>
        <w:tc>
          <w:tcPr>
            <w:tcW w:w="725" w:type="dxa"/>
          </w:tcPr>
          <w:p w:rsidR="0076597D" w:rsidRDefault="0076597D" w:rsidP="00E91292">
            <w:pPr>
              <w:ind w:left="26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312,8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Органы юстиции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5" w:type="dxa"/>
          </w:tcPr>
          <w:p w:rsidR="0076597D" w:rsidRDefault="0076597D" w:rsidP="00E91292">
            <w:pPr>
              <w:ind w:left="35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22 00 000000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«Обеспечение осуществления переданных полномочий»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22 20 000000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переданных государственных полномочий»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22 20 100000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п.1 ст.4 Федерального закона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22 20 159302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«Защита населения и территории поселений от чрезвычайных ситуаций, обеспечение пожарной безопасности муниципального образования Воздвиженский сельсовет на 2016-2020 годы»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</w:t>
            </w:r>
            <w:proofErr w:type="gramStart"/>
            <w:r>
              <w:rPr>
                <w:sz w:val="20"/>
                <w:szCs w:val="20"/>
                <w:lang w:eastAsia="en-US"/>
              </w:rPr>
              <w:t>«З</w:t>
            </w:r>
            <w:proofErr w:type="gramEnd"/>
            <w:r>
              <w:rPr>
                <w:sz w:val="20"/>
                <w:szCs w:val="20"/>
                <w:lang w:eastAsia="en-US"/>
              </w:rPr>
              <w:t>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b/>
                <w:sz w:val="20"/>
                <w:szCs w:val="20"/>
                <w:highlight w:val="cyan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«Развитие сети автомобильных  дорог общего пользования </w:t>
            </w:r>
            <w:r>
              <w:rPr>
                <w:sz w:val="20"/>
                <w:szCs w:val="20"/>
                <w:lang w:eastAsia="en-US"/>
              </w:rPr>
              <w:lastRenderedPageBreak/>
              <w:t>местного значения»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20 3 01 90750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20 3 01 90750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47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Благоустройство 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3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«Улучшение внешнего благоустройства, озеленения и санитарного состояния сельского поселения»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850" w:type="dxa"/>
            <w:gridSpan w:val="2"/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725" w:type="dxa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мероприятия по благоустройству села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20 3 02 90830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850" w:type="dxa"/>
            <w:gridSpan w:val="2"/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725" w:type="dxa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20 3 02 90830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850" w:type="dxa"/>
            <w:gridSpan w:val="2"/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725" w:type="dxa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Культура и кинематография 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3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культуры муниципального образования Воздвиженский сельсовет на 2016-2020 годы»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«Организация культурно – </w:t>
            </w:r>
            <w:proofErr w:type="spellStart"/>
            <w:r>
              <w:rPr>
                <w:sz w:val="20"/>
                <w:szCs w:val="20"/>
                <w:lang w:eastAsia="en-US"/>
              </w:rPr>
              <w:t>досугового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обслуживания населения»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3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культурно-досугового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обслуживания населения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</w:tr>
      <w:tr w:rsidR="0076597D" w:rsidTr="00E91292">
        <w:trPr>
          <w:trHeight w:val="674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7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Основное мероприятие «Развитие библиотечного дела»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7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7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20 4  02 71270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17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20 4  02 71270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170,8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170,8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170,8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8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физической культуры, спорта и туризма муниципального образования Воздвиженский сельсовет на 2016-2020 годы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работ по  проведению в соответствии с календарным планом физкультурных и спортивных мероприятий»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работ по проведению физкультурных и спортивных мероприятий в </w:t>
            </w:r>
            <w:r>
              <w:rPr>
                <w:sz w:val="20"/>
                <w:szCs w:val="20"/>
                <w:lang w:eastAsia="en-US"/>
              </w:rPr>
              <w:lastRenderedPageBreak/>
              <w:t>соответствии с календарным планом  физкультурных и спортивных мероприятий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Прочие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77 5 00 00000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48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1,0</w:t>
            </w: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5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476D48" w:rsidRDefault="0076597D" w:rsidP="00E91292">
            <w:pPr>
              <w:jc w:val="both"/>
              <w:rPr>
                <w:b/>
                <w:sz w:val="20"/>
                <w:szCs w:val="20"/>
              </w:rPr>
            </w:pPr>
            <w:r w:rsidRPr="00476D48">
              <w:rPr>
                <w:b/>
                <w:sz w:val="20"/>
                <w:szCs w:val="2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  <w:r w:rsidRPr="00476D4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76D48">
              <w:rPr>
                <w:b/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850" w:type="dxa"/>
            <w:gridSpan w:val="2"/>
          </w:tcPr>
          <w:p w:rsidR="0076597D" w:rsidRPr="00476D48" w:rsidRDefault="0076597D" w:rsidP="00E91292">
            <w:pPr>
              <w:ind w:left="282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ind w:left="282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ind w:left="282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ind w:left="282"/>
              <w:jc w:val="center"/>
              <w:rPr>
                <w:b/>
                <w:sz w:val="20"/>
                <w:szCs w:val="20"/>
                <w:lang w:eastAsia="en-US"/>
              </w:rPr>
            </w:pPr>
            <w:r w:rsidRPr="00476D48">
              <w:rPr>
                <w:b/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725" w:type="dxa"/>
          </w:tcPr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476D48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76D48">
              <w:rPr>
                <w:b/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30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476D48" w:rsidRDefault="0076597D" w:rsidP="00E91292">
            <w:pPr>
              <w:jc w:val="both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2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476D48" w:rsidRDefault="0076597D" w:rsidP="00E91292">
            <w:pPr>
              <w:jc w:val="both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 xml:space="preserve">Обеспечение централизованной бухгалтерии 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</w:t>
            </w:r>
            <w:r w:rsidRPr="00476D48">
              <w:rPr>
                <w:sz w:val="20"/>
                <w:szCs w:val="20"/>
              </w:rPr>
              <w:t>70180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2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476D48" w:rsidRDefault="0076597D" w:rsidP="00E91292">
            <w:pPr>
              <w:jc w:val="both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</w:t>
            </w:r>
            <w:r w:rsidRPr="00476D48">
              <w:rPr>
                <w:sz w:val="20"/>
                <w:szCs w:val="20"/>
              </w:rPr>
              <w:t>70180</w:t>
            </w: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476D48" w:rsidRDefault="0076597D" w:rsidP="00E91292">
            <w:pPr>
              <w:jc w:val="center"/>
              <w:rPr>
                <w:sz w:val="20"/>
                <w:szCs w:val="20"/>
              </w:rPr>
            </w:pPr>
            <w:r w:rsidRPr="00476D48">
              <w:rPr>
                <w:sz w:val="20"/>
                <w:szCs w:val="20"/>
              </w:rPr>
              <w:t>540</w:t>
            </w: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850" w:type="dxa"/>
            <w:gridSpan w:val="2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  <w:tc>
          <w:tcPr>
            <w:tcW w:w="725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100,2</w:t>
            </w:r>
          </w:p>
        </w:tc>
      </w:tr>
      <w:tr w:rsidR="0076597D" w:rsidTr="00E91292">
        <w:trPr>
          <w:trHeight w:val="285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6597D" w:rsidTr="00E91292">
        <w:trPr>
          <w:trHeight w:val="110"/>
          <w:jc w:val="right"/>
        </w:trPr>
        <w:tc>
          <w:tcPr>
            <w:tcW w:w="399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48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2818,5</w:t>
            </w:r>
          </w:p>
        </w:tc>
        <w:tc>
          <w:tcPr>
            <w:tcW w:w="850" w:type="dxa"/>
            <w:gridSpan w:val="2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2899,1</w:t>
            </w:r>
          </w:p>
        </w:tc>
        <w:tc>
          <w:tcPr>
            <w:tcW w:w="725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3187,2</w:t>
            </w:r>
          </w:p>
        </w:tc>
      </w:tr>
    </w:tbl>
    <w:p w:rsidR="0076597D" w:rsidRPr="00117122" w:rsidRDefault="0076597D" w:rsidP="0076597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</w:t>
      </w:r>
    </w:p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76597D">
      <w:pPr>
        <w:pStyle w:val="11"/>
        <w:ind w:left="5954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№ 9</w:t>
      </w:r>
    </w:p>
    <w:p w:rsidR="0076597D" w:rsidRDefault="0076597D" w:rsidP="0076597D">
      <w:pPr>
        <w:pStyle w:val="11"/>
        <w:ind w:left="595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 решению  Совета депутатов</w:t>
      </w:r>
    </w:p>
    <w:p w:rsidR="0076597D" w:rsidRDefault="0076597D" w:rsidP="0076597D">
      <w:pPr>
        <w:pStyle w:val="11"/>
        <w:ind w:left="595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   </w:t>
      </w:r>
      <w:r w:rsidR="00394069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.11.2017г.№  </w:t>
      </w:r>
      <w:r w:rsidR="00394069">
        <w:rPr>
          <w:rFonts w:ascii="Times New Roman" w:hAnsi="Times New Roman"/>
          <w:sz w:val="20"/>
          <w:szCs w:val="20"/>
        </w:rPr>
        <w:t>77</w:t>
      </w:r>
    </w:p>
    <w:p w:rsidR="0076597D" w:rsidRDefault="0076597D" w:rsidP="0076597D">
      <w:pPr>
        <w:pStyle w:val="11"/>
        <w:ind w:left="5954"/>
        <w:rPr>
          <w:rFonts w:ascii="Times New Roman" w:hAnsi="Times New Roman"/>
          <w:sz w:val="20"/>
          <w:szCs w:val="20"/>
        </w:rPr>
      </w:pPr>
    </w:p>
    <w:p w:rsidR="0076597D" w:rsidRDefault="0076597D" w:rsidP="0076597D">
      <w:pPr>
        <w:pStyle w:val="11"/>
        <w:ind w:left="5954"/>
        <w:rPr>
          <w:rFonts w:ascii="Times New Roman" w:hAnsi="Times New Roman"/>
          <w:sz w:val="20"/>
          <w:szCs w:val="20"/>
        </w:rPr>
      </w:pPr>
    </w:p>
    <w:p w:rsidR="0076597D" w:rsidRDefault="0076597D" w:rsidP="0076597D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РАСПРЕДЕЛЕНИЕ БЮДЖЕТНЫХ АССИГНОВАНИЙ </w:t>
      </w:r>
    </w:p>
    <w:p w:rsidR="0076597D" w:rsidRDefault="0076597D" w:rsidP="0076597D">
      <w:pPr>
        <w:pStyle w:val="11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 xml:space="preserve">муниципального образования ВОЗДВИЖЕнский сельсовет </w:t>
      </w:r>
    </w:p>
    <w:p w:rsidR="0076597D" w:rsidRDefault="0076597D" w:rsidP="0076597D">
      <w:pPr>
        <w:pStyle w:val="11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 xml:space="preserve">ПО ЦЕЛЕВЫМ СТАТЬЯМ (МУНИЦИПАЛЬНЫМ ПРОГРАММАМ </w:t>
      </w:r>
      <w:proofErr w:type="gramEnd"/>
    </w:p>
    <w:p w:rsidR="0076597D" w:rsidRDefault="0076597D" w:rsidP="0076597D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 xml:space="preserve">И НЕПРОГРАММНЫМ НАПРАВЛЕНИЯМ ДЕЯТЕЛЬНОСТИ), </w:t>
      </w:r>
      <w:proofErr w:type="gramEnd"/>
    </w:p>
    <w:p w:rsidR="0076597D" w:rsidRDefault="0076597D" w:rsidP="0076597D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РАЗДЕЛАМ, ПОДРАЗДЕЛАМ, ГРУППАМ И ПОДГРУППАМ </w:t>
      </w:r>
    </w:p>
    <w:p w:rsidR="0076597D" w:rsidRDefault="0076597D" w:rsidP="0076597D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ВИДОВ РАСХОДОВ КЛАССИФИКАЦИИ РАСХОДОВ </w:t>
      </w:r>
    </w:p>
    <w:p w:rsidR="0076597D" w:rsidRDefault="0076597D" w:rsidP="0076597D">
      <w:pPr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 на 2018-2020 годы</w:t>
      </w:r>
    </w:p>
    <w:p w:rsidR="0076597D" w:rsidRDefault="0076597D" w:rsidP="0076597D">
      <w:pPr>
        <w:jc w:val="center"/>
        <w:rPr>
          <w:b/>
          <w:bCs/>
        </w:rPr>
      </w:pPr>
    </w:p>
    <w:p w:rsidR="0076597D" w:rsidRDefault="0076597D" w:rsidP="0076597D">
      <w:pPr>
        <w:jc w:val="right"/>
        <w:rPr>
          <w:bCs/>
        </w:rPr>
      </w:pPr>
      <w:r>
        <w:rPr>
          <w:bCs/>
        </w:rPr>
        <w:t xml:space="preserve">  (тыс. руб.)</w:t>
      </w:r>
    </w:p>
    <w:tbl>
      <w:tblPr>
        <w:tblW w:w="979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9"/>
        <w:gridCol w:w="1417"/>
        <w:gridCol w:w="567"/>
        <w:gridCol w:w="567"/>
        <w:gridCol w:w="567"/>
        <w:gridCol w:w="709"/>
        <w:gridCol w:w="849"/>
        <w:gridCol w:w="870"/>
      </w:tblGrid>
      <w:tr w:rsidR="0076597D" w:rsidTr="00E91292">
        <w:trPr>
          <w:trHeight w:val="801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ind w:left="129" w:right="12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Целевая статья расходов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рас-ходов</w:t>
            </w:r>
            <w:proofErr w:type="spellEnd"/>
            <w:proofErr w:type="gramEnd"/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2018 </w:t>
            </w:r>
          </w:p>
        </w:tc>
        <w:tc>
          <w:tcPr>
            <w:tcW w:w="849" w:type="dxa"/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70" w:type="dxa"/>
            <w:vAlign w:val="center"/>
          </w:tcPr>
          <w:p w:rsidR="0076597D" w:rsidRDefault="0076597D" w:rsidP="00E9129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22 00 000000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24315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24315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1026,8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1026,8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1026,8</w:t>
            </w:r>
          </w:p>
        </w:tc>
      </w:tr>
      <w:tr w:rsidR="0076597D" w:rsidTr="00E91292">
        <w:trPr>
          <w:trHeight w:val="1352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22 10 000000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24315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24315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1026,0</w:t>
            </w:r>
          </w:p>
        </w:tc>
      </w:tr>
      <w:tr w:rsidR="0076597D" w:rsidTr="00E91292">
        <w:trPr>
          <w:trHeight w:val="195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22 10 100000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24315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243151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EC75B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1026,0</w:t>
            </w:r>
          </w:p>
        </w:tc>
        <w:tc>
          <w:tcPr>
            <w:tcW w:w="849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1026,0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22 10 110120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849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348,0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на выплаты персоналу </w:t>
            </w:r>
            <w:r>
              <w:rPr>
                <w:sz w:val="20"/>
                <w:szCs w:val="20"/>
                <w:lang w:eastAsia="en-US"/>
              </w:rPr>
              <w:lastRenderedPageBreak/>
              <w:t>государственных (муниципальных) органов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22 10 110120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  <w:tc>
          <w:tcPr>
            <w:tcW w:w="849" w:type="dxa"/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348,0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678,0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1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678,0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678,0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22 1 0110020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339,0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339,0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339,0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329,0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329,0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329,0</w:t>
            </w:r>
          </w:p>
        </w:tc>
      </w:tr>
      <w:tr w:rsidR="0076597D" w:rsidTr="00E91292">
        <w:trPr>
          <w:trHeight w:val="720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Pr="001D6D6E" w:rsidRDefault="0076597D" w:rsidP="00E91292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357"/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10,0</w:t>
            </w:r>
          </w:p>
        </w:tc>
      </w:tr>
      <w:tr w:rsidR="0076597D" w:rsidTr="00E91292">
        <w:trPr>
          <w:trHeight w:val="195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«Обеспечение осуществления переданных полномочий»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255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переданных государственных полномочий»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165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Органы юстиции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22 2 00 59302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300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22 2 00 59302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Прочие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Мунициальная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программа «Развитие муниципального образования Воздвиженский сельсовет на 2016-2020 годы»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20 0 00 00000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1689,5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1770,1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2058,2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20 1 00 00000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E47E2C" w:rsidRDefault="0076597D" w:rsidP="00E9129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E47E2C" w:rsidRDefault="0076597D" w:rsidP="00E9129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49" w:type="dxa"/>
          </w:tcPr>
          <w:p w:rsidR="0076597D" w:rsidRPr="00E47E2C" w:rsidRDefault="0076597D" w:rsidP="00E91292">
            <w:pPr>
              <w:tabs>
                <w:tab w:val="left" w:pos="0"/>
              </w:tabs>
              <w:ind w:left="207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E47E2C" w:rsidRDefault="0076597D" w:rsidP="00E91292">
            <w:pPr>
              <w:tabs>
                <w:tab w:val="left" w:pos="0"/>
              </w:tabs>
              <w:ind w:left="207"/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70" w:type="dxa"/>
          </w:tcPr>
          <w:p w:rsidR="0076597D" w:rsidRPr="00E47E2C" w:rsidRDefault="0076597D" w:rsidP="00E91292">
            <w:pPr>
              <w:tabs>
                <w:tab w:val="left" w:pos="0"/>
              </w:tabs>
              <w:ind w:left="429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6597D" w:rsidRPr="00E47E2C" w:rsidRDefault="0076597D" w:rsidP="00E9129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«Осуществление первичного воинского учета на территориях где отсутствуют военные комиссариаты на 2016-2020 годы»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49" w:type="dxa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70" w:type="dxa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20 1 01 51180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49" w:type="dxa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70" w:type="dxa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20 1 01 51180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49" w:type="dxa"/>
          </w:tcPr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ind w:left="2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70" w:type="dxa"/>
          </w:tcPr>
          <w:p w:rsidR="0076597D" w:rsidRDefault="0076597D" w:rsidP="00E91292">
            <w:pPr>
              <w:tabs>
                <w:tab w:val="left" w:pos="0"/>
              </w:tabs>
              <w:ind w:left="429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76597D" w:rsidRDefault="0076597D" w:rsidP="00E91292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20 1 01 51180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подпрограмма «Защита населения и территории поселений от чрезвычайных ситуаций, обеспечение пожарной безопасности муниципального образования Воздвиженский сельсовет на 2016-2020 годы»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20 2 00 00000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49" w:type="dxa"/>
          </w:tcPr>
          <w:p w:rsidR="0076597D" w:rsidRPr="00E47E2C" w:rsidRDefault="0076597D" w:rsidP="00E91292">
            <w:pPr>
              <w:ind w:left="192"/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70" w:type="dxa"/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</w:t>
            </w:r>
            <w:proofErr w:type="gramStart"/>
            <w:r>
              <w:rPr>
                <w:sz w:val="20"/>
                <w:szCs w:val="20"/>
                <w:lang w:eastAsia="en-US"/>
              </w:rPr>
              <w:t>«З</w:t>
            </w:r>
            <w:proofErr w:type="gramEnd"/>
            <w:r>
              <w:rPr>
                <w:sz w:val="20"/>
                <w:szCs w:val="20"/>
                <w:lang w:eastAsia="en-US"/>
              </w:rPr>
              <w:t>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20 3 00 00000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849" w:type="dxa"/>
          </w:tcPr>
          <w:p w:rsidR="0076597D" w:rsidRPr="00E47E2C" w:rsidRDefault="0076597D" w:rsidP="00E91292">
            <w:pPr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870" w:type="dxa"/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776,0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«Развитие сети автомобильных  дорог общего пользования местного значения»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</w:tcPr>
          <w:p w:rsidR="0076597D" w:rsidRDefault="0076597D" w:rsidP="00E91292">
            <w:pPr>
              <w:ind w:left="19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20 3 01 90750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10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20 3 01 90750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426,0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Основное мероприятие «Улучшение внешнего благоустройства, озеленения и санитарного состояния сельского поселения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849" w:type="dxa"/>
          </w:tcPr>
          <w:p w:rsidR="0076597D" w:rsidRPr="00E47E2C" w:rsidRDefault="0076597D" w:rsidP="00E91292">
            <w:pPr>
              <w:ind w:left="27"/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870" w:type="dxa"/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мероприятия по благоустройству села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20 3 02 90830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849" w:type="dxa"/>
          </w:tcPr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870" w:type="dxa"/>
          </w:tcPr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20 3 02 90830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rPr>
                <w:sz w:val="20"/>
                <w:szCs w:val="20"/>
                <w:lang w:eastAsia="en-US"/>
              </w:rPr>
            </w:pPr>
          </w:p>
          <w:p w:rsidR="0076597D" w:rsidRPr="00F952D3" w:rsidRDefault="0076597D" w:rsidP="00E912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221,2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F952D3" w:rsidRDefault="0076597D" w:rsidP="00E91292">
            <w:pPr>
              <w:ind w:left="27"/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255,2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Pr="00F952D3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 w:rsidRPr="00F952D3">
              <w:rPr>
                <w:sz w:val="20"/>
                <w:szCs w:val="20"/>
                <w:lang w:eastAsia="en-US"/>
              </w:rPr>
              <w:t>174,2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ind w:left="129" w:right="56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подпрограмма «Развитие культуры муниципального образования Воздвиженский сельсовет на 2016-2020 годы»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20 4 00 00000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849" w:type="dxa"/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715,4</w:t>
            </w:r>
          </w:p>
        </w:tc>
        <w:tc>
          <w:tcPr>
            <w:tcW w:w="870" w:type="dxa"/>
          </w:tcPr>
          <w:p w:rsidR="0076597D" w:rsidRPr="00E47E2C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47E2C">
              <w:rPr>
                <w:b/>
                <w:sz w:val="20"/>
                <w:szCs w:val="20"/>
                <w:lang w:eastAsia="en-US"/>
              </w:rPr>
              <w:t>715,4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«Организация культурно – </w:t>
            </w:r>
            <w:proofErr w:type="spellStart"/>
            <w:r>
              <w:rPr>
                <w:sz w:val="20"/>
                <w:szCs w:val="20"/>
                <w:lang w:eastAsia="en-US"/>
              </w:rPr>
              <w:t>досугового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обслуживания населения»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3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культурно-досугового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обслуживания населения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504,6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20  4 01 71250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ind w:left="2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7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101,6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Основное мероприятие «Развитие библиотечного дела»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7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7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210,8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17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170,8</w:t>
            </w:r>
          </w:p>
        </w:tc>
        <w:tc>
          <w:tcPr>
            <w:tcW w:w="849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170,8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170,8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подпрограмма «Развитие физической культуры, спорта и туризма муниципального образования Воздвиженский сельсовет на 2016-2020 годы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20 5 00 00000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8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работ по  проведению в соответствии с календарным планом физкультурных и спортивных мероприятий»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работ по проведению </w:t>
            </w:r>
            <w:r>
              <w:rPr>
                <w:sz w:val="20"/>
                <w:szCs w:val="20"/>
                <w:lang w:eastAsia="en-US"/>
              </w:rPr>
              <w:lastRenderedPageBreak/>
              <w:t>физкультурных и спортивных мероприятий в соответствии с календарным планом  физкультурных и спортивных мероприятий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20 5 01 71630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49" w:type="dxa"/>
          </w:tcPr>
          <w:p w:rsidR="0076597D" w:rsidRDefault="0076597D" w:rsidP="00E91292">
            <w:pPr>
              <w:ind w:left="2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0" w:type="dxa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Прочие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непрограммные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мероприятия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6597D" w:rsidTr="00E91292">
        <w:trPr>
          <w:trHeight w:val="146"/>
        </w:trPr>
        <w:tc>
          <w:tcPr>
            <w:tcW w:w="424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2716,3</w:t>
            </w:r>
          </w:p>
        </w:tc>
        <w:tc>
          <w:tcPr>
            <w:tcW w:w="849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2796,9</w:t>
            </w:r>
          </w:p>
        </w:tc>
        <w:tc>
          <w:tcPr>
            <w:tcW w:w="870" w:type="dxa"/>
            <w:vAlign w:val="bottom"/>
          </w:tcPr>
          <w:p w:rsidR="0076597D" w:rsidRDefault="0076597D" w:rsidP="00E9129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3087,0</w:t>
            </w:r>
          </w:p>
        </w:tc>
      </w:tr>
    </w:tbl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7659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765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Приложения № 10</w:t>
      </w:r>
    </w:p>
    <w:p w:rsidR="0076597D" w:rsidRDefault="0076597D" w:rsidP="0039406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к решению Совета депутатов                    </w:t>
      </w:r>
    </w:p>
    <w:p w:rsidR="0076597D" w:rsidRDefault="0076597D" w:rsidP="0039406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от   </w:t>
      </w:r>
      <w:r w:rsidR="00394069">
        <w:rPr>
          <w:sz w:val="20"/>
          <w:szCs w:val="20"/>
        </w:rPr>
        <w:t>24</w:t>
      </w:r>
      <w:r>
        <w:rPr>
          <w:sz w:val="20"/>
          <w:szCs w:val="20"/>
        </w:rPr>
        <w:t>.11.2017г.  №</w:t>
      </w:r>
      <w:r w:rsidR="00394069">
        <w:rPr>
          <w:sz w:val="20"/>
          <w:szCs w:val="20"/>
        </w:rPr>
        <w:t xml:space="preserve"> 77</w:t>
      </w:r>
      <w:r>
        <w:rPr>
          <w:sz w:val="20"/>
          <w:szCs w:val="20"/>
        </w:rPr>
        <w:t xml:space="preserve"> </w:t>
      </w:r>
    </w:p>
    <w:p w:rsidR="0076597D" w:rsidRDefault="0076597D" w:rsidP="0076597D">
      <w:pPr>
        <w:jc w:val="right"/>
        <w:rPr>
          <w:sz w:val="20"/>
          <w:szCs w:val="20"/>
        </w:rPr>
      </w:pPr>
    </w:p>
    <w:p w:rsidR="0076597D" w:rsidRDefault="0076597D" w:rsidP="0076597D">
      <w:pPr>
        <w:pStyle w:val="a5"/>
        <w:jc w:val="center"/>
        <w:rPr>
          <w:b/>
          <w:bCs/>
        </w:rPr>
      </w:pPr>
      <w:r>
        <w:rPr>
          <w:b/>
          <w:bCs/>
        </w:rPr>
        <w:t>Субвенции, выделяемые из местного бюджета на финансирование</w:t>
      </w:r>
    </w:p>
    <w:p w:rsidR="0076597D" w:rsidRDefault="0076597D" w:rsidP="0076597D">
      <w:pPr>
        <w:pStyle w:val="a5"/>
        <w:jc w:val="center"/>
        <w:rPr>
          <w:b/>
          <w:bCs/>
        </w:rPr>
      </w:pPr>
      <w:r>
        <w:rPr>
          <w:b/>
          <w:bCs/>
        </w:rPr>
        <w:t>расходов, связанных с передачей полномочий органам</w:t>
      </w:r>
    </w:p>
    <w:p w:rsidR="0076597D" w:rsidRDefault="0076597D" w:rsidP="0076597D">
      <w:pPr>
        <w:pStyle w:val="a5"/>
        <w:jc w:val="center"/>
        <w:rPr>
          <w:b/>
          <w:bCs/>
        </w:rPr>
      </w:pPr>
      <w:r>
        <w:rPr>
          <w:b/>
          <w:bCs/>
        </w:rPr>
        <w:t>местного самоуправления муниципального района</w:t>
      </w:r>
    </w:p>
    <w:p w:rsidR="0076597D" w:rsidRDefault="0076597D" w:rsidP="0076597D">
      <w:pPr>
        <w:pStyle w:val="a5"/>
        <w:jc w:val="center"/>
        <w:rPr>
          <w:b/>
          <w:bCs/>
        </w:rPr>
      </w:pPr>
    </w:p>
    <w:p w:rsidR="0076597D" w:rsidRDefault="0076597D" w:rsidP="0076597D">
      <w:pPr>
        <w:pStyle w:val="a5"/>
        <w:jc w:val="center"/>
        <w:rPr>
          <w:b/>
          <w:bCs/>
        </w:rPr>
      </w:pPr>
    </w:p>
    <w:p w:rsidR="0076597D" w:rsidRDefault="0076597D" w:rsidP="0076597D">
      <w:pPr>
        <w:pStyle w:val="a5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( тыс. руб.)</w:t>
      </w:r>
    </w:p>
    <w:p w:rsidR="0076597D" w:rsidRDefault="0076597D" w:rsidP="0076597D">
      <w:pPr>
        <w:pStyle w:val="a5"/>
        <w:jc w:val="center"/>
        <w:rPr>
          <w:b/>
          <w:bCs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79"/>
        <w:gridCol w:w="1145"/>
        <w:gridCol w:w="1145"/>
        <w:gridCol w:w="1182"/>
      </w:tblGrid>
      <w:tr w:rsidR="0076597D" w:rsidTr="00E91292">
        <w:tc>
          <w:tcPr>
            <w:tcW w:w="6565" w:type="dxa"/>
          </w:tcPr>
          <w:p w:rsidR="0076597D" w:rsidRDefault="0076597D" w:rsidP="00E91292">
            <w:pPr>
              <w:pStyle w:val="a5"/>
              <w:jc w:val="center"/>
            </w:pPr>
            <w:r>
              <w:t>Наименование  передаваемого полномочия</w:t>
            </w:r>
          </w:p>
        </w:tc>
        <w:tc>
          <w:tcPr>
            <w:tcW w:w="1145" w:type="dxa"/>
          </w:tcPr>
          <w:p w:rsidR="0076597D" w:rsidRDefault="0076597D" w:rsidP="00E91292">
            <w:pPr>
              <w:pStyle w:val="a5"/>
              <w:jc w:val="center"/>
            </w:pPr>
            <w:r>
              <w:t>Сумма расходов на 2018г</w:t>
            </w:r>
          </w:p>
        </w:tc>
        <w:tc>
          <w:tcPr>
            <w:tcW w:w="856" w:type="dxa"/>
          </w:tcPr>
          <w:p w:rsidR="0076597D" w:rsidRDefault="0076597D" w:rsidP="00E91292">
            <w:pPr>
              <w:pStyle w:val="a5"/>
              <w:jc w:val="center"/>
            </w:pPr>
            <w:r>
              <w:t>Сумма расходов на 2019г</w:t>
            </w:r>
          </w:p>
        </w:tc>
        <w:tc>
          <w:tcPr>
            <w:tcW w:w="1185" w:type="dxa"/>
          </w:tcPr>
          <w:p w:rsidR="0076597D" w:rsidRDefault="0076597D" w:rsidP="00E91292">
            <w:pPr>
              <w:pStyle w:val="a5"/>
              <w:jc w:val="center"/>
            </w:pPr>
            <w:r>
              <w:t>Сумма расходов на 2020г</w:t>
            </w:r>
          </w:p>
        </w:tc>
      </w:tr>
      <w:tr w:rsidR="0076597D" w:rsidTr="00E91292">
        <w:tc>
          <w:tcPr>
            <w:tcW w:w="6565" w:type="dxa"/>
          </w:tcPr>
          <w:p w:rsidR="0076597D" w:rsidRDefault="0076597D" w:rsidP="00E91292">
            <w:pPr>
              <w:pStyle w:val="a5"/>
              <w:jc w:val="center"/>
            </w:pPr>
            <w:r>
              <w:t>1</w:t>
            </w:r>
          </w:p>
        </w:tc>
        <w:tc>
          <w:tcPr>
            <w:tcW w:w="1145" w:type="dxa"/>
          </w:tcPr>
          <w:p w:rsidR="0076597D" w:rsidRDefault="0076597D" w:rsidP="00E91292">
            <w:pPr>
              <w:pStyle w:val="a5"/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76597D" w:rsidRDefault="0076597D" w:rsidP="00E91292">
            <w:pPr>
              <w:pStyle w:val="a5"/>
              <w:jc w:val="center"/>
            </w:pPr>
            <w:r>
              <w:t>3</w:t>
            </w:r>
          </w:p>
        </w:tc>
        <w:tc>
          <w:tcPr>
            <w:tcW w:w="1185" w:type="dxa"/>
          </w:tcPr>
          <w:p w:rsidR="0076597D" w:rsidRDefault="0076597D" w:rsidP="00E91292">
            <w:pPr>
              <w:pStyle w:val="a5"/>
              <w:jc w:val="center"/>
            </w:pPr>
            <w:r>
              <w:t>4</w:t>
            </w:r>
          </w:p>
        </w:tc>
      </w:tr>
      <w:tr w:rsidR="0076597D" w:rsidTr="00E91292">
        <w:tc>
          <w:tcPr>
            <w:tcW w:w="6565" w:type="dxa"/>
          </w:tcPr>
          <w:p w:rsidR="0076597D" w:rsidRDefault="0076597D" w:rsidP="00E91292">
            <w:pPr>
              <w:pStyle w:val="a5"/>
            </w:pPr>
            <w:r>
              <w:t>Создание условий для организации досуга и обеспечение жителей поселения услугами культуры</w:t>
            </w:r>
          </w:p>
        </w:tc>
        <w:tc>
          <w:tcPr>
            <w:tcW w:w="1145" w:type="dxa"/>
          </w:tcPr>
          <w:p w:rsidR="0076597D" w:rsidRDefault="0076597D" w:rsidP="00E91292">
            <w:pPr>
              <w:pStyle w:val="a5"/>
              <w:jc w:val="center"/>
            </w:pPr>
            <w:r>
              <w:t>101,6</w:t>
            </w:r>
          </w:p>
        </w:tc>
        <w:tc>
          <w:tcPr>
            <w:tcW w:w="856" w:type="dxa"/>
          </w:tcPr>
          <w:p w:rsidR="0076597D" w:rsidRDefault="0076597D" w:rsidP="00E91292">
            <w:pPr>
              <w:pStyle w:val="a5"/>
              <w:jc w:val="center"/>
            </w:pPr>
            <w:r>
              <w:t>101,6</w:t>
            </w:r>
          </w:p>
        </w:tc>
        <w:tc>
          <w:tcPr>
            <w:tcW w:w="1185" w:type="dxa"/>
          </w:tcPr>
          <w:p w:rsidR="0076597D" w:rsidRDefault="0076597D" w:rsidP="00E91292">
            <w:pPr>
              <w:pStyle w:val="a5"/>
              <w:jc w:val="center"/>
            </w:pPr>
            <w:r>
              <w:t>101,6</w:t>
            </w:r>
          </w:p>
        </w:tc>
      </w:tr>
      <w:tr w:rsidR="0076597D" w:rsidTr="00E91292">
        <w:trPr>
          <w:trHeight w:val="380"/>
        </w:trPr>
        <w:tc>
          <w:tcPr>
            <w:tcW w:w="6565" w:type="dxa"/>
          </w:tcPr>
          <w:p w:rsidR="0076597D" w:rsidRDefault="0076597D" w:rsidP="00E91292">
            <w:pPr>
              <w:pStyle w:val="a5"/>
            </w:pPr>
            <w:r>
              <w:t>Организация библиотечного обслуживания</w:t>
            </w:r>
          </w:p>
          <w:p w:rsidR="0076597D" w:rsidRDefault="0076597D" w:rsidP="00E91292">
            <w:pPr>
              <w:pStyle w:val="a5"/>
            </w:pPr>
          </w:p>
        </w:tc>
        <w:tc>
          <w:tcPr>
            <w:tcW w:w="1145" w:type="dxa"/>
          </w:tcPr>
          <w:p w:rsidR="0076597D" w:rsidRDefault="0076597D" w:rsidP="00E91292">
            <w:pPr>
              <w:pStyle w:val="a5"/>
              <w:jc w:val="center"/>
            </w:pPr>
            <w:r>
              <w:t>170,8</w:t>
            </w:r>
          </w:p>
        </w:tc>
        <w:tc>
          <w:tcPr>
            <w:tcW w:w="856" w:type="dxa"/>
          </w:tcPr>
          <w:p w:rsidR="0076597D" w:rsidRDefault="0076597D" w:rsidP="00E91292">
            <w:pPr>
              <w:pStyle w:val="a5"/>
              <w:jc w:val="center"/>
            </w:pPr>
            <w:r>
              <w:t>170,8</w:t>
            </w:r>
          </w:p>
        </w:tc>
        <w:tc>
          <w:tcPr>
            <w:tcW w:w="1185" w:type="dxa"/>
          </w:tcPr>
          <w:p w:rsidR="0076597D" w:rsidRDefault="0076597D" w:rsidP="00E91292">
            <w:pPr>
              <w:pStyle w:val="a5"/>
              <w:jc w:val="center"/>
            </w:pPr>
            <w:r>
              <w:t>170,8</w:t>
            </w:r>
          </w:p>
        </w:tc>
      </w:tr>
      <w:tr w:rsidR="0076597D" w:rsidTr="00E91292">
        <w:trPr>
          <w:trHeight w:val="360"/>
        </w:trPr>
        <w:tc>
          <w:tcPr>
            <w:tcW w:w="6565" w:type="dxa"/>
          </w:tcPr>
          <w:p w:rsidR="0076597D" w:rsidRDefault="0076597D" w:rsidP="00E91292">
            <w:pPr>
              <w:pStyle w:val="a5"/>
            </w:pPr>
            <w:r>
              <w:t xml:space="preserve">Обеспечение централизованной бухгалтерии </w:t>
            </w:r>
          </w:p>
          <w:p w:rsidR="0076597D" w:rsidRDefault="0076597D" w:rsidP="00E91292">
            <w:pPr>
              <w:pStyle w:val="a5"/>
            </w:pPr>
          </w:p>
        </w:tc>
        <w:tc>
          <w:tcPr>
            <w:tcW w:w="1145" w:type="dxa"/>
          </w:tcPr>
          <w:p w:rsidR="0076597D" w:rsidRDefault="0076597D" w:rsidP="00E91292">
            <w:pPr>
              <w:pStyle w:val="a5"/>
              <w:jc w:val="center"/>
            </w:pPr>
            <w:r>
              <w:t>100,2</w:t>
            </w:r>
          </w:p>
        </w:tc>
        <w:tc>
          <w:tcPr>
            <w:tcW w:w="856" w:type="dxa"/>
          </w:tcPr>
          <w:p w:rsidR="0076597D" w:rsidRDefault="0076597D" w:rsidP="00E91292">
            <w:pPr>
              <w:pStyle w:val="a5"/>
              <w:jc w:val="center"/>
            </w:pPr>
            <w:r>
              <w:t>100,2</w:t>
            </w:r>
          </w:p>
        </w:tc>
        <w:tc>
          <w:tcPr>
            <w:tcW w:w="1185" w:type="dxa"/>
          </w:tcPr>
          <w:p w:rsidR="0076597D" w:rsidRDefault="0076597D" w:rsidP="00E91292">
            <w:pPr>
              <w:pStyle w:val="a5"/>
              <w:jc w:val="center"/>
            </w:pPr>
            <w:r>
              <w:t>100,2</w:t>
            </w:r>
          </w:p>
        </w:tc>
      </w:tr>
      <w:tr w:rsidR="0076597D" w:rsidTr="00E91292">
        <w:trPr>
          <w:trHeight w:val="450"/>
        </w:trPr>
        <w:tc>
          <w:tcPr>
            <w:tcW w:w="6565" w:type="dxa"/>
          </w:tcPr>
          <w:p w:rsidR="0076597D" w:rsidRPr="00013961" w:rsidRDefault="0076597D" w:rsidP="00E91292">
            <w:pPr>
              <w:pStyle w:val="a5"/>
            </w:pPr>
            <w:r w:rsidRPr="00013961">
              <w:rPr>
                <w:lang w:eastAsia="en-US"/>
              </w:rPr>
              <w:t>Физическая культура</w:t>
            </w:r>
          </w:p>
        </w:tc>
        <w:tc>
          <w:tcPr>
            <w:tcW w:w="1145" w:type="dxa"/>
          </w:tcPr>
          <w:p w:rsidR="0076597D" w:rsidRDefault="0076597D" w:rsidP="00E91292">
            <w:pPr>
              <w:pStyle w:val="a5"/>
              <w:jc w:val="center"/>
            </w:pPr>
            <w:r>
              <w:t>22,2</w:t>
            </w:r>
          </w:p>
        </w:tc>
        <w:tc>
          <w:tcPr>
            <w:tcW w:w="856" w:type="dxa"/>
          </w:tcPr>
          <w:p w:rsidR="0076597D" w:rsidRDefault="0076597D" w:rsidP="00E91292">
            <w:pPr>
              <w:pStyle w:val="a5"/>
              <w:jc w:val="center"/>
            </w:pPr>
            <w:r>
              <w:t>22,2</w:t>
            </w:r>
          </w:p>
        </w:tc>
        <w:tc>
          <w:tcPr>
            <w:tcW w:w="1185" w:type="dxa"/>
          </w:tcPr>
          <w:p w:rsidR="0076597D" w:rsidRDefault="0076597D" w:rsidP="00E91292">
            <w:pPr>
              <w:pStyle w:val="a5"/>
              <w:jc w:val="center"/>
            </w:pPr>
            <w:r>
              <w:t>22,2</w:t>
            </w:r>
          </w:p>
        </w:tc>
      </w:tr>
      <w:tr w:rsidR="0076597D" w:rsidTr="00E91292">
        <w:tc>
          <w:tcPr>
            <w:tcW w:w="6565" w:type="dxa"/>
          </w:tcPr>
          <w:p w:rsidR="0076597D" w:rsidRDefault="0076597D" w:rsidP="00E91292">
            <w:pPr>
              <w:pStyle w:val="a5"/>
              <w:jc w:val="left"/>
            </w:pPr>
            <w:r>
              <w:rPr>
                <w:b/>
              </w:rPr>
              <w:t xml:space="preserve">   </w:t>
            </w:r>
            <w:r w:rsidRPr="00ED0E33">
              <w:rPr>
                <w:b/>
              </w:rPr>
              <w:t>Итого расходов</w:t>
            </w:r>
          </w:p>
        </w:tc>
        <w:tc>
          <w:tcPr>
            <w:tcW w:w="1145" w:type="dxa"/>
          </w:tcPr>
          <w:p w:rsidR="0076597D" w:rsidRPr="008E1843" w:rsidRDefault="0076597D" w:rsidP="00E9129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394,8</w:t>
            </w:r>
          </w:p>
        </w:tc>
        <w:tc>
          <w:tcPr>
            <w:tcW w:w="856" w:type="dxa"/>
          </w:tcPr>
          <w:p w:rsidR="0076597D" w:rsidRPr="008E1843" w:rsidRDefault="0076597D" w:rsidP="00E9129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394,8</w:t>
            </w:r>
          </w:p>
        </w:tc>
        <w:tc>
          <w:tcPr>
            <w:tcW w:w="1185" w:type="dxa"/>
          </w:tcPr>
          <w:p w:rsidR="0076597D" w:rsidRPr="008E1843" w:rsidRDefault="0076597D" w:rsidP="00E9129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394,8</w:t>
            </w:r>
          </w:p>
        </w:tc>
      </w:tr>
    </w:tbl>
    <w:p w:rsidR="0076597D" w:rsidRDefault="0076597D" w:rsidP="0076597D">
      <w:pPr>
        <w:jc w:val="right"/>
        <w:rPr>
          <w:sz w:val="20"/>
          <w:szCs w:val="20"/>
        </w:rPr>
      </w:pPr>
    </w:p>
    <w:p w:rsidR="0076597D" w:rsidRDefault="0076597D" w:rsidP="0076597D">
      <w:pPr>
        <w:jc w:val="both"/>
        <w:rPr>
          <w:sz w:val="20"/>
          <w:szCs w:val="20"/>
        </w:rPr>
      </w:pPr>
    </w:p>
    <w:p w:rsidR="0076597D" w:rsidRDefault="0076597D" w:rsidP="0076597D"/>
    <w:p w:rsidR="009F3906" w:rsidRDefault="009F3906"/>
    <w:sectPr w:rsidR="009F3906" w:rsidSect="0035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97D"/>
    <w:rsid w:val="000002DD"/>
    <w:rsid w:val="00001029"/>
    <w:rsid w:val="00001FF0"/>
    <w:rsid w:val="000068B8"/>
    <w:rsid w:val="0001510E"/>
    <w:rsid w:val="00017688"/>
    <w:rsid w:val="00021DDD"/>
    <w:rsid w:val="0002498E"/>
    <w:rsid w:val="00025921"/>
    <w:rsid w:val="00033A31"/>
    <w:rsid w:val="00033D79"/>
    <w:rsid w:val="00034F23"/>
    <w:rsid w:val="00035ECF"/>
    <w:rsid w:val="00043221"/>
    <w:rsid w:val="00046A36"/>
    <w:rsid w:val="000609D8"/>
    <w:rsid w:val="00064958"/>
    <w:rsid w:val="000658FF"/>
    <w:rsid w:val="00071AED"/>
    <w:rsid w:val="00071DB2"/>
    <w:rsid w:val="000760F8"/>
    <w:rsid w:val="00085438"/>
    <w:rsid w:val="00090FA6"/>
    <w:rsid w:val="00091CE1"/>
    <w:rsid w:val="00095F71"/>
    <w:rsid w:val="0009788F"/>
    <w:rsid w:val="000D1C94"/>
    <w:rsid w:val="000D7FB4"/>
    <w:rsid w:val="000E182B"/>
    <w:rsid w:val="000E544C"/>
    <w:rsid w:val="000E62D1"/>
    <w:rsid w:val="000F27B8"/>
    <w:rsid w:val="000F3DFF"/>
    <w:rsid w:val="00106DD2"/>
    <w:rsid w:val="00107FF2"/>
    <w:rsid w:val="00110A9E"/>
    <w:rsid w:val="00130889"/>
    <w:rsid w:val="00131F78"/>
    <w:rsid w:val="00140A3D"/>
    <w:rsid w:val="00150BE2"/>
    <w:rsid w:val="001566E1"/>
    <w:rsid w:val="00157568"/>
    <w:rsid w:val="00163151"/>
    <w:rsid w:val="0016387A"/>
    <w:rsid w:val="00167BA0"/>
    <w:rsid w:val="00170F9C"/>
    <w:rsid w:val="00180A39"/>
    <w:rsid w:val="0018169C"/>
    <w:rsid w:val="001874BD"/>
    <w:rsid w:val="00192C76"/>
    <w:rsid w:val="001A3353"/>
    <w:rsid w:val="001B4D23"/>
    <w:rsid w:val="001C197A"/>
    <w:rsid w:val="001C251B"/>
    <w:rsid w:val="001C59CB"/>
    <w:rsid w:val="001D1A8C"/>
    <w:rsid w:val="001D2163"/>
    <w:rsid w:val="001D71BA"/>
    <w:rsid w:val="001E685B"/>
    <w:rsid w:val="001F0237"/>
    <w:rsid w:val="001F3000"/>
    <w:rsid w:val="001F3622"/>
    <w:rsid w:val="00200937"/>
    <w:rsid w:val="002076F8"/>
    <w:rsid w:val="002209EB"/>
    <w:rsid w:val="00222A6B"/>
    <w:rsid w:val="00224F75"/>
    <w:rsid w:val="00226B02"/>
    <w:rsid w:val="00241E3C"/>
    <w:rsid w:val="0024211F"/>
    <w:rsid w:val="00242A5E"/>
    <w:rsid w:val="0024445B"/>
    <w:rsid w:val="0025272C"/>
    <w:rsid w:val="002606EA"/>
    <w:rsid w:val="00263B64"/>
    <w:rsid w:val="002652F4"/>
    <w:rsid w:val="00272064"/>
    <w:rsid w:val="0027459D"/>
    <w:rsid w:val="00274663"/>
    <w:rsid w:val="002755FE"/>
    <w:rsid w:val="0028104F"/>
    <w:rsid w:val="0028188E"/>
    <w:rsid w:val="00285408"/>
    <w:rsid w:val="00287303"/>
    <w:rsid w:val="00290749"/>
    <w:rsid w:val="002A1DD6"/>
    <w:rsid w:val="002A63C9"/>
    <w:rsid w:val="002A7D41"/>
    <w:rsid w:val="002C4591"/>
    <w:rsid w:val="002D681E"/>
    <w:rsid w:val="002E0760"/>
    <w:rsid w:val="002E568A"/>
    <w:rsid w:val="002F5981"/>
    <w:rsid w:val="002F5E31"/>
    <w:rsid w:val="002F68BE"/>
    <w:rsid w:val="00313B47"/>
    <w:rsid w:val="00316B15"/>
    <w:rsid w:val="00320FE6"/>
    <w:rsid w:val="00325D21"/>
    <w:rsid w:val="00335B01"/>
    <w:rsid w:val="0034252A"/>
    <w:rsid w:val="00355C11"/>
    <w:rsid w:val="003613DE"/>
    <w:rsid w:val="00364188"/>
    <w:rsid w:val="00364AEB"/>
    <w:rsid w:val="00376032"/>
    <w:rsid w:val="00376571"/>
    <w:rsid w:val="00376EDC"/>
    <w:rsid w:val="00380981"/>
    <w:rsid w:val="00394069"/>
    <w:rsid w:val="003973F0"/>
    <w:rsid w:val="003977F8"/>
    <w:rsid w:val="003B3571"/>
    <w:rsid w:val="003C761B"/>
    <w:rsid w:val="003D38DA"/>
    <w:rsid w:val="003D73D7"/>
    <w:rsid w:val="004017EC"/>
    <w:rsid w:val="0041531F"/>
    <w:rsid w:val="004315CB"/>
    <w:rsid w:val="00433AFD"/>
    <w:rsid w:val="00442D43"/>
    <w:rsid w:val="00450731"/>
    <w:rsid w:val="00457ED6"/>
    <w:rsid w:val="00467ED6"/>
    <w:rsid w:val="00473A15"/>
    <w:rsid w:val="00473BAC"/>
    <w:rsid w:val="00486290"/>
    <w:rsid w:val="0049022A"/>
    <w:rsid w:val="00490682"/>
    <w:rsid w:val="004A1051"/>
    <w:rsid w:val="004A1471"/>
    <w:rsid w:val="004A3DB1"/>
    <w:rsid w:val="004A759D"/>
    <w:rsid w:val="004B15BD"/>
    <w:rsid w:val="004B201F"/>
    <w:rsid w:val="004B480F"/>
    <w:rsid w:val="004B53B7"/>
    <w:rsid w:val="004C0FCD"/>
    <w:rsid w:val="004D2085"/>
    <w:rsid w:val="004D213B"/>
    <w:rsid w:val="004E01FC"/>
    <w:rsid w:val="004E10AA"/>
    <w:rsid w:val="004E7DB8"/>
    <w:rsid w:val="004F334E"/>
    <w:rsid w:val="004F76E3"/>
    <w:rsid w:val="005045D2"/>
    <w:rsid w:val="00504669"/>
    <w:rsid w:val="00525C09"/>
    <w:rsid w:val="005377B1"/>
    <w:rsid w:val="00542DDF"/>
    <w:rsid w:val="00544CA0"/>
    <w:rsid w:val="00550E3C"/>
    <w:rsid w:val="00552FD1"/>
    <w:rsid w:val="00583639"/>
    <w:rsid w:val="00584FAE"/>
    <w:rsid w:val="00585083"/>
    <w:rsid w:val="00594E9B"/>
    <w:rsid w:val="0059540A"/>
    <w:rsid w:val="005A02DA"/>
    <w:rsid w:val="005A6D17"/>
    <w:rsid w:val="005B05A5"/>
    <w:rsid w:val="005B0B91"/>
    <w:rsid w:val="005C12B1"/>
    <w:rsid w:val="005C42F1"/>
    <w:rsid w:val="005C61CC"/>
    <w:rsid w:val="005D3ED1"/>
    <w:rsid w:val="005E24EE"/>
    <w:rsid w:val="005F174B"/>
    <w:rsid w:val="005F7A73"/>
    <w:rsid w:val="00600E25"/>
    <w:rsid w:val="00607D67"/>
    <w:rsid w:val="00611F65"/>
    <w:rsid w:val="00620711"/>
    <w:rsid w:val="00623937"/>
    <w:rsid w:val="00640FC7"/>
    <w:rsid w:val="00653BF6"/>
    <w:rsid w:val="006550D2"/>
    <w:rsid w:val="00661C02"/>
    <w:rsid w:val="006703E0"/>
    <w:rsid w:val="00673FAA"/>
    <w:rsid w:val="00677FAF"/>
    <w:rsid w:val="00683FFE"/>
    <w:rsid w:val="006B182F"/>
    <w:rsid w:val="006B4104"/>
    <w:rsid w:val="006D3605"/>
    <w:rsid w:val="006D3E1F"/>
    <w:rsid w:val="006E62BA"/>
    <w:rsid w:val="006F1086"/>
    <w:rsid w:val="006F4628"/>
    <w:rsid w:val="006F5039"/>
    <w:rsid w:val="006F64D6"/>
    <w:rsid w:val="006F6803"/>
    <w:rsid w:val="00706B3A"/>
    <w:rsid w:val="00712591"/>
    <w:rsid w:val="007221F6"/>
    <w:rsid w:val="00730B20"/>
    <w:rsid w:val="00733DBB"/>
    <w:rsid w:val="00736C74"/>
    <w:rsid w:val="00737E59"/>
    <w:rsid w:val="00755214"/>
    <w:rsid w:val="00763292"/>
    <w:rsid w:val="00763F5B"/>
    <w:rsid w:val="0076597D"/>
    <w:rsid w:val="00770810"/>
    <w:rsid w:val="00774FAF"/>
    <w:rsid w:val="007757DB"/>
    <w:rsid w:val="00780FB1"/>
    <w:rsid w:val="00792158"/>
    <w:rsid w:val="007A6B5C"/>
    <w:rsid w:val="007C14C1"/>
    <w:rsid w:val="007C19D4"/>
    <w:rsid w:val="007C5111"/>
    <w:rsid w:val="007C7CE3"/>
    <w:rsid w:val="007D1537"/>
    <w:rsid w:val="007D2936"/>
    <w:rsid w:val="007D7FA2"/>
    <w:rsid w:val="007E6C0C"/>
    <w:rsid w:val="007F387B"/>
    <w:rsid w:val="00800462"/>
    <w:rsid w:val="00804726"/>
    <w:rsid w:val="00827661"/>
    <w:rsid w:val="00830388"/>
    <w:rsid w:val="00846429"/>
    <w:rsid w:val="0085507F"/>
    <w:rsid w:val="00860B52"/>
    <w:rsid w:val="00861D60"/>
    <w:rsid w:val="00865314"/>
    <w:rsid w:val="008675FA"/>
    <w:rsid w:val="00873E7E"/>
    <w:rsid w:val="00890F1B"/>
    <w:rsid w:val="008928C3"/>
    <w:rsid w:val="008C0D26"/>
    <w:rsid w:val="008D1F98"/>
    <w:rsid w:val="008D2AB6"/>
    <w:rsid w:val="008D2C97"/>
    <w:rsid w:val="008D5C56"/>
    <w:rsid w:val="008E2A04"/>
    <w:rsid w:val="008E2A89"/>
    <w:rsid w:val="008E2F54"/>
    <w:rsid w:val="008E3188"/>
    <w:rsid w:val="008E7785"/>
    <w:rsid w:val="008E7C33"/>
    <w:rsid w:val="0090405D"/>
    <w:rsid w:val="00916875"/>
    <w:rsid w:val="00921256"/>
    <w:rsid w:val="00923B33"/>
    <w:rsid w:val="00924993"/>
    <w:rsid w:val="00931488"/>
    <w:rsid w:val="009402FD"/>
    <w:rsid w:val="00941CFE"/>
    <w:rsid w:val="00951C7A"/>
    <w:rsid w:val="009631A9"/>
    <w:rsid w:val="0096621D"/>
    <w:rsid w:val="00984D4B"/>
    <w:rsid w:val="00992B1B"/>
    <w:rsid w:val="00996A98"/>
    <w:rsid w:val="009A7CE4"/>
    <w:rsid w:val="009B1190"/>
    <w:rsid w:val="009B60DF"/>
    <w:rsid w:val="009C2B13"/>
    <w:rsid w:val="009C403D"/>
    <w:rsid w:val="009D189D"/>
    <w:rsid w:val="009F158F"/>
    <w:rsid w:val="009F3906"/>
    <w:rsid w:val="009F7BBB"/>
    <w:rsid w:val="00A012A6"/>
    <w:rsid w:val="00A07CA5"/>
    <w:rsid w:val="00A16ECD"/>
    <w:rsid w:val="00A40F6F"/>
    <w:rsid w:val="00A514A3"/>
    <w:rsid w:val="00A5326C"/>
    <w:rsid w:val="00A53545"/>
    <w:rsid w:val="00A57C0A"/>
    <w:rsid w:val="00A720D2"/>
    <w:rsid w:val="00A8363C"/>
    <w:rsid w:val="00A83D14"/>
    <w:rsid w:val="00A84E5F"/>
    <w:rsid w:val="00A94026"/>
    <w:rsid w:val="00A94E2D"/>
    <w:rsid w:val="00A96839"/>
    <w:rsid w:val="00AA208F"/>
    <w:rsid w:val="00AA4C90"/>
    <w:rsid w:val="00AB19C6"/>
    <w:rsid w:val="00AB7E0A"/>
    <w:rsid w:val="00AC654C"/>
    <w:rsid w:val="00AD341E"/>
    <w:rsid w:val="00AD553A"/>
    <w:rsid w:val="00AD63B0"/>
    <w:rsid w:val="00AE1B7B"/>
    <w:rsid w:val="00AE2BDC"/>
    <w:rsid w:val="00AE3651"/>
    <w:rsid w:val="00B01F39"/>
    <w:rsid w:val="00B246EA"/>
    <w:rsid w:val="00B25776"/>
    <w:rsid w:val="00B321C5"/>
    <w:rsid w:val="00B460CA"/>
    <w:rsid w:val="00B50C47"/>
    <w:rsid w:val="00B53652"/>
    <w:rsid w:val="00B53ADE"/>
    <w:rsid w:val="00B53CA9"/>
    <w:rsid w:val="00B55096"/>
    <w:rsid w:val="00B632B7"/>
    <w:rsid w:val="00B81278"/>
    <w:rsid w:val="00B86DD8"/>
    <w:rsid w:val="00B92C93"/>
    <w:rsid w:val="00BA4E7A"/>
    <w:rsid w:val="00BA5A74"/>
    <w:rsid w:val="00BA7B5B"/>
    <w:rsid w:val="00BE001C"/>
    <w:rsid w:val="00BE2871"/>
    <w:rsid w:val="00BE5890"/>
    <w:rsid w:val="00BF5BFD"/>
    <w:rsid w:val="00BF78FB"/>
    <w:rsid w:val="00BF7AE4"/>
    <w:rsid w:val="00C14D88"/>
    <w:rsid w:val="00C166CA"/>
    <w:rsid w:val="00C24588"/>
    <w:rsid w:val="00C34A50"/>
    <w:rsid w:val="00C35FF4"/>
    <w:rsid w:val="00C37EBB"/>
    <w:rsid w:val="00C437E9"/>
    <w:rsid w:val="00C45A42"/>
    <w:rsid w:val="00C55415"/>
    <w:rsid w:val="00C56DEF"/>
    <w:rsid w:val="00C656DE"/>
    <w:rsid w:val="00C777AC"/>
    <w:rsid w:val="00C900C2"/>
    <w:rsid w:val="00C9064A"/>
    <w:rsid w:val="00C90CB3"/>
    <w:rsid w:val="00C90F4D"/>
    <w:rsid w:val="00C9543E"/>
    <w:rsid w:val="00CB0CC6"/>
    <w:rsid w:val="00CB2D18"/>
    <w:rsid w:val="00CC6A2E"/>
    <w:rsid w:val="00CE33B0"/>
    <w:rsid w:val="00CE33CA"/>
    <w:rsid w:val="00CE437C"/>
    <w:rsid w:val="00CE50ED"/>
    <w:rsid w:val="00CE72AA"/>
    <w:rsid w:val="00CF56EC"/>
    <w:rsid w:val="00CF5C0D"/>
    <w:rsid w:val="00D03A33"/>
    <w:rsid w:val="00D04BAB"/>
    <w:rsid w:val="00D1037C"/>
    <w:rsid w:val="00D15F95"/>
    <w:rsid w:val="00D17BB8"/>
    <w:rsid w:val="00D31895"/>
    <w:rsid w:val="00D36608"/>
    <w:rsid w:val="00D4515C"/>
    <w:rsid w:val="00D5086C"/>
    <w:rsid w:val="00D53812"/>
    <w:rsid w:val="00D5622C"/>
    <w:rsid w:val="00D66547"/>
    <w:rsid w:val="00D7297C"/>
    <w:rsid w:val="00DB43D1"/>
    <w:rsid w:val="00DB4ECA"/>
    <w:rsid w:val="00DC13EA"/>
    <w:rsid w:val="00DC62D5"/>
    <w:rsid w:val="00DC6CD8"/>
    <w:rsid w:val="00DE7121"/>
    <w:rsid w:val="00DF1A13"/>
    <w:rsid w:val="00DF29BE"/>
    <w:rsid w:val="00DF3BE4"/>
    <w:rsid w:val="00DF45EC"/>
    <w:rsid w:val="00DF62AF"/>
    <w:rsid w:val="00E12C91"/>
    <w:rsid w:val="00E27BEB"/>
    <w:rsid w:val="00E3068A"/>
    <w:rsid w:val="00E31B4F"/>
    <w:rsid w:val="00E3366C"/>
    <w:rsid w:val="00E34B25"/>
    <w:rsid w:val="00E35189"/>
    <w:rsid w:val="00E3558D"/>
    <w:rsid w:val="00E40316"/>
    <w:rsid w:val="00E45A83"/>
    <w:rsid w:val="00E46D78"/>
    <w:rsid w:val="00E51484"/>
    <w:rsid w:val="00E535F2"/>
    <w:rsid w:val="00E54DA3"/>
    <w:rsid w:val="00E66812"/>
    <w:rsid w:val="00E80DA4"/>
    <w:rsid w:val="00E8231E"/>
    <w:rsid w:val="00E82541"/>
    <w:rsid w:val="00E871D1"/>
    <w:rsid w:val="00E90B57"/>
    <w:rsid w:val="00E915BA"/>
    <w:rsid w:val="00E91D22"/>
    <w:rsid w:val="00E93139"/>
    <w:rsid w:val="00E9718E"/>
    <w:rsid w:val="00EA50D6"/>
    <w:rsid w:val="00EB4BDC"/>
    <w:rsid w:val="00EC3F0A"/>
    <w:rsid w:val="00EC4A25"/>
    <w:rsid w:val="00EC7700"/>
    <w:rsid w:val="00ED59B7"/>
    <w:rsid w:val="00ED7914"/>
    <w:rsid w:val="00EE17E8"/>
    <w:rsid w:val="00EE2286"/>
    <w:rsid w:val="00EE28CE"/>
    <w:rsid w:val="00EE784D"/>
    <w:rsid w:val="00EF2672"/>
    <w:rsid w:val="00EF3CD1"/>
    <w:rsid w:val="00EF4EA5"/>
    <w:rsid w:val="00F07890"/>
    <w:rsid w:val="00F2216E"/>
    <w:rsid w:val="00F25296"/>
    <w:rsid w:val="00F43DCC"/>
    <w:rsid w:val="00F4422C"/>
    <w:rsid w:val="00F60FD5"/>
    <w:rsid w:val="00F7124A"/>
    <w:rsid w:val="00F755A6"/>
    <w:rsid w:val="00F83D7D"/>
    <w:rsid w:val="00F845E7"/>
    <w:rsid w:val="00F90245"/>
    <w:rsid w:val="00F95A1C"/>
    <w:rsid w:val="00FA10EB"/>
    <w:rsid w:val="00FA6E2E"/>
    <w:rsid w:val="00FB11E3"/>
    <w:rsid w:val="00FB2967"/>
    <w:rsid w:val="00FC6A24"/>
    <w:rsid w:val="00FD0249"/>
    <w:rsid w:val="00FD0371"/>
    <w:rsid w:val="00FD4D79"/>
    <w:rsid w:val="00FE492A"/>
    <w:rsid w:val="00FE7DB7"/>
    <w:rsid w:val="00FF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97D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rsid w:val="0076597D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7659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6597D"/>
    <w:pPr>
      <w:keepNext/>
      <w:jc w:val="center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97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59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597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597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5">
    <w:name w:val="xl25"/>
    <w:basedOn w:val="a"/>
    <w:rsid w:val="007659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11">
    <w:name w:val="Без интервала1"/>
    <w:uiPriority w:val="1"/>
    <w:qFormat/>
    <w:rsid w:val="0076597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76597D"/>
    <w:pPr>
      <w:jc w:val="both"/>
    </w:pPr>
  </w:style>
  <w:style w:type="character" w:customStyle="1" w:styleId="a6">
    <w:name w:val="Основной текст Знак"/>
    <w:basedOn w:val="a0"/>
    <w:link w:val="a5"/>
    <w:rsid w:val="00765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9538</Words>
  <Characters>54369</Characters>
  <Application>Microsoft Office Word</Application>
  <DocSecurity>0</DocSecurity>
  <Lines>453</Lines>
  <Paragraphs>127</Paragraphs>
  <ScaleCrop>false</ScaleCrop>
  <Company>Microsoft</Company>
  <LinksUpToDate>false</LinksUpToDate>
  <CharactersWithSpaces>63780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6</cp:revision>
  <dcterms:created xsi:type="dcterms:W3CDTF">2017-11-28T04:57:00Z</dcterms:created>
  <dcterms:modified xsi:type="dcterms:W3CDTF">2017-12-01T08:32:00Z</dcterms:modified>
</cp:coreProperties>
</file>